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C8EF2" w14:textId="77777777" w:rsidR="00D037D6" w:rsidRDefault="00DB2CCF">
      <w:pPr>
        <w:spacing w:after="252" w:line="259" w:lineRule="auto"/>
        <w:ind w:left="168" w:firstLine="0"/>
        <w:jc w:val="left"/>
      </w:pPr>
      <w:bookmarkStart w:id="0" w:name="_GoBack"/>
      <w:bookmarkEnd w:id="0"/>
      <w:r>
        <w:rPr>
          <w:rFonts w:ascii="Times New Roman" w:eastAsia="Times New Roman" w:hAnsi="Times New Roman" w:cs="Times New Roman"/>
          <w:sz w:val="24"/>
        </w:rPr>
        <w:t xml:space="preserve"> </w:t>
      </w:r>
    </w:p>
    <w:p w14:paraId="40948BE4" w14:textId="77777777" w:rsidR="00D037D6" w:rsidRDefault="00DB2CCF">
      <w:pPr>
        <w:spacing w:after="0" w:line="259" w:lineRule="auto"/>
        <w:ind w:left="308" w:firstLine="0"/>
        <w:jc w:val="center"/>
      </w:pPr>
      <w:r>
        <w:rPr>
          <w:b/>
          <w:sz w:val="52"/>
        </w:rPr>
        <w:t xml:space="preserve"> </w:t>
      </w:r>
    </w:p>
    <w:p w14:paraId="1DC78997" w14:textId="7E5F9A02" w:rsidR="00D037D6" w:rsidRPr="00520D9F" w:rsidRDefault="00DB2CCF" w:rsidP="003657A8">
      <w:pPr>
        <w:spacing w:after="0" w:line="259" w:lineRule="auto"/>
        <w:ind w:left="0" w:right="31" w:firstLine="0"/>
        <w:jc w:val="center"/>
        <w:rPr>
          <w:sz w:val="18"/>
        </w:rPr>
      </w:pPr>
      <w:r w:rsidRPr="00520D9F">
        <w:rPr>
          <w:rFonts w:ascii="Calibri" w:eastAsia="Calibri" w:hAnsi="Calibri" w:cs="Calibri"/>
          <w:noProof/>
          <w:sz w:val="18"/>
        </w:rPr>
        <mc:AlternateContent>
          <mc:Choice Requires="wpg">
            <w:drawing>
              <wp:anchor distT="0" distB="0" distL="114300" distR="114300" simplePos="0" relativeHeight="251658240" behindDoc="0" locked="0" layoutInCell="1" allowOverlap="1" wp14:anchorId="6E7280A3" wp14:editId="39BDDE22">
                <wp:simplePos x="0" y="0"/>
                <wp:positionH relativeFrom="page">
                  <wp:posOffset>0</wp:posOffset>
                </wp:positionH>
                <wp:positionV relativeFrom="page">
                  <wp:posOffset>1743075</wp:posOffset>
                </wp:positionV>
                <wp:extent cx="7560564" cy="8938258"/>
                <wp:effectExtent l="0" t="0" r="0" b="0"/>
                <wp:wrapTopAndBottom/>
                <wp:docPr id="6062" name="Group 6062"/>
                <wp:cNvGraphicFramePr/>
                <a:graphic xmlns:a="http://schemas.openxmlformats.org/drawingml/2006/main">
                  <a:graphicData uri="http://schemas.microsoft.com/office/word/2010/wordprocessingGroup">
                    <wpg:wgp>
                      <wpg:cNvGrpSpPr/>
                      <wpg:grpSpPr>
                        <a:xfrm>
                          <a:off x="0" y="0"/>
                          <a:ext cx="7560564" cy="8938258"/>
                          <a:chOff x="0" y="0"/>
                          <a:chExt cx="7560564" cy="8938258"/>
                        </a:xfrm>
                      </wpg:grpSpPr>
                      <pic:pic xmlns:pic="http://schemas.openxmlformats.org/drawingml/2006/picture">
                        <pic:nvPicPr>
                          <pic:cNvPr id="7887" name="Picture 7887"/>
                          <pic:cNvPicPr/>
                        </pic:nvPicPr>
                        <pic:blipFill>
                          <a:blip r:embed="rId5"/>
                          <a:stretch>
                            <a:fillRect/>
                          </a:stretch>
                        </pic:blipFill>
                        <pic:spPr>
                          <a:xfrm>
                            <a:off x="0" y="1450213"/>
                            <a:ext cx="7543800" cy="7473697"/>
                          </a:xfrm>
                          <a:prstGeom prst="rect">
                            <a:avLst/>
                          </a:prstGeom>
                        </pic:spPr>
                      </pic:pic>
                      <wps:wsp>
                        <wps:cNvPr id="17" name="Rectangle 17"/>
                        <wps:cNvSpPr/>
                        <wps:spPr>
                          <a:xfrm>
                            <a:off x="7202170" y="255905"/>
                            <a:ext cx="56314" cy="226002"/>
                          </a:xfrm>
                          <a:prstGeom prst="rect">
                            <a:avLst/>
                          </a:prstGeom>
                          <a:ln>
                            <a:noFill/>
                          </a:ln>
                        </wps:spPr>
                        <wps:txbx>
                          <w:txbxContent>
                            <w:p w14:paraId="70BA4B17" w14:textId="77777777" w:rsidR="00D037D6" w:rsidRDefault="00DB2CCF">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18" name="Rectangle 18"/>
                        <wps:cNvSpPr/>
                        <wps:spPr>
                          <a:xfrm>
                            <a:off x="359664" y="433298"/>
                            <a:ext cx="50673" cy="224380"/>
                          </a:xfrm>
                          <a:prstGeom prst="rect">
                            <a:avLst/>
                          </a:prstGeom>
                          <a:ln>
                            <a:noFill/>
                          </a:ln>
                        </wps:spPr>
                        <wps:txbx>
                          <w:txbxContent>
                            <w:p w14:paraId="5F0AEAF5" w14:textId="77777777" w:rsidR="00D037D6" w:rsidRDefault="00DB2CCF">
                              <w:pPr>
                                <w:spacing w:after="160" w:line="259" w:lineRule="auto"/>
                                <w:ind w:left="0" w:firstLine="0"/>
                                <w:jc w:val="left"/>
                              </w:pPr>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19" name="Rectangle 19"/>
                        <wps:cNvSpPr/>
                        <wps:spPr>
                          <a:xfrm>
                            <a:off x="3780155" y="605510"/>
                            <a:ext cx="50673" cy="224380"/>
                          </a:xfrm>
                          <a:prstGeom prst="rect">
                            <a:avLst/>
                          </a:prstGeom>
                          <a:ln>
                            <a:noFill/>
                          </a:ln>
                        </wps:spPr>
                        <wps:txbx>
                          <w:txbxContent>
                            <w:p w14:paraId="1DA585D7"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 name="Rectangle 20"/>
                        <wps:cNvSpPr/>
                        <wps:spPr>
                          <a:xfrm>
                            <a:off x="359664" y="780770"/>
                            <a:ext cx="50673" cy="224380"/>
                          </a:xfrm>
                          <a:prstGeom prst="rect">
                            <a:avLst/>
                          </a:prstGeom>
                          <a:ln>
                            <a:noFill/>
                          </a:ln>
                        </wps:spPr>
                        <wps:txbx>
                          <w:txbxContent>
                            <w:p w14:paraId="5B3209A7"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1" name="Rectangle 21"/>
                        <wps:cNvSpPr/>
                        <wps:spPr>
                          <a:xfrm>
                            <a:off x="359664" y="956030"/>
                            <a:ext cx="50673" cy="224380"/>
                          </a:xfrm>
                          <a:prstGeom prst="rect">
                            <a:avLst/>
                          </a:prstGeom>
                          <a:ln>
                            <a:noFill/>
                          </a:ln>
                        </wps:spPr>
                        <wps:txbx>
                          <w:txbxContent>
                            <w:p w14:paraId="5A586F27"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2" name="Rectangle 22"/>
                        <wps:cNvSpPr/>
                        <wps:spPr>
                          <a:xfrm>
                            <a:off x="359664" y="1131290"/>
                            <a:ext cx="50673" cy="224380"/>
                          </a:xfrm>
                          <a:prstGeom prst="rect">
                            <a:avLst/>
                          </a:prstGeom>
                          <a:ln>
                            <a:noFill/>
                          </a:ln>
                        </wps:spPr>
                        <wps:txbx>
                          <w:txbxContent>
                            <w:p w14:paraId="45EA3E41"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 name="Rectangle 23"/>
                        <wps:cNvSpPr/>
                        <wps:spPr>
                          <a:xfrm>
                            <a:off x="359664" y="1306551"/>
                            <a:ext cx="50673" cy="224380"/>
                          </a:xfrm>
                          <a:prstGeom prst="rect">
                            <a:avLst/>
                          </a:prstGeom>
                          <a:ln>
                            <a:noFill/>
                          </a:ln>
                        </wps:spPr>
                        <wps:txbx>
                          <w:txbxContent>
                            <w:p w14:paraId="6464F1B0"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 name="Rectangle 24"/>
                        <wps:cNvSpPr/>
                        <wps:spPr>
                          <a:xfrm>
                            <a:off x="359664" y="1481810"/>
                            <a:ext cx="50673" cy="224380"/>
                          </a:xfrm>
                          <a:prstGeom prst="rect">
                            <a:avLst/>
                          </a:prstGeom>
                          <a:ln>
                            <a:noFill/>
                          </a:ln>
                        </wps:spPr>
                        <wps:txbx>
                          <w:txbxContent>
                            <w:p w14:paraId="775E604D"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5" name="Rectangle 25"/>
                        <wps:cNvSpPr/>
                        <wps:spPr>
                          <a:xfrm>
                            <a:off x="359664" y="1657070"/>
                            <a:ext cx="50673" cy="224380"/>
                          </a:xfrm>
                          <a:prstGeom prst="rect">
                            <a:avLst/>
                          </a:prstGeom>
                          <a:ln>
                            <a:noFill/>
                          </a:ln>
                        </wps:spPr>
                        <wps:txbx>
                          <w:txbxContent>
                            <w:p w14:paraId="1BF1E36D"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6" name="Rectangle 26"/>
                        <wps:cNvSpPr/>
                        <wps:spPr>
                          <a:xfrm>
                            <a:off x="359664" y="1832711"/>
                            <a:ext cx="50673" cy="224380"/>
                          </a:xfrm>
                          <a:prstGeom prst="rect">
                            <a:avLst/>
                          </a:prstGeom>
                          <a:ln>
                            <a:noFill/>
                          </a:ln>
                        </wps:spPr>
                        <wps:txbx>
                          <w:txbxContent>
                            <w:p w14:paraId="29B5C512"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7" name="Rectangle 27"/>
                        <wps:cNvSpPr/>
                        <wps:spPr>
                          <a:xfrm>
                            <a:off x="359664" y="2007971"/>
                            <a:ext cx="50673" cy="224380"/>
                          </a:xfrm>
                          <a:prstGeom prst="rect">
                            <a:avLst/>
                          </a:prstGeom>
                          <a:ln>
                            <a:noFill/>
                          </a:ln>
                        </wps:spPr>
                        <wps:txbx>
                          <w:txbxContent>
                            <w:p w14:paraId="2AC06EC6"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8" name="Rectangle 28"/>
                        <wps:cNvSpPr/>
                        <wps:spPr>
                          <a:xfrm>
                            <a:off x="359664" y="2183231"/>
                            <a:ext cx="50673" cy="224380"/>
                          </a:xfrm>
                          <a:prstGeom prst="rect">
                            <a:avLst/>
                          </a:prstGeom>
                          <a:ln>
                            <a:noFill/>
                          </a:ln>
                        </wps:spPr>
                        <wps:txbx>
                          <w:txbxContent>
                            <w:p w14:paraId="7DB84575"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9" name="Rectangle 29"/>
                        <wps:cNvSpPr/>
                        <wps:spPr>
                          <a:xfrm>
                            <a:off x="359664" y="2358492"/>
                            <a:ext cx="50673" cy="224380"/>
                          </a:xfrm>
                          <a:prstGeom prst="rect">
                            <a:avLst/>
                          </a:prstGeom>
                          <a:ln>
                            <a:noFill/>
                          </a:ln>
                        </wps:spPr>
                        <wps:txbx>
                          <w:txbxContent>
                            <w:p w14:paraId="3B086FBD"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0" name="Rectangle 30"/>
                        <wps:cNvSpPr/>
                        <wps:spPr>
                          <a:xfrm>
                            <a:off x="359664" y="2533752"/>
                            <a:ext cx="50673" cy="224380"/>
                          </a:xfrm>
                          <a:prstGeom prst="rect">
                            <a:avLst/>
                          </a:prstGeom>
                          <a:ln>
                            <a:noFill/>
                          </a:ln>
                        </wps:spPr>
                        <wps:txbx>
                          <w:txbxContent>
                            <w:p w14:paraId="7BB331B6"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1" name="Rectangle 31"/>
                        <wps:cNvSpPr/>
                        <wps:spPr>
                          <a:xfrm>
                            <a:off x="359664" y="2709012"/>
                            <a:ext cx="50673" cy="224380"/>
                          </a:xfrm>
                          <a:prstGeom prst="rect">
                            <a:avLst/>
                          </a:prstGeom>
                          <a:ln>
                            <a:noFill/>
                          </a:ln>
                        </wps:spPr>
                        <wps:txbx>
                          <w:txbxContent>
                            <w:p w14:paraId="6A090479"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2" name="Rectangle 32"/>
                        <wps:cNvSpPr/>
                        <wps:spPr>
                          <a:xfrm>
                            <a:off x="359664" y="2884272"/>
                            <a:ext cx="50673" cy="224380"/>
                          </a:xfrm>
                          <a:prstGeom prst="rect">
                            <a:avLst/>
                          </a:prstGeom>
                          <a:ln>
                            <a:noFill/>
                          </a:ln>
                        </wps:spPr>
                        <wps:txbx>
                          <w:txbxContent>
                            <w:p w14:paraId="751846DF"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3" name="Rectangle 33"/>
                        <wps:cNvSpPr/>
                        <wps:spPr>
                          <a:xfrm>
                            <a:off x="359664" y="3059532"/>
                            <a:ext cx="50673" cy="224380"/>
                          </a:xfrm>
                          <a:prstGeom prst="rect">
                            <a:avLst/>
                          </a:prstGeom>
                          <a:ln>
                            <a:noFill/>
                          </a:ln>
                        </wps:spPr>
                        <wps:txbx>
                          <w:txbxContent>
                            <w:p w14:paraId="73493378"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4" name="Rectangle 34"/>
                        <wps:cNvSpPr/>
                        <wps:spPr>
                          <a:xfrm>
                            <a:off x="2266442" y="3241977"/>
                            <a:ext cx="4148513" cy="490424"/>
                          </a:xfrm>
                          <a:prstGeom prst="rect">
                            <a:avLst/>
                          </a:prstGeom>
                          <a:ln>
                            <a:noFill/>
                          </a:ln>
                        </wps:spPr>
                        <wps:txbx>
                          <w:txbxContent>
                            <w:p w14:paraId="27732474" w14:textId="77777777" w:rsidR="00D037D6" w:rsidRDefault="00DB2CCF">
                              <w:pPr>
                                <w:spacing w:after="160" w:line="259" w:lineRule="auto"/>
                                <w:ind w:left="0" w:firstLine="0"/>
                                <w:jc w:val="left"/>
                              </w:pPr>
                              <w:r>
                                <w:rPr>
                                  <w:b/>
                                  <w:sz w:val="52"/>
                                </w:rPr>
                                <w:t xml:space="preserve">JOB DESCRIPTION </w:t>
                              </w:r>
                            </w:p>
                          </w:txbxContent>
                        </wps:txbx>
                        <wps:bodyPr horzOverflow="overflow" vert="horz" lIns="0" tIns="0" rIns="0" bIns="0" rtlCol="0">
                          <a:noAutofit/>
                        </wps:bodyPr>
                      </wps:wsp>
                      <wps:wsp>
                        <wps:cNvPr id="35" name="Rectangle 35"/>
                        <wps:cNvSpPr/>
                        <wps:spPr>
                          <a:xfrm>
                            <a:off x="5386705" y="3241977"/>
                            <a:ext cx="122202" cy="490424"/>
                          </a:xfrm>
                          <a:prstGeom prst="rect">
                            <a:avLst/>
                          </a:prstGeom>
                          <a:ln>
                            <a:noFill/>
                          </a:ln>
                        </wps:spPr>
                        <wps:txbx>
                          <w:txbxContent>
                            <w:p w14:paraId="43C97CF5" w14:textId="77777777" w:rsidR="00D037D6" w:rsidRDefault="00DB2CCF">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36" name="Rectangle 36"/>
                        <wps:cNvSpPr/>
                        <wps:spPr>
                          <a:xfrm>
                            <a:off x="3661283" y="3621453"/>
                            <a:ext cx="317640" cy="490424"/>
                          </a:xfrm>
                          <a:prstGeom prst="rect">
                            <a:avLst/>
                          </a:prstGeom>
                          <a:ln>
                            <a:noFill/>
                          </a:ln>
                        </wps:spPr>
                        <wps:txbx>
                          <w:txbxContent>
                            <w:p w14:paraId="55C2B6D6" w14:textId="77777777" w:rsidR="00D037D6" w:rsidRDefault="00DB2CCF">
                              <w:pPr>
                                <w:spacing w:after="160" w:line="259" w:lineRule="auto"/>
                                <w:ind w:left="0" w:firstLine="0"/>
                                <w:jc w:val="left"/>
                              </w:pPr>
                              <w:r>
                                <w:rPr>
                                  <w:b/>
                                  <w:sz w:val="52"/>
                                </w:rPr>
                                <w:t>&amp;</w:t>
                              </w:r>
                            </w:p>
                          </w:txbxContent>
                        </wps:txbx>
                        <wps:bodyPr horzOverflow="overflow" vert="horz" lIns="0" tIns="0" rIns="0" bIns="0" rtlCol="0">
                          <a:noAutofit/>
                        </wps:bodyPr>
                      </wps:wsp>
                      <wps:wsp>
                        <wps:cNvPr id="37" name="Rectangle 37"/>
                        <wps:cNvSpPr/>
                        <wps:spPr>
                          <a:xfrm>
                            <a:off x="3900551" y="3621453"/>
                            <a:ext cx="122202" cy="490424"/>
                          </a:xfrm>
                          <a:prstGeom prst="rect">
                            <a:avLst/>
                          </a:prstGeom>
                          <a:ln>
                            <a:noFill/>
                          </a:ln>
                        </wps:spPr>
                        <wps:txbx>
                          <w:txbxContent>
                            <w:p w14:paraId="08F0E423" w14:textId="77777777" w:rsidR="00D037D6" w:rsidRDefault="00DB2CCF">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38" name="Rectangle 38"/>
                        <wps:cNvSpPr/>
                        <wps:spPr>
                          <a:xfrm>
                            <a:off x="3991991" y="3621453"/>
                            <a:ext cx="122202" cy="490424"/>
                          </a:xfrm>
                          <a:prstGeom prst="rect">
                            <a:avLst/>
                          </a:prstGeom>
                          <a:ln>
                            <a:noFill/>
                          </a:ln>
                        </wps:spPr>
                        <wps:txbx>
                          <w:txbxContent>
                            <w:p w14:paraId="133B8024" w14:textId="77777777" w:rsidR="00D037D6" w:rsidRDefault="00DB2CCF">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39" name="Rectangle 39"/>
                        <wps:cNvSpPr/>
                        <wps:spPr>
                          <a:xfrm>
                            <a:off x="1761998" y="4002707"/>
                            <a:ext cx="5368342" cy="490424"/>
                          </a:xfrm>
                          <a:prstGeom prst="rect">
                            <a:avLst/>
                          </a:prstGeom>
                          <a:ln>
                            <a:noFill/>
                          </a:ln>
                        </wps:spPr>
                        <wps:txbx>
                          <w:txbxContent>
                            <w:p w14:paraId="288D64F9" w14:textId="77777777" w:rsidR="00D037D6" w:rsidRDefault="00DB2CCF">
                              <w:pPr>
                                <w:spacing w:after="160" w:line="259" w:lineRule="auto"/>
                                <w:ind w:left="0" w:firstLine="0"/>
                                <w:jc w:val="left"/>
                              </w:pPr>
                              <w:r>
                                <w:rPr>
                                  <w:b/>
                                  <w:sz w:val="52"/>
                                </w:rPr>
                                <w:t>PERSON SPECIFICATION</w:t>
                              </w:r>
                            </w:p>
                          </w:txbxContent>
                        </wps:txbx>
                        <wps:bodyPr horzOverflow="overflow" vert="horz" lIns="0" tIns="0" rIns="0" bIns="0" rtlCol="0">
                          <a:noAutofit/>
                        </wps:bodyPr>
                      </wps:wsp>
                      <wps:wsp>
                        <wps:cNvPr id="40" name="Rectangle 40"/>
                        <wps:cNvSpPr/>
                        <wps:spPr>
                          <a:xfrm>
                            <a:off x="5798185" y="4002707"/>
                            <a:ext cx="122202" cy="490424"/>
                          </a:xfrm>
                          <a:prstGeom prst="rect">
                            <a:avLst/>
                          </a:prstGeom>
                          <a:ln>
                            <a:noFill/>
                          </a:ln>
                        </wps:spPr>
                        <wps:txbx>
                          <w:txbxContent>
                            <w:p w14:paraId="4328C982" w14:textId="77777777" w:rsidR="00D037D6" w:rsidRDefault="00DB2CCF">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41" name="Rectangle 41"/>
                        <wps:cNvSpPr/>
                        <wps:spPr>
                          <a:xfrm>
                            <a:off x="3780155" y="4385289"/>
                            <a:ext cx="109961" cy="486904"/>
                          </a:xfrm>
                          <a:prstGeom prst="rect">
                            <a:avLst/>
                          </a:prstGeom>
                          <a:ln>
                            <a:noFill/>
                          </a:ln>
                        </wps:spPr>
                        <wps:txbx>
                          <w:txbxContent>
                            <w:p w14:paraId="0FB79CC9" w14:textId="77777777" w:rsidR="00D037D6" w:rsidRDefault="00DB2CCF">
                              <w:pPr>
                                <w:spacing w:after="160" w:line="259" w:lineRule="auto"/>
                                <w:ind w:left="0" w:firstLine="0"/>
                                <w:jc w:val="left"/>
                              </w:pPr>
                              <w:r>
                                <w:rPr>
                                  <w:rFonts w:ascii="Times New Roman" w:eastAsia="Times New Roman" w:hAnsi="Times New Roman" w:cs="Times New Roman"/>
                                  <w:b/>
                                  <w:sz w:val="52"/>
                                </w:rPr>
                                <w:t xml:space="preserve"> </w:t>
                              </w:r>
                            </w:p>
                          </w:txbxContent>
                        </wps:txbx>
                        <wps:bodyPr horzOverflow="overflow" vert="horz" lIns="0" tIns="0" rIns="0" bIns="0" rtlCol="0">
                          <a:noAutofit/>
                        </wps:bodyPr>
                      </wps:wsp>
                      <wps:wsp>
                        <wps:cNvPr id="42" name="Shape 42"/>
                        <wps:cNvSpPr/>
                        <wps:spPr>
                          <a:xfrm>
                            <a:off x="2719705" y="0"/>
                            <a:ext cx="2183765" cy="2153920"/>
                          </a:xfrm>
                          <a:custGeom>
                            <a:avLst/>
                            <a:gdLst/>
                            <a:ahLst/>
                            <a:cxnLst/>
                            <a:rect l="0" t="0" r="0" b="0"/>
                            <a:pathLst>
                              <a:path w="2183765" h="2153920">
                                <a:moveTo>
                                  <a:pt x="1091819" y="0"/>
                                </a:moveTo>
                                <a:cubicBezTo>
                                  <a:pt x="1694942" y="0"/>
                                  <a:pt x="2183765" y="482219"/>
                                  <a:pt x="2183765" y="1076960"/>
                                </a:cubicBezTo>
                                <a:cubicBezTo>
                                  <a:pt x="2183765" y="1671701"/>
                                  <a:pt x="1694942" y="2153920"/>
                                  <a:pt x="1091819" y="2153920"/>
                                </a:cubicBezTo>
                                <a:cubicBezTo>
                                  <a:pt x="488823" y="2153920"/>
                                  <a:pt x="0" y="1671701"/>
                                  <a:pt x="0" y="1076960"/>
                                </a:cubicBezTo>
                                <a:cubicBezTo>
                                  <a:pt x="0" y="482219"/>
                                  <a:pt x="488823" y="0"/>
                                  <a:pt x="1091819" y="0"/>
                                </a:cubicBezTo>
                                <a:close/>
                              </a:path>
                            </a:pathLst>
                          </a:custGeom>
                          <a:ln w="0" cap="flat">
                            <a:miter lim="127000"/>
                          </a:ln>
                        </wps:spPr>
                        <wps:style>
                          <a:lnRef idx="0">
                            <a:srgbClr val="000000">
                              <a:alpha val="0"/>
                            </a:srgbClr>
                          </a:lnRef>
                          <a:fillRef idx="1">
                            <a:srgbClr val="444342"/>
                          </a:fillRef>
                          <a:effectRef idx="0">
                            <a:scrgbClr r="0" g="0" b="0"/>
                          </a:effectRef>
                          <a:fontRef idx="none"/>
                        </wps:style>
                        <wps:bodyPr/>
                      </wps:wsp>
                      <wps:wsp>
                        <wps:cNvPr id="43" name="Shape 43"/>
                        <wps:cNvSpPr/>
                        <wps:spPr>
                          <a:xfrm>
                            <a:off x="3257550" y="1108710"/>
                            <a:ext cx="341630" cy="877570"/>
                          </a:xfrm>
                          <a:custGeom>
                            <a:avLst/>
                            <a:gdLst/>
                            <a:ahLst/>
                            <a:cxnLst/>
                            <a:rect l="0" t="0" r="0" b="0"/>
                            <a:pathLst>
                              <a:path w="341630" h="877570">
                                <a:moveTo>
                                  <a:pt x="341630" y="0"/>
                                </a:moveTo>
                                <a:lnTo>
                                  <a:pt x="341630" y="757809"/>
                                </a:lnTo>
                                <a:lnTo>
                                  <a:pt x="330581" y="749808"/>
                                </a:lnTo>
                                <a:cubicBezTo>
                                  <a:pt x="321437" y="740029"/>
                                  <a:pt x="315722" y="726567"/>
                                  <a:pt x="315722" y="711581"/>
                                </a:cubicBezTo>
                                <a:cubicBezTo>
                                  <a:pt x="315722" y="692277"/>
                                  <a:pt x="325247" y="675513"/>
                                  <a:pt x="339598" y="665861"/>
                                </a:cubicBezTo>
                                <a:lnTo>
                                  <a:pt x="339344" y="665607"/>
                                </a:lnTo>
                                <a:cubicBezTo>
                                  <a:pt x="269113" y="559943"/>
                                  <a:pt x="204089" y="534797"/>
                                  <a:pt x="204089" y="534797"/>
                                </a:cubicBezTo>
                                <a:cubicBezTo>
                                  <a:pt x="220091" y="618871"/>
                                  <a:pt x="246634" y="693166"/>
                                  <a:pt x="265049" y="739013"/>
                                </a:cubicBezTo>
                                <a:lnTo>
                                  <a:pt x="336804" y="877570"/>
                                </a:lnTo>
                                <a:cubicBezTo>
                                  <a:pt x="317881" y="875157"/>
                                  <a:pt x="302768" y="872236"/>
                                  <a:pt x="293243" y="868807"/>
                                </a:cubicBezTo>
                                <a:cubicBezTo>
                                  <a:pt x="102616" y="795020"/>
                                  <a:pt x="4699" y="641223"/>
                                  <a:pt x="0" y="474091"/>
                                </a:cubicBezTo>
                                <a:cubicBezTo>
                                  <a:pt x="1270" y="244348"/>
                                  <a:pt x="170434" y="112268"/>
                                  <a:pt x="328549" y="8382"/>
                                </a:cubicBezTo>
                                <a:lnTo>
                                  <a:pt x="34163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4" name="Shape 44"/>
                        <wps:cNvSpPr/>
                        <wps:spPr>
                          <a:xfrm>
                            <a:off x="2829560" y="153670"/>
                            <a:ext cx="769620" cy="1554480"/>
                          </a:xfrm>
                          <a:custGeom>
                            <a:avLst/>
                            <a:gdLst/>
                            <a:ahLst/>
                            <a:cxnLst/>
                            <a:rect l="0" t="0" r="0" b="0"/>
                            <a:pathLst>
                              <a:path w="769620" h="1554480">
                                <a:moveTo>
                                  <a:pt x="748919" y="0"/>
                                </a:moveTo>
                                <a:cubicBezTo>
                                  <a:pt x="619760" y="99949"/>
                                  <a:pt x="559943" y="258699"/>
                                  <a:pt x="639826" y="416687"/>
                                </a:cubicBezTo>
                                <a:cubicBezTo>
                                  <a:pt x="623697" y="293116"/>
                                  <a:pt x="662178" y="181610"/>
                                  <a:pt x="735076" y="101092"/>
                                </a:cubicBezTo>
                                <a:lnTo>
                                  <a:pt x="769620" y="70231"/>
                                </a:lnTo>
                                <a:lnTo>
                                  <a:pt x="769620" y="531368"/>
                                </a:lnTo>
                                <a:lnTo>
                                  <a:pt x="765937" y="532765"/>
                                </a:lnTo>
                                <a:cubicBezTo>
                                  <a:pt x="742569" y="532765"/>
                                  <a:pt x="737743" y="508762"/>
                                  <a:pt x="738505" y="481838"/>
                                </a:cubicBezTo>
                                <a:cubicBezTo>
                                  <a:pt x="738505" y="448945"/>
                                  <a:pt x="762508" y="376428"/>
                                  <a:pt x="719201" y="331978"/>
                                </a:cubicBezTo>
                                <a:cubicBezTo>
                                  <a:pt x="726694" y="388112"/>
                                  <a:pt x="699770" y="452501"/>
                                  <a:pt x="651383" y="472440"/>
                                </a:cubicBezTo>
                                <a:cubicBezTo>
                                  <a:pt x="651383" y="545338"/>
                                  <a:pt x="645795" y="623570"/>
                                  <a:pt x="628777" y="730758"/>
                                </a:cubicBezTo>
                                <a:cubicBezTo>
                                  <a:pt x="628777" y="730758"/>
                                  <a:pt x="719709" y="719963"/>
                                  <a:pt x="766318" y="630682"/>
                                </a:cubicBezTo>
                                <a:lnTo>
                                  <a:pt x="769620" y="622173"/>
                                </a:lnTo>
                                <a:lnTo>
                                  <a:pt x="769620" y="823976"/>
                                </a:lnTo>
                                <a:lnTo>
                                  <a:pt x="671830" y="891667"/>
                                </a:lnTo>
                                <a:cubicBezTo>
                                  <a:pt x="444754" y="1052576"/>
                                  <a:pt x="219202" y="1247521"/>
                                  <a:pt x="255270" y="1554480"/>
                                </a:cubicBezTo>
                                <a:cubicBezTo>
                                  <a:pt x="97028" y="1385697"/>
                                  <a:pt x="0" y="1162939"/>
                                  <a:pt x="635" y="918083"/>
                                </a:cubicBezTo>
                                <a:cubicBezTo>
                                  <a:pt x="1651" y="474599"/>
                                  <a:pt x="319913" y="103378"/>
                                  <a:pt x="74891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5" name="Shape 45"/>
                        <wps:cNvSpPr/>
                        <wps:spPr>
                          <a:xfrm>
                            <a:off x="3599180" y="124460"/>
                            <a:ext cx="1284605" cy="1863090"/>
                          </a:xfrm>
                          <a:custGeom>
                            <a:avLst/>
                            <a:gdLst/>
                            <a:ahLst/>
                            <a:cxnLst/>
                            <a:rect l="0" t="0" r="0" b="0"/>
                            <a:pathLst>
                              <a:path w="1284605" h="1863090">
                                <a:moveTo>
                                  <a:pt x="267335" y="0"/>
                                </a:moveTo>
                                <a:cubicBezTo>
                                  <a:pt x="510286" y="0"/>
                                  <a:pt x="685292" y="163449"/>
                                  <a:pt x="685292" y="447040"/>
                                </a:cubicBezTo>
                                <a:cubicBezTo>
                                  <a:pt x="685292" y="863219"/>
                                  <a:pt x="157353" y="1140460"/>
                                  <a:pt x="188214" y="1399159"/>
                                </a:cubicBezTo>
                                <a:cubicBezTo>
                                  <a:pt x="322580" y="1070610"/>
                                  <a:pt x="801624" y="901319"/>
                                  <a:pt x="801624" y="434213"/>
                                </a:cubicBezTo>
                                <a:cubicBezTo>
                                  <a:pt x="801624" y="299339"/>
                                  <a:pt x="739902" y="189103"/>
                                  <a:pt x="673608" y="104902"/>
                                </a:cubicBezTo>
                                <a:cubicBezTo>
                                  <a:pt x="1284605" y="404495"/>
                                  <a:pt x="1173353" y="1066927"/>
                                  <a:pt x="570230" y="1486408"/>
                                </a:cubicBezTo>
                                <a:cubicBezTo>
                                  <a:pt x="948817" y="1376680"/>
                                  <a:pt x="1110615" y="1068959"/>
                                  <a:pt x="1192276" y="812038"/>
                                </a:cubicBezTo>
                                <a:cubicBezTo>
                                  <a:pt x="1262126" y="1277620"/>
                                  <a:pt x="963930" y="1728597"/>
                                  <a:pt x="502666" y="1860169"/>
                                </a:cubicBezTo>
                                <a:cubicBezTo>
                                  <a:pt x="498221" y="1861185"/>
                                  <a:pt x="491744" y="1862201"/>
                                  <a:pt x="483743" y="1863090"/>
                                </a:cubicBezTo>
                                <a:lnTo>
                                  <a:pt x="542036" y="1731264"/>
                                </a:lnTo>
                                <a:cubicBezTo>
                                  <a:pt x="560578" y="1686433"/>
                                  <a:pt x="589407" y="1608328"/>
                                  <a:pt x="606298" y="1519301"/>
                                </a:cubicBezTo>
                                <a:cubicBezTo>
                                  <a:pt x="606298" y="1519301"/>
                                  <a:pt x="541274" y="1544574"/>
                                  <a:pt x="471043" y="1650111"/>
                                </a:cubicBezTo>
                                <a:lnTo>
                                  <a:pt x="470662" y="1650365"/>
                                </a:lnTo>
                                <a:cubicBezTo>
                                  <a:pt x="485013" y="1660017"/>
                                  <a:pt x="494665" y="1676781"/>
                                  <a:pt x="494665" y="1696085"/>
                                </a:cubicBezTo>
                                <a:cubicBezTo>
                                  <a:pt x="494665" y="1725930"/>
                                  <a:pt x="471932" y="1750187"/>
                                  <a:pt x="443992" y="1750187"/>
                                </a:cubicBezTo>
                                <a:cubicBezTo>
                                  <a:pt x="415925" y="1750187"/>
                                  <a:pt x="393319" y="1725930"/>
                                  <a:pt x="393319" y="1696085"/>
                                </a:cubicBezTo>
                                <a:cubicBezTo>
                                  <a:pt x="393319" y="1666240"/>
                                  <a:pt x="415925" y="1642110"/>
                                  <a:pt x="443992" y="1642110"/>
                                </a:cubicBezTo>
                                <a:cubicBezTo>
                                  <a:pt x="443992" y="1642110"/>
                                  <a:pt x="427863" y="1543812"/>
                                  <a:pt x="367919" y="1465199"/>
                                </a:cubicBezTo>
                                <a:cubicBezTo>
                                  <a:pt x="367919" y="1465199"/>
                                  <a:pt x="284861" y="1520952"/>
                                  <a:pt x="249174" y="1617980"/>
                                </a:cubicBezTo>
                                <a:lnTo>
                                  <a:pt x="253873" y="1619377"/>
                                </a:lnTo>
                                <a:cubicBezTo>
                                  <a:pt x="273939" y="1626489"/>
                                  <a:pt x="288417" y="1646555"/>
                                  <a:pt x="288417" y="1670304"/>
                                </a:cubicBezTo>
                                <a:cubicBezTo>
                                  <a:pt x="288417" y="1699260"/>
                                  <a:pt x="267081" y="1722628"/>
                                  <a:pt x="240411" y="1724152"/>
                                </a:cubicBezTo>
                                <a:lnTo>
                                  <a:pt x="228346" y="1724152"/>
                                </a:lnTo>
                                <a:cubicBezTo>
                                  <a:pt x="201549" y="1722628"/>
                                  <a:pt x="180213" y="1699260"/>
                                  <a:pt x="180213" y="1670304"/>
                                </a:cubicBezTo>
                                <a:cubicBezTo>
                                  <a:pt x="180213" y="1646555"/>
                                  <a:pt x="194818" y="1626489"/>
                                  <a:pt x="214884" y="1619377"/>
                                </a:cubicBezTo>
                                <a:lnTo>
                                  <a:pt x="220853" y="1617345"/>
                                </a:lnTo>
                                <a:cubicBezTo>
                                  <a:pt x="185166" y="1520317"/>
                                  <a:pt x="100711" y="1465199"/>
                                  <a:pt x="100711" y="1465199"/>
                                </a:cubicBezTo>
                                <a:cubicBezTo>
                                  <a:pt x="40894" y="1543812"/>
                                  <a:pt x="24765" y="1642110"/>
                                  <a:pt x="24765" y="1642110"/>
                                </a:cubicBezTo>
                                <a:cubicBezTo>
                                  <a:pt x="52705" y="1642110"/>
                                  <a:pt x="75438" y="1666240"/>
                                  <a:pt x="75438" y="1696085"/>
                                </a:cubicBezTo>
                                <a:cubicBezTo>
                                  <a:pt x="75438" y="1725930"/>
                                  <a:pt x="52705" y="1750187"/>
                                  <a:pt x="24765" y="1750187"/>
                                </a:cubicBezTo>
                                <a:cubicBezTo>
                                  <a:pt x="17780" y="1750187"/>
                                  <a:pt x="11049" y="1748663"/>
                                  <a:pt x="4953" y="1745869"/>
                                </a:cubicBezTo>
                                <a:lnTo>
                                  <a:pt x="0" y="1742313"/>
                                </a:lnTo>
                                <a:lnTo>
                                  <a:pt x="0" y="984631"/>
                                </a:lnTo>
                                <a:lnTo>
                                  <a:pt x="64262" y="943102"/>
                                </a:lnTo>
                                <a:cubicBezTo>
                                  <a:pt x="89154" y="927100"/>
                                  <a:pt x="113030" y="911606"/>
                                  <a:pt x="134747" y="896112"/>
                                </a:cubicBezTo>
                                <a:cubicBezTo>
                                  <a:pt x="287909" y="787654"/>
                                  <a:pt x="463677" y="633476"/>
                                  <a:pt x="463677" y="440182"/>
                                </a:cubicBezTo>
                                <a:cubicBezTo>
                                  <a:pt x="463677" y="297688"/>
                                  <a:pt x="329438" y="173863"/>
                                  <a:pt x="128651" y="196723"/>
                                </a:cubicBezTo>
                                <a:cubicBezTo>
                                  <a:pt x="431800" y="247777"/>
                                  <a:pt x="499618" y="490728"/>
                                  <a:pt x="120396" y="768350"/>
                                </a:cubicBezTo>
                                <a:cubicBezTo>
                                  <a:pt x="87122" y="792861"/>
                                  <a:pt x="51562" y="817499"/>
                                  <a:pt x="14859" y="842772"/>
                                </a:cubicBezTo>
                                <a:lnTo>
                                  <a:pt x="0" y="853059"/>
                                </a:lnTo>
                                <a:lnTo>
                                  <a:pt x="0" y="651256"/>
                                </a:lnTo>
                                <a:lnTo>
                                  <a:pt x="13589" y="616458"/>
                                </a:lnTo>
                                <a:cubicBezTo>
                                  <a:pt x="160401" y="542036"/>
                                  <a:pt x="187452" y="351536"/>
                                  <a:pt x="56769" y="272796"/>
                                </a:cubicBezTo>
                                <a:cubicBezTo>
                                  <a:pt x="75819" y="308356"/>
                                  <a:pt x="90551" y="354584"/>
                                  <a:pt x="90551" y="402590"/>
                                </a:cubicBezTo>
                                <a:cubicBezTo>
                                  <a:pt x="90551" y="463169"/>
                                  <a:pt x="62611" y="522478"/>
                                  <a:pt x="29845" y="548386"/>
                                </a:cubicBezTo>
                                <a:lnTo>
                                  <a:pt x="0" y="560451"/>
                                </a:lnTo>
                                <a:lnTo>
                                  <a:pt x="0" y="99314"/>
                                </a:lnTo>
                                <a:lnTo>
                                  <a:pt x="26289" y="75819"/>
                                </a:lnTo>
                                <a:cubicBezTo>
                                  <a:pt x="92837" y="27940"/>
                                  <a:pt x="176149" y="0"/>
                                  <a:pt x="267335"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6" name="Shape 46"/>
                        <wps:cNvSpPr/>
                        <wps:spPr>
                          <a:xfrm>
                            <a:off x="3458210" y="396875"/>
                            <a:ext cx="328295" cy="487045"/>
                          </a:xfrm>
                          <a:custGeom>
                            <a:avLst/>
                            <a:gdLst/>
                            <a:ahLst/>
                            <a:cxnLst/>
                            <a:rect l="0" t="0" r="0" b="0"/>
                            <a:pathLst>
                              <a:path w="328295" h="487045">
                                <a:moveTo>
                                  <a:pt x="197739" y="0"/>
                                </a:moveTo>
                                <a:cubicBezTo>
                                  <a:pt x="328295" y="78740"/>
                                  <a:pt x="301244" y="269240"/>
                                  <a:pt x="154432" y="343662"/>
                                </a:cubicBezTo>
                                <a:cubicBezTo>
                                  <a:pt x="118745" y="472948"/>
                                  <a:pt x="0" y="487045"/>
                                  <a:pt x="0" y="487045"/>
                                </a:cubicBezTo>
                                <a:cubicBezTo>
                                  <a:pt x="17018" y="379857"/>
                                  <a:pt x="22606" y="301625"/>
                                  <a:pt x="22606" y="228727"/>
                                </a:cubicBezTo>
                                <a:cubicBezTo>
                                  <a:pt x="70993" y="208788"/>
                                  <a:pt x="98044" y="144399"/>
                                  <a:pt x="90424" y="88265"/>
                                </a:cubicBezTo>
                                <a:cubicBezTo>
                                  <a:pt x="133858" y="132715"/>
                                  <a:pt x="109855" y="205232"/>
                                  <a:pt x="109855" y="238125"/>
                                </a:cubicBezTo>
                                <a:cubicBezTo>
                                  <a:pt x="109093" y="265049"/>
                                  <a:pt x="113792" y="289052"/>
                                  <a:pt x="137160" y="289052"/>
                                </a:cubicBezTo>
                                <a:cubicBezTo>
                                  <a:pt x="181737" y="289052"/>
                                  <a:pt x="231394" y="210565"/>
                                  <a:pt x="231394" y="129794"/>
                                </a:cubicBezTo>
                                <a:cubicBezTo>
                                  <a:pt x="231394" y="81661"/>
                                  <a:pt x="216662" y="35560"/>
                                  <a:pt x="197739" y="0"/>
                                </a:cubicBezTo>
                                <a:close/>
                              </a:path>
                            </a:pathLst>
                          </a:custGeom>
                          <a:ln w="0" cap="flat">
                            <a:miter lim="127000"/>
                          </a:ln>
                        </wps:spPr>
                        <wps:style>
                          <a:lnRef idx="0">
                            <a:srgbClr val="000000">
                              <a:alpha val="0"/>
                            </a:srgbClr>
                          </a:lnRef>
                          <a:fillRef idx="1">
                            <a:srgbClr val="F8B537"/>
                          </a:fillRef>
                          <a:effectRef idx="0">
                            <a:scrgbClr r="0" g="0" b="0"/>
                          </a:effectRef>
                          <a:fontRef idx="none"/>
                        </wps:style>
                        <wps:bodyPr/>
                      </wps:wsp>
                      <wps:wsp>
                        <wps:cNvPr id="47" name="Shape 47"/>
                        <wps:cNvSpPr/>
                        <wps:spPr>
                          <a:xfrm>
                            <a:off x="4748530" y="1838960"/>
                            <a:ext cx="165100" cy="149860"/>
                          </a:xfrm>
                          <a:custGeom>
                            <a:avLst/>
                            <a:gdLst/>
                            <a:ahLst/>
                            <a:cxnLst/>
                            <a:rect l="0" t="0" r="0" b="0"/>
                            <a:pathLst>
                              <a:path w="165100" h="149860">
                                <a:moveTo>
                                  <a:pt x="0" y="0"/>
                                </a:moveTo>
                                <a:lnTo>
                                  <a:pt x="165100" y="115570"/>
                                </a:lnTo>
                                <a:cubicBezTo>
                                  <a:pt x="164465" y="115697"/>
                                  <a:pt x="163957" y="115824"/>
                                  <a:pt x="163322" y="116078"/>
                                </a:cubicBezTo>
                                <a:cubicBezTo>
                                  <a:pt x="160528" y="116713"/>
                                  <a:pt x="157480" y="117475"/>
                                  <a:pt x="154305" y="118237"/>
                                </a:cubicBezTo>
                                <a:cubicBezTo>
                                  <a:pt x="153035" y="118491"/>
                                  <a:pt x="151892" y="118745"/>
                                  <a:pt x="150622" y="119126"/>
                                </a:cubicBezTo>
                                <a:cubicBezTo>
                                  <a:pt x="147066" y="119888"/>
                                  <a:pt x="143383" y="120777"/>
                                  <a:pt x="139446" y="121666"/>
                                </a:cubicBezTo>
                                <a:cubicBezTo>
                                  <a:pt x="138430" y="121920"/>
                                  <a:pt x="137287" y="122174"/>
                                  <a:pt x="136144" y="122555"/>
                                </a:cubicBezTo>
                                <a:cubicBezTo>
                                  <a:pt x="125857" y="124841"/>
                                  <a:pt x="114300" y="127381"/>
                                  <a:pt x="101346" y="130175"/>
                                </a:cubicBezTo>
                                <a:cubicBezTo>
                                  <a:pt x="99695" y="130556"/>
                                  <a:pt x="98044" y="130810"/>
                                  <a:pt x="96393" y="131191"/>
                                </a:cubicBezTo>
                                <a:cubicBezTo>
                                  <a:pt x="91567" y="132207"/>
                                  <a:pt x="86614" y="133223"/>
                                  <a:pt x="81280" y="134366"/>
                                </a:cubicBezTo>
                                <a:cubicBezTo>
                                  <a:pt x="78994" y="134874"/>
                                  <a:pt x="76581" y="135255"/>
                                  <a:pt x="74041" y="135763"/>
                                </a:cubicBezTo>
                                <a:cubicBezTo>
                                  <a:pt x="69342" y="136779"/>
                                  <a:pt x="64389" y="137795"/>
                                  <a:pt x="59309" y="138684"/>
                                </a:cubicBezTo>
                                <a:cubicBezTo>
                                  <a:pt x="56515" y="139319"/>
                                  <a:pt x="53721" y="139827"/>
                                  <a:pt x="50927" y="140462"/>
                                </a:cubicBezTo>
                                <a:cubicBezTo>
                                  <a:pt x="45593" y="141478"/>
                                  <a:pt x="40132" y="142494"/>
                                  <a:pt x="34544" y="143510"/>
                                </a:cubicBezTo>
                                <a:cubicBezTo>
                                  <a:pt x="31877" y="144018"/>
                                  <a:pt x="29210" y="144526"/>
                                  <a:pt x="26289" y="145034"/>
                                </a:cubicBezTo>
                                <a:cubicBezTo>
                                  <a:pt x="18542" y="146558"/>
                                  <a:pt x="10541" y="147955"/>
                                  <a:pt x="2286" y="149479"/>
                                </a:cubicBezTo>
                                <a:cubicBezTo>
                                  <a:pt x="1651" y="149606"/>
                                  <a:pt x="889" y="149733"/>
                                  <a:pt x="254" y="149860"/>
                                </a:cubicBezTo>
                                <a:lnTo>
                                  <a:pt x="0" y="0"/>
                                </a:lnTo>
                                <a:close/>
                              </a:path>
                            </a:pathLst>
                          </a:custGeom>
                          <a:ln w="0" cap="flat">
                            <a:miter lim="127000"/>
                          </a:ln>
                        </wps:spPr>
                        <wps:style>
                          <a:lnRef idx="0">
                            <a:srgbClr val="000000">
                              <a:alpha val="0"/>
                            </a:srgbClr>
                          </a:lnRef>
                          <a:fillRef idx="1">
                            <a:srgbClr val="F8B537"/>
                          </a:fillRef>
                          <a:effectRef idx="0">
                            <a:scrgbClr r="0" g="0" b="0"/>
                          </a:effectRef>
                          <a:fontRef idx="none"/>
                        </wps:style>
                        <wps:bodyPr/>
                      </wps:wsp>
                      <wps:wsp>
                        <wps:cNvPr id="48" name="Shape 48"/>
                        <wps:cNvSpPr/>
                        <wps:spPr>
                          <a:xfrm>
                            <a:off x="2718435" y="1838960"/>
                            <a:ext cx="165100" cy="149860"/>
                          </a:xfrm>
                          <a:custGeom>
                            <a:avLst/>
                            <a:gdLst/>
                            <a:ahLst/>
                            <a:cxnLst/>
                            <a:rect l="0" t="0" r="0" b="0"/>
                            <a:pathLst>
                              <a:path w="165100" h="149860">
                                <a:moveTo>
                                  <a:pt x="165100" y="0"/>
                                </a:moveTo>
                                <a:lnTo>
                                  <a:pt x="164846" y="149860"/>
                                </a:lnTo>
                                <a:cubicBezTo>
                                  <a:pt x="87249" y="136017"/>
                                  <a:pt x="31877" y="123444"/>
                                  <a:pt x="0" y="115697"/>
                                </a:cubicBezTo>
                                <a:lnTo>
                                  <a:pt x="108077" y="40005"/>
                                </a:lnTo>
                                <a:lnTo>
                                  <a:pt x="165100" y="0"/>
                                </a:lnTo>
                                <a:close/>
                              </a:path>
                            </a:pathLst>
                          </a:custGeom>
                          <a:ln w="0" cap="flat">
                            <a:miter lim="127000"/>
                          </a:ln>
                        </wps:spPr>
                        <wps:style>
                          <a:lnRef idx="0">
                            <a:srgbClr val="000000">
                              <a:alpha val="0"/>
                            </a:srgbClr>
                          </a:lnRef>
                          <a:fillRef idx="1">
                            <a:srgbClr val="F8B537"/>
                          </a:fillRef>
                          <a:effectRef idx="0">
                            <a:scrgbClr r="0" g="0" b="0"/>
                          </a:effectRef>
                          <a:fontRef idx="none"/>
                        </wps:style>
                        <wps:bodyPr/>
                      </wps:wsp>
                      <wps:wsp>
                        <wps:cNvPr id="49" name="Shape 49"/>
                        <wps:cNvSpPr/>
                        <wps:spPr>
                          <a:xfrm>
                            <a:off x="4776470" y="1737995"/>
                            <a:ext cx="502920" cy="456565"/>
                          </a:xfrm>
                          <a:custGeom>
                            <a:avLst/>
                            <a:gdLst/>
                            <a:ahLst/>
                            <a:cxnLst/>
                            <a:rect l="0" t="0" r="0" b="0"/>
                            <a:pathLst>
                              <a:path w="502920" h="456565">
                                <a:moveTo>
                                  <a:pt x="499618" y="0"/>
                                </a:moveTo>
                                <a:lnTo>
                                  <a:pt x="355854" y="238252"/>
                                </a:lnTo>
                                <a:lnTo>
                                  <a:pt x="502920" y="398907"/>
                                </a:lnTo>
                                <a:cubicBezTo>
                                  <a:pt x="460248" y="409829"/>
                                  <a:pt x="356362" y="433832"/>
                                  <a:pt x="197612" y="456565"/>
                                </a:cubicBezTo>
                                <a:lnTo>
                                  <a:pt x="197485" y="217424"/>
                                </a:lnTo>
                                <a:lnTo>
                                  <a:pt x="0" y="79248"/>
                                </a:lnTo>
                                <a:cubicBezTo>
                                  <a:pt x="258064" y="53594"/>
                                  <a:pt x="426720" y="17653"/>
                                  <a:pt x="499618" y="0"/>
                                </a:cubicBezTo>
                                <a:close/>
                              </a:path>
                            </a:pathLst>
                          </a:custGeom>
                          <a:ln w="0" cap="flat">
                            <a:miter lim="127000"/>
                          </a:ln>
                        </wps:spPr>
                        <wps:style>
                          <a:lnRef idx="0">
                            <a:srgbClr val="000000">
                              <a:alpha val="0"/>
                            </a:srgbClr>
                          </a:lnRef>
                          <a:fillRef idx="1">
                            <a:srgbClr val="444342"/>
                          </a:fillRef>
                          <a:effectRef idx="0">
                            <a:scrgbClr r="0" g="0" b="0"/>
                          </a:effectRef>
                          <a:fontRef idx="none"/>
                        </wps:style>
                        <wps:bodyPr/>
                      </wps:wsp>
                      <wps:wsp>
                        <wps:cNvPr id="50" name="Shape 50"/>
                        <wps:cNvSpPr/>
                        <wps:spPr>
                          <a:xfrm>
                            <a:off x="2699385" y="1981835"/>
                            <a:ext cx="2233295" cy="512445"/>
                          </a:xfrm>
                          <a:custGeom>
                            <a:avLst/>
                            <a:gdLst/>
                            <a:ahLst/>
                            <a:cxnLst/>
                            <a:rect l="0" t="0" r="0" b="0"/>
                            <a:pathLst>
                              <a:path w="2233295" h="512445">
                                <a:moveTo>
                                  <a:pt x="0" y="0"/>
                                </a:moveTo>
                                <a:cubicBezTo>
                                  <a:pt x="34798" y="8763"/>
                                  <a:pt x="101219" y="24003"/>
                                  <a:pt x="197866" y="40513"/>
                                </a:cubicBezTo>
                                <a:cubicBezTo>
                                  <a:pt x="198628" y="40640"/>
                                  <a:pt x="199263" y="40767"/>
                                  <a:pt x="200025" y="40894"/>
                                </a:cubicBezTo>
                                <a:lnTo>
                                  <a:pt x="225679" y="45212"/>
                                </a:lnTo>
                                <a:lnTo>
                                  <a:pt x="225679" y="45085"/>
                                </a:lnTo>
                                <a:cubicBezTo>
                                  <a:pt x="257810" y="50419"/>
                                  <a:pt x="292989" y="55753"/>
                                  <a:pt x="331216" y="60960"/>
                                </a:cubicBezTo>
                                <a:cubicBezTo>
                                  <a:pt x="572516" y="94234"/>
                                  <a:pt x="836803" y="110998"/>
                                  <a:pt x="1116711" y="110998"/>
                                </a:cubicBezTo>
                                <a:cubicBezTo>
                                  <a:pt x="1516380" y="110998"/>
                                  <a:pt x="1818513" y="75692"/>
                                  <a:pt x="2001647" y="46101"/>
                                </a:cubicBezTo>
                                <a:cubicBezTo>
                                  <a:pt x="2003679" y="45720"/>
                                  <a:pt x="2005584" y="45466"/>
                                  <a:pt x="2007743" y="45085"/>
                                </a:cubicBezTo>
                                <a:lnTo>
                                  <a:pt x="2007743" y="45212"/>
                                </a:lnTo>
                                <a:lnTo>
                                  <a:pt x="2033270" y="40894"/>
                                </a:lnTo>
                                <a:cubicBezTo>
                                  <a:pt x="2044319" y="38989"/>
                                  <a:pt x="2054733" y="37084"/>
                                  <a:pt x="2065020" y="35306"/>
                                </a:cubicBezTo>
                                <a:cubicBezTo>
                                  <a:pt x="2067814" y="34798"/>
                                  <a:pt x="2070608" y="34290"/>
                                  <a:pt x="2073529" y="33782"/>
                                </a:cubicBezTo>
                                <a:cubicBezTo>
                                  <a:pt x="2081403" y="32258"/>
                                  <a:pt x="2089150" y="30861"/>
                                  <a:pt x="2096516" y="29464"/>
                                </a:cubicBezTo>
                                <a:cubicBezTo>
                                  <a:pt x="2098548" y="29083"/>
                                  <a:pt x="2100707" y="28702"/>
                                  <a:pt x="2102739" y="28321"/>
                                </a:cubicBezTo>
                                <a:cubicBezTo>
                                  <a:pt x="2111883" y="26543"/>
                                  <a:pt x="2120900" y="24765"/>
                                  <a:pt x="2129282" y="23114"/>
                                </a:cubicBezTo>
                                <a:cubicBezTo>
                                  <a:pt x="2130552" y="22860"/>
                                  <a:pt x="2131568" y="22606"/>
                                  <a:pt x="2132838" y="22352"/>
                                </a:cubicBezTo>
                                <a:cubicBezTo>
                                  <a:pt x="2140331" y="20828"/>
                                  <a:pt x="2147443" y="19431"/>
                                  <a:pt x="2154301" y="18034"/>
                                </a:cubicBezTo>
                                <a:cubicBezTo>
                                  <a:pt x="2155825" y="17653"/>
                                  <a:pt x="2157349" y="17399"/>
                                  <a:pt x="2158873" y="17018"/>
                                </a:cubicBezTo>
                                <a:cubicBezTo>
                                  <a:pt x="2191258" y="10160"/>
                                  <a:pt x="2216277" y="4318"/>
                                  <a:pt x="2233295" y="0"/>
                                </a:cubicBezTo>
                                <a:lnTo>
                                  <a:pt x="2233295" y="399542"/>
                                </a:lnTo>
                                <a:lnTo>
                                  <a:pt x="2217928" y="403479"/>
                                </a:lnTo>
                                <a:cubicBezTo>
                                  <a:pt x="2208276" y="405892"/>
                                  <a:pt x="2196465" y="408686"/>
                                  <a:pt x="2180844" y="412242"/>
                                </a:cubicBezTo>
                                <a:lnTo>
                                  <a:pt x="2136521" y="421767"/>
                                </a:lnTo>
                                <a:lnTo>
                                  <a:pt x="2135378" y="422021"/>
                                </a:lnTo>
                                <a:cubicBezTo>
                                  <a:pt x="1971675" y="455930"/>
                                  <a:pt x="1622425" y="512445"/>
                                  <a:pt x="1116711" y="512445"/>
                                </a:cubicBezTo>
                                <a:cubicBezTo>
                                  <a:pt x="469138" y="512445"/>
                                  <a:pt x="74803" y="418973"/>
                                  <a:pt x="0" y="399542"/>
                                </a:cubicBezTo>
                                <a:lnTo>
                                  <a:pt x="0" y="0"/>
                                </a:lnTo>
                                <a:close/>
                              </a:path>
                            </a:pathLst>
                          </a:custGeom>
                          <a:ln w="0" cap="flat">
                            <a:miter lim="127000"/>
                          </a:ln>
                        </wps:spPr>
                        <wps:style>
                          <a:lnRef idx="0">
                            <a:srgbClr val="000000">
                              <a:alpha val="0"/>
                            </a:srgbClr>
                          </a:lnRef>
                          <a:fillRef idx="1">
                            <a:srgbClr val="444342"/>
                          </a:fillRef>
                          <a:effectRef idx="0">
                            <a:scrgbClr r="0" g="0" b="0"/>
                          </a:effectRef>
                          <a:fontRef idx="none"/>
                        </wps:style>
                        <wps:bodyPr/>
                      </wps:wsp>
                      <wps:wsp>
                        <wps:cNvPr id="51" name="Shape 51"/>
                        <wps:cNvSpPr/>
                        <wps:spPr>
                          <a:xfrm>
                            <a:off x="2352675" y="1737995"/>
                            <a:ext cx="502920" cy="456565"/>
                          </a:xfrm>
                          <a:custGeom>
                            <a:avLst/>
                            <a:gdLst/>
                            <a:ahLst/>
                            <a:cxnLst/>
                            <a:rect l="0" t="0" r="0" b="0"/>
                            <a:pathLst>
                              <a:path w="502920" h="456565">
                                <a:moveTo>
                                  <a:pt x="3302" y="0"/>
                                </a:moveTo>
                                <a:cubicBezTo>
                                  <a:pt x="76200" y="17653"/>
                                  <a:pt x="244856" y="53594"/>
                                  <a:pt x="502920" y="79248"/>
                                </a:cubicBezTo>
                                <a:lnTo>
                                  <a:pt x="305308" y="217551"/>
                                </a:lnTo>
                                <a:lnTo>
                                  <a:pt x="305308" y="456565"/>
                                </a:lnTo>
                                <a:cubicBezTo>
                                  <a:pt x="146558" y="433832"/>
                                  <a:pt x="42672" y="409829"/>
                                  <a:pt x="0" y="398907"/>
                                </a:cubicBezTo>
                                <a:lnTo>
                                  <a:pt x="147066" y="238252"/>
                                </a:lnTo>
                                <a:lnTo>
                                  <a:pt x="3302" y="0"/>
                                </a:lnTo>
                                <a:close/>
                              </a:path>
                            </a:pathLst>
                          </a:custGeom>
                          <a:ln w="0" cap="flat">
                            <a:miter lim="127000"/>
                          </a:ln>
                        </wps:spPr>
                        <wps:style>
                          <a:lnRef idx="0">
                            <a:srgbClr val="000000">
                              <a:alpha val="0"/>
                            </a:srgbClr>
                          </a:lnRef>
                          <a:fillRef idx="1">
                            <a:srgbClr val="444342"/>
                          </a:fillRef>
                          <a:effectRef idx="0">
                            <a:scrgbClr r="0" g="0" b="0"/>
                          </a:effectRef>
                          <a:fontRef idx="none"/>
                        </wps:style>
                        <wps:bodyPr/>
                      </wps:wsp>
                      <wps:wsp>
                        <wps:cNvPr id="52" name="Shape 52"/>
                        <wps:cNvSpPr/>
                        <wps:spPr>
                          <a:xfrm>
                            <a:off x="3666490" y="2140585"/>
                            <a:ext cx="88900" cy="120650"/>
                          </a:xfrm>
                          <a:custGeom>
                            <a:avLst/>
                            <a:gdLst/>
                            <a:ahLst/>
                            <a:cxnLst/>
                            <a:rect l="0" t="0" r="0" b="0"/>
                            <a:pathLst>
                              <a:path w="88900" h="120650">
                                <a:moveTo>
                                  <a:pt x="4191" y="127"/>
                                </a:moveTo>
                                <a:cubicBezTo>
                                  <a:pt x="30988" y="635"/>
                                  <a:pt x="57785" y="1143"/>
                                  <a:pt x="84582" y="1397"/>
                                </a:cubicBezTo>
                                <a:cubicBezTo>
                                  <a:pt x="87630" y="1397"/>
                                  <a:pt x="88900" y="2667"/>
                                  <a:pt x="88900" y="5461"/>
                                </a:cubicBezTo>
                                <a:lnTo>
                                  <a:pt x="88900" y="18415"/>
                                </a:lnTo>
                                <a:cubicBezTo>
                                  <a:pt x="88900" y="21336"/>
                                  <a:pt x="87630" y="22606"/>
                                  <a:pt x="84582" y="22606"/>
                                </a:cubicBezTo>
                                <a:cubicBezTo>
                                  <a:pt x="75184" y="22479"/>
                                  <a:pt x="65913" y="22352"/>
                                  <a:pt x="56642" y="22225"/>
                                </a:cubicBezTo>
                                <a:lnTo>
                                  <a:pt x="56642" y="116459"/>
                                </a:lnTo>
                                <a:cubicBezTo>
                                  <a:pt x="56642" y="119507"/>
                                  <a:pt x="55372" y="120650"/>
                                  <a:pt x="52197" y="120650"/>
                                </a:cubicBezTo>
                                <a:cubicBezTo>
                                  <a:pt x="46990" y="120523"/>
                                  <a:pt x="41910" y="120396"/>
                                  <a:pt x="36576" y="120396"/>
                                </a:cubicBezTo>
                                <a:cubicBezTo>
                                  <a:pt x="33655" y="120269"/>
                                  <a:pt x="32258" y="119126"/>
                                  <a:pt x="32258" y="116078"/>
                                </a:cubicBezTo>
                                <a:cubicBezTo>
                                  <a:pt x="32258" y="84582"/>
                                  <a:pt x="32258" y="53213"/>
                                  <a:pt x="32258" y="21844"/>
                                </a:cubicBezTo>
                                <a:cubicBezTo>
                                  <a:pt x="22987" y="21717"/>
                                  <a:pt x="13716" y="21463"/>
                                  <a:pt x="4318" y="21336"/>
                                </a:cubicBezTo>
                                <a:cubicBezTo>
                                  <a:pt x="1397" y="21209"/>
                                  <a:pt x="0" y="19812"/>
                                  <a:pt x="0" y="17018"/>
                                </a:cubicBezTo>
                                <a:lnTo>
                                  <a:pt x="0" y="4064"/>
                                </a:lnTo>
                                <a:cubicBezTo>
                                  <a:pt x="0" y="1143"/>
                                  <a:pt x="1397" y="0"/>
                                  <a:pt x="4191" y="127"/>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3" name="Shape 53"/>
                        <wps:cNvSpPr/>
                        <wps:spPr>
                          <a:xfrm>
                            <a:off x="3769360" y="2142490"/>
                            <a:ext cx="96520" cy="119380"/>
                          </a:xfrm>
                          <a:custGeom>
                            <a:avLst/>
                            <a:gdLst/>
                            <a:ahLst/>
                            <a:cxnLst/>
                            <a:rect l="0" t="0" r="0" b="0"/>
                            <a:pathLst>
                              <a:path w="96520" h="119380">
                                <a:moveTo>
                                  <a:pt x="4318" y="0"/>
                                </a:moveTo>
                                <a:cubicBezTo>
                                  <a:pt x="9525" y="0"/>
                                  <a:pt x="14732" y="126"/>
                                  <a:pt x="19939" y="126"/>
                                </a:cubicBezTo>
                                <a:cubicBezTo>
                                  <a:pt x="22860" y="126"/>
                                  <a:pt x="24257" y="1270"/>
                                  <a:pt x="24257" y="4190"/>
                                </a:cubicBezTo>
                                <a:lnTo>
                                  <a:pt x="24257" y="47878"/>
                                </a:lnTo>
                                <a:cubicBezTo>
                                  <a:pt x="40386" y="48006"/>
                                  <a:pt x="56388" y="48006"/>
                                  <a:pt x="72390" y="47878"/>
                                </a:cubicBezTo>
                                <a:cubicBezTo>
                                  <a:pt x="72390" y="33400"/>
                                  <a:pt x="72390" y="18796"/>
                                  <a:pt x="72390" y="4190"/>
                                </a:cubicBezTo>
                                <a:cubicBezTo>
                                  <a:pt x="72390" y="1397"/>
                                  <a:pt x="73787" y="126"/>
                                  <a:pt x="76581" y="126"/>
                                </a:cubicBezTo>
                                <a:cubicBezTo>
                                  <a:pt x="81915" y="126"/>
                                  <a:pt x="87122" y="126"/>
                                  <a:pt x="92329" y="126"/>
                                </a:cubicBezTo>
                                <a:cubicBezTo>
                                  <a:pt x="95250" y="0"/>
                                  <a:pt x="96520" y="1270"/>
                                  <a:pt x="96520" y="4063"/>
                                </a:cubicBezTo>
                                <a:lnTo>
                                  <a:pt x="96520" y="115062"/>
                                </a:lnTo>
                                <a:cubicBezTo>
                                  <a:pt x="96520" y="118110"/>
                                  <a:pt x="95250" y="119252"/>
                                  <a:pt x="92329" y="119252"/>
                                </a:cubicBezTo>
                                <a:cubicBezTo>
                                  <a:pt x="87122" y="119252"/>
                                  <a:pt x="81915" y="119380"/>
                                  <a:pt x="76581" y="119380"/>
                                </a:cubicBezTo>
                                <a:cubicBezTo>
                                  <a:pt x="73787" y="119380"/>
                                  <a:pt x="72390" y="118237"/>
                                  <a:pt x="72390" y="115188"/>
                                </a:cubicBezTo>
                                <a:cubicBezTo>
                                  <a:pt x="72390" y="99822"/>
                                  <a:pt x="72390" y="84582"/>
                                  <a:pt x="72390" y="69214"/>
                                </a:cubicBezTo>
                                <a:cubicBezTo>
                                  <a:pt x="56388" y="69342"/>
                                  <a:pt x="40386" y="69342"/>
                                  <a:pt x="24257" y="69214"/>
                                </a:cubicBezTo>
                                <a:lnTo>
                                  <a:pt x="24257" y="115062"/>
                                </a:lnTo>
                                <a:cubicBezTo>
                                  <a:pt x="24257" y="118110"/>
                                  <a:pt x="22860" y="119380"/>
                                  <a:pt x="19939" y="119380"/>
                                </a:cubicBezTo>
                                <a:cubicBezTo>
                                  <a:pt x="14732" y="119252"/>
                                  <a:pt x="9525" y="119252"/>
                                  <a:pt x="4318" y="119252"/>
                                </a:cubicBezTo>
                                <a:cubicBezTo>
                                  <a:pt x="1270" y="119252"/>
                                  <a:pt x="0" y="117983"/>
                                  <a:pt x="0" y="114935"/>
                                </a:cubicBezTo>
                                <a:lnTo>
                                  <a:pt x="0" y="4063"/>
                                </a:lnTo>
                                <a:cubicBezTo>
                                  <a:pt x="0" y="1143"/>
                                  <a:pt x="1270" y="0"/>
                                  <a:pt x="4318"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4" name="Shape 54"/>
                        <wps:cNvSpPr/>
                        <wps:spPr>
                          <a:xfrm>
                            <a:off x="3888105" y="2141220"/>
                            <a:ext cx="77470" cy="120650"/>
                          </a:xfrm>
                          <a:custGeom>
                            <a:avLst/>
                            <a:gdLst/>
                            <a:ahLst/>
                            <a:cxnLst/>
                            <a:rect l="0" t="0" r="0" b="0"/>
                            <a:pathLst>
                              <a:path w="77470" h="120650">
                                <a:moveTo>
                                  <a:pt x="72390" y="127"/>
                                </a:moveTo>
                                <a:cubicBezTo>
                                  <a:pt x="75438" y="0"/>
                                  <a:pt x="76835" y="1143"/>
                                  <a:pt x="76835" y="4064"/>
                                </a:cubicBezTo>
                                <a:lnTo>
                                  <a:pt x="76835" y="16129"/>
                                </a:lnTo>
                                <a:cubicBezTo>
                                  <a:pt x="76835" y="18923"/>
                                  <a:pt x="75438" y="20320"/>
                                  <a:pt x="72390" y="20447"/>
                                </a:cubicBezTo>
                                <a:cubicBezTo>
                                  <a:pt x="56261" y="20701"/>
                                  <a:pt x="40132" y="21082"/>
                                  <a:pt x="23876" y="21209"/>
                                </a:cubicBezTo>
                                <a:lnTo>
                                  <a:pt x="23876" y="49530"/>
                                </a:lnTo>
                                <a:cubicBezTo>
                                  <a:pt x="39370" y="49403"/>
                                  <a:pt x="54737" y="49149"/>
                                  <a:pt x="70231" y="48895"/>
                                </a:cubicBezTo>
                                <a:cubicBezTo>
                                  <a:pt x="72898" y="48768"/>
                                  <a:pt x="74295" y="50292"/>
                                  <a:pt x="74295" y="52959"/>
                                </a:cubicBezTo>
                                <a:lnTo>
                                  <a:pt x="74295" y="64262"/>
                                </a:lnTo>
                                <a:cubicBezTo>
                                  <a:pt x="74295" y="66929"/>
                                  <a:pt x="72898" y="68453"/>
                                  <a:pt x="70231" y="68580"/>
                                </a:cubicBezTo>
                                <a:cubicBezTo>
                                  <a:pt x="54737" y="68834"/>
                                  <a:pt x="39370" y="69088"/>
                                  <a:pt x="23876" y="69342"/>
                                </a:cubicBezTo>
                                <a:lnTo>
                                  <a:pt x="23876" y="100076"/>
                                </a:lnTo>
                                <a:cubicBezTo>
                                  <a:pt x="40386" y="99822"/>
                                  <a:pt x="56769" y="99568"/>
                                  <a:pt x="73152" y="99187"/>
                                </a:cubicBezTo>
                                <a:cubicBezTo>
                                  <a:pt x="76073" y="99187"/>
                                  <a:pt x="77470" y="100330"/>
                                  <a:pt x="77470" y="103124"/>
                                </a:cubicBezTo>
                                <a:lnTo>
                                  <a:pt x="77470" y="115189"/>
                                </a:lnTo>
                                <a:cubicBezTo>
                                  <a:pt x="77470" y="118237"/>
                                  <a:pt x="76073" y="119507"/>
                                  <a:pt x="73152" y="119507"/>
                                </a:cubicBezTo>
                                <a:cubicBezTo>
                                  <a:pt x="50165" y="120015"/>
                                  <a:pt x="27305" y="120396"/>
                                  <a:pt x="4318" y="120650"/>
                                </a:cubicBezTo>
                                <a:cubicBezTo>
                                  <a:pt x="1270" y="120650"/>
                                  <a:pt x="0" y="119507"/>
                                  <a:pt x="0" y="116459"/>
                                </a:cubicBezTo>
                                <a:lnTo>
                                  <a:pt x="0" y="5207"/>
                                </a:lnTo>
                                <a:cubicBezTo>
                                  <a:pt x="0" y="2413"/>
                                  <a:pt x="1270" y="1143"/>
                                  <a:pt x="4191" y="1143"/>
                                </a:cubicBezTo>
                                <a:cubicBezTo>
                                  <a:pt x="26924" y="889"/>
                                  <a:pt x="49657" y="508"/>
                                  <a:pt x="72390" y="127"/>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5" name="Shape 55"/>
                        <wps:cNvSpPr/>
                        <wps:spPr>
                          <a:xfrm>
                            <a:off x="2773680" y="2211705"/>
                            <a:ext cx="57150" cy="149225"/>
                          </a:xfrm>
                          <a:custGeom>
                            <a:avLst/>
                            <a:gdLst/>
                            <a:ahLst/>
                            <a:cxnLst/>
                            <a:rect l="0" t="0" r="0" b="0"/>
                            <a:pathLst>
                              <a:path w="57150" h="149225">
                                <a:moveTo>
                                  <a:pt x="5080" y="636"/>
                                </a:moveTo>
                                <a:cubicBezTo>
                                  <a:pt x="21971" y="3175"/>
                                  <a:pt x="38989" y="5715"/>
                                  <a:pt x="55880" y="8255"/>
                                </a:cubicBezTo>
                                <a:lnTo>
                                  <a:pt x="57150" y="8636"/>
                                </a:lnTo>
                                <a:lnTo>
                                  <a:pt x="57150" y="30988"/>
                                </a:lnTo>
                                <a:lnTo>
                                  <a:pt x="55372" y="30353"/>
                                </a:lnTo>
                                <a:cubicBezTo>
                                  <a:pt x="46228" y="29083"/>
                                  <a:pt x="36957" y="27686"/>
                                  <a:pt x="27813" y="26289"/>
                                </a:cubicBezTo>
                                <a:lnTo>
                                  <a:pt x="27813" y="62103"/>
                                </a:lnTo>
                                <a:cubicBezTo>
                                  <a:pt x="37211" y="63500"/>
                                  <a:pt x="46482" y="64898"/>
                                  <a:pt x="55753" y="66167"/>
                                </a:cubicBezTo>
                                <a:lnTo>
                                  <a:pt x="57150" y="66167"/>
                                </a:lnTo>
                                <a:lnTo>
                                  <a:pt x="57150" y="87503"/>
                                </a:lnTo>
                                <a:lnTo>
                                  <a:pt x="56769" y="87376"/>
                                </a:lnTo>
                                <a:cubicBezTo>
                                  <a:pt x="47117" y="85979"/>
                                  <a:pt x="37465" y="84455"/>
                                  <a:pt x="27813" y="83059"/>
                                </a:cubicBezTo>
                                <a:lnTo>
                                  <a:pt x="27813" y="122428"/>
                                </a:lnTo>
                                <a:cubicBezTo>
                                  <a:pt x="37211" y="123825"/>
                                  <a:pt x="46609" y="125223"/>
                                  <a:pt x="55880" y="126619"/>
                                </a:cubicBezTo>
                                <a:lnTo>
                                  <a:pt x="57150" y="126619"/>
                                </a:lnTo>
                                <a:lnTo>
                                  <a:pt x="57150" y="149225"/>
                                </a:lnTo>
                                <a:lnTo>
                                  <a:pt x="5080" y="141351"/>
                                </a:lnTo>
                                <a:cubicBezTo>
                                  <a:pt x="1397" y="140716"/>
                                  <a:pt x="0" y="139192"/>
                                  <a:pt x="0" y="135510"/>
                                </a:cubicBezTo>
                                <a:lnTo>
                                  <a:pt x="0" y="4573"/>
                                </a:lnTo>
                                <a:cubicBezTo>
                                  <a:pt x="0" y="1143"/>
                                  <a:pt x="1397" y="0"/>
                                  <a:pt x="5080" y="636"/>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6" name="Shape 56"/>
                        <wps:cNvSpPr/>
                        <wps:spPr>
                          <a:xfrm>
                            <a:off x="2830830" y="2219960"/>
                            <a:ext cx="57150" cy="146050"/>
                          </a:xfrm>
                          <a:custGeom>
                            <a:avLst/>
                            <a:gdLst/>
                            <a:ahLst/>
                            <a:cxnLst/>
                            <a:rect l="0" t="0" r="0" b="0"/>
                            <a:pathLst>
                              <a:path w="57150" h="146050">
                                <a:moveTo>
                                  <a:pt x="0" y="0"/>
                                </a:moveTo>
                                <a:lnTo>
                                  <a:pt x="39497" y="14224"/>
                                </a:lnTo>
                                <a:cubicBezTo>
                                  <a:pt x="48387" y="21463"/>
                                  <a:pt x="52705" y="31242"/>
                                  <a:pt x="52705" y="44069"/>
                                </a:cubicBezTo>
                                <a:cubicBezTo>
                                  <a:pt x="52705" y="61468"/>
                                  <a:pt x="43434" y="69215"/>
                                  <a:pt x="33274" y="70739"/>
                                </a:cubicBezTo>
                                <a:cubicBezTo>
                                  <a:pt x="46228" y="76073"/>
                                  <a:pt x="57150" y="87122"/>
                                  <a:pt x="57150" y="107950"/>
                                </a:cubicBezTo>
                                <a:cubicBezTo>
                                  <a:pt x="57150" y="137160"/>
                                  <a:pt x="37338" y="146050"/>
                                  <a:pt x="254" y="140589"/>
                                </a:cubicBezTo>
                                <a:lnTo>
                                  <a:pt x="0" y="140589"/>
                                </a:lnTo>
                                <a:lnTo>
                                  <a:pt x="0" y="117983"/>
                                </a:lnTo>
                                <a:lnTo>
                                  <a:pt x="22479" y="116967"/>
                                </a:lnTo>
                                <a:cubicBezTo>
                                  <a:pt x="27305" y="114554"/>
                                  <a:pt x="29210" y="109855"/>
                                  <a:pt x="29210" y="102362"/>
                                </a:cubicBezTo>
                                <a:cubicBezTo>
                                  <a:pt x="29210" y="95504"/>
                                  <a:pt x="27432" y="90424"/>
                                  <a:pt x="22860" y="86614"/>
                                </a:cubicBezTo>
                                <a:lnTo>
                                  <a:pt x="0" y="78867"/>
                                </a:lnTo>
                                <a:lnTo>
                                  <a:pt x="0" y="57404"/>
                                </a:lnTo>
                                <a:lnTo>
                                  <a:pt x="19304" y="56261"/>
                                </a:lnTo>
                                <a:cubicBezTo>
                                  <a:pt x="23495" y="53848"/>
                                  <a:pt x="25273" y="49530"/>
                                  <a:pt x="25273" y="43053"/>
                                </a:cubicBezTo>
                                <a:cubicBezTo>
                                  <a:pt x="25273" y="36830"/>
                                  <a:pt x="23495" y="32258"/>
                                  <a:pt x="19177" y="28829"/>
                                </a:cubicBezTo>
                                <a:lnTo>
                                  <a:pt x="0" y="2235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7" name="Shape 57"/>
                        <wps:cNvSpPr/>
                        <wps:spPr>
                          <a:xfrm>
                            <a:off x="2907665" y="2230755"/>
                            <a:ext cx="112395" cy="155575"/>
                          </a:xfrm>
                          <a:custGeom>
                            <a:avLst/>
                            <a:gdLst/>
                            <a:ahLst/>
                            <a:cxnLst/>
                            <a:rect l="0" t="0" r="0" b="0"/>
                            <a:pathLst>
                              <a:path w="112395" h="155575">
                                <a:moveTo>
                                  <a:pt x="5080" y="508"/>
                                </a:moveTo>
                                <a:cubicBezTo>
                                  <a:pt x="11176" y="1270"/>
                                  <a:pt x="17145" y="2032"/>
                                  <a:pt x="23241" y="2922"/>
                                </a:cubicBezTo>
                                <a:cubicBezTo>
                                  <a:pt x="26924" y="3429"/>
                                  <a:pt x="28321" y="4953"/>
                                  <a:pt x="28321" y="8382"/>
                                </a:cubicBezTo>
                                <a:cubicBezTo>
                                  <a:pt x="28321" y="35941"/>
                                  <a:pt x="28321" y="63627"/>
                                  <a:pt x="28321" y="91186"/>
                                </a:cubicBezTo>
                                <a:cubicBezTo>
                                  <a:pt x="28321" y="110872"/>
                                  <a:pt x="36195" y="122936"/>
                                  <a:pt x="56261" y="125476"/>
                                </a:cubicBezTo>
                                <a:cubicBezTo>
                                  <a:pt x="76073" y="128016"/>
                                  <a:pt x="84201" y="117984"/>
                                  <a:pt x="84201" y="98298"/>
                                </a:cubicBezTo>
                                <a:cubicBezTo>
                                  <a:pt x="84201" y="70739"/>
                                  <a:pt x="84201" y="43180"/>
                                  <a:pt x="84201" y="15494"/>
                                </a:cubicBezTo>
                                <a:cubicBezTo>
                                  <a:pt x="84201" y="12065"/>
                                  <a:pt x="85725" y="10923"/>
                                  <a:pt x="89154" y="11303"/>
                                </a:cubicBezTo>
                                <a:cubicBezTo>
                                  <a:pt x="95250" y="12065"/>
                                  <a:pt x="101346" y="12827"/>
                                  <a:pt x="107569" y="13462"/>
                                </a:cubicBezTo>
                                <a:cubicBezTo>
                                  <a:pt x="110744" y="13970"/>
                                  <a:pt x="112395" y="15494"/>
                                  <a:pt x="112395" y="18923"/>
                                </a:cubicBezTo>
                                <a:cubicBezTo>
                                  <a:pt x="112395" y="47372"/>
                                  <a:pt x="112395" y="75692"/>
                                  <a:pt x="112395" y="104140"/>
                                </a:cubicBezTo>
                                <a:cubicBezTo>
                                  <a:pt x="112395" y="138811"/>
                                  <a:pt x="93726" y="155575"/>
                                  <a:pt x="56261" y="150876"/>
                                </a:cubicBezTo>
                                <a:cubicBezTo>
                                  <a:pt x="18669" y="146050"/>
                                  <a:pt x="0" y="124461"/>
                                  <a:pt x="0" y="89789"/>
                                </a:cubicBezTo>
                                <a:lnTo>
                                  <a:pt x="0" y="4573"/>
                                </a:lnTo>
                                <a:cubicBezTo>
                                  <a:pt x="0" y="1143"/>
                                  <a:pt x="1651" y="0"/>
                                  <a:pt x="5080" y="508"/>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8" name="Shape 58"/>
                        <wps:cNvSpPr/>
                        <wps:spPr>
                          <a:xfrm>
                            <a:off x="3040380" y="2247900"/>
                            <a:ext cx="108585" cy="151765"/>
                          </a:xfrm>
                          <a:custGeom>
                            <a:avLst/>
                            <a:gdLst/>
                            <a:ahLst/>
                            <a:cxnLst/>
                            <a:rect l="0" t="0" r="0" b="0"/>
                            <a:pathLst>
                              <a:path w="108585" h="151765">
                                <a:moveTo>
                                  <a:pt x="64770" y="4318"/>
                                </a:moveTo>
                                <a:cubicBezTo>
                                  <a:pt x="81534" y="6096"/>
                                  <a:pt x="95250" y="11938"/>
                                  <a:pt x="102870" y="17272"/>
                                </a:cubicBezTo>
                                <a:cubicBezTo>
                                  <a:pt x="105791" y="19303"/>
                                  <a:pt x="106934" y="21082"/>
                                  <a:pt x="105791" y="23749"/>
                                </a:cubicBezTo>
                                <a:cubicBezTo>
                                  <a:pt x="103886" y="27686"/>
                                  <a:pt x="102108" y="31496"/>
                                  <a:pt x="100330" y="35433"/>
                                </a:cubicBezTo>
                                <a:cubicBezTo>
                                  <a:pt x="99060" y="38353"/>
                                  <a:pt x="97282" y="39115"/>
                                  <a:pt x="93472" y="37084"/>
                                </a:cubicBezTo>
                                <a:cubicBezTo>
                                  <a:pt x="87757" y="33909"/>
                                  <a:pt x="79121" y="30607"/>
                                  <a:pt x="69215" y="29590"/>
                                </a:cubicBezTo>
                                <a:cubicBezTo>
                                  <a:pt x="41910" y="26670"/>
                                  <a:pt x="28702" y="40386"/>
                                  <a:pt x="28702" y="73278"/>
                                </a:cubicBezTo>
                                <a:cubicBezTo>
                                  <a:pt x="28702" y="105918"/>
                                  <a:pt x="41910" y="122682"/>
                                  <a:pt x="70231" y="125602"/>
                                </a:cubicBezTo>
                                <a:cubicBezTo>
                                  <a:pt x="80518" y="126746"/>
                                  <a:pt x="89154" y="124840"/>
                                  <a:pt x="94869" y="122427"/>
                                </a:cubicBezTo>
                                <a:cubicBezTo>
                                  <a:pt x="98679" y="121412"/>
                                  <a:pt x="100330" y="122682"/>
                                  <a:pt x="101727" y="125857"/>
                                </a:cubicBezTo>
                                <a:cubicBezTo>
                                  <a:pt x="103632" y="130175"/>
                                  <a:pt x="105537" y="134493"/>
                                  <a:pt x="107315" y="138811"/>
                                </a:cubicBezTo>
                                <a:cubicBezTo>
                                  <a:pt x="108585" y="141732"/>
                                  <a:pt x="107315" y="143002"/>
                                  <a:pt x="104267" y="144526"/>
                                </a:cubicBezTo>
                                <a:cubicBezTo>
                                  <a:pt x="96901" y="148590"/>
                                  <a:pt x="82677" y="151765"/>
                                  <a:pt x="65786" y="149987"/>
                                </a:cubicBezTo>
                                <a:cubicBezTo>
                                  <a:pt x="25019" y="145669"/>
                                  <a:pt x="0" y="118618"/>
                                  <a:pt x="0" y="69977"/>
                                </a:cubicBezTo>
                                <a:cubicBezTo>
                                  <a:pt x="0" y="21336"/>
                                  <a:pt x="24638" y="0"/>
                                  <a:pt x="64770" y="4318"/>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9" name="Shape 59"/>
                        <wps:cNvSpPr/>
                        <wps:spPr>
                          <a:xfrm>
                            <a:off x="3166745" y="2261235"/>
                            <a:ext cx="111125" cy="150495"/>
                          </a:xfrm>
                          <a:custGeom>
                            <a:avLst/>
                            <a:gdLst/>
                            <a:ahLst/>
                            <a:cxnLst/>
                            <a:rect l="0" t="0" r="0" b="0"/>
                            <a:pathLst>
                              <a:path w="111125" h="150495">
                                <a:moveTo>
                                  <a:pt x="5080" y="381"/>
                                </a:moveTo>
                                <a:cubicBezTo>
                                  <a:pt x="11176" y="889"/>
                                  <a:pt x="17272" y="1524"/>
                                  <a:pt x="23368" y="2032"/>
                                </a:cubicBezTo>
                                <a:cubicBezTo>
                                  <a:pt x="26797" y="2413"/>
                                  <a:pt x="28448" y="3937"/>
                                  <a:pt x="28448" y="7366"/>
                                </a:cubicBezTo>
                                <a:lnTo>
                                  <a:pt x="28448" y="55753"/>
                                </a:lnTo>
                                <a:cubicBezTo>
                                  <a:pt x="44450" y="40894"/>
                                  <a:pt x="60325" y="25908"/>
                                  <a:pt x="76327" y="10795"/>
                                </a:cubicBezTo>
                                <a:cubicBezTo>
                                  <a:pt x="78613" y="8636"/>
                                  <a:pt x="80137" y="7112"/>
                                  <a:pt x="83820" y="7493"/>
                                </a:cubicBezTo>
                                <a:cubicBezTo>
                                  <a:pt x="90932" y="8001"/>
                                  <a:pt x="97917" y="8636"/>
                                  <a:pt x="105029" y="9144"/>
                                </a:cubicBezTo>
                                <a:cubicBezTo>
                                  <a:pt x="108839" y="9525"/>
                                  <a:pt x="110109" y="12954"/>
                                  <a:pt x="107696" y="15367"/>
                                </a:cubicBezTo>
                                <a:cubicBezTo>
                                  <a:pt x="88646" y="33655"/>
                                  <a:pt x="69723" y="51816"/>
                                  <a:pt x="50673" y="69850"/>
                                </a:cubicBezTo>
                                <a:cubicBezTo>
                                  <a:pt x="70104" y="94742"/>
                                  <a:pt x="89408" y="119507"/>
                                  <a:pt x="108839" y="144145"/>
                                </a:cubicBezTo>
                                <a:cubicBezTo>
                                  <a:pt x="111125" y="147193"/>
                                  <a:pt x="110109" y="150495"/>
                                  <a:pt x="106172" y="150241"/>
                                </a:cubicBezTo>
                                <a:cubicBezTo>
                                  <a:pt x="99060" y="149606"/>
                                  <a:pt x="91821" y="148971"/>
                                  <a:pt x="84709" y="148463"/>
                                </a:cubicBezTo>
                                <a:cubicBezTo>
                                  <a:pt x="81153" y="148082"/>
                                  <a:pt x="79375" y="145923"/>
                                  <a:pt x="77343" y="143383"/>
                                </a:cubicBezTo>
                                <a:cubicBezTo>
                                  <a:pt x="61087" y="122936"/>
                                  <a:pt x="44831" y="102362"/>
                                  <a:pt x="28448" y="81788"/>
                                </a:cubicBezTo>
                                <a:lnTo>
                                  <a:pt x="28448" y="138430"/>
                                </a:lnTo>
                                <a:cubicBezTo>
                                  <a:pt x="28448" y="142113"/>
                                  <a:pt x="26797" y="143383"/>
                                  <a:pt x="23368" y="143002"/>
                                </a:cubicBezTo>
                                <a:cubicBezTo>
                                  <a:pt x="17272" y="142494"/>
                                  <a:pt x="11176" y="141859"/>
                                  <a:pt x="5080" y="141224"/>
                                </a:cubicBezTo>
                                <a:cubicBezTo>
                                  <a:pt x="1397" y="140970"/>
                                  <a:pt x="0" y="139319"/>
                                  <a:pt x="0" y="135763"/>
                                </a:cubicBezTo>
                                <a:lnTo>
                                  <a:pt x="0" y="4699"/>
                                </a:lnTo>
                                <a:cubicBezTo>
                                  <a:pt x="0" y="1270"/>
                                  <a:pt x="1397" y="0"/>
                                  <a:pt x="5080" y="381"/>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0" name="Shape 60"/>
                        <wps:cNvSpPr/>
                        <wps:spPr>
                          <a:xfrm>
                            <a:off x="3293745" y="2272030"/>
                            <a:ext cx="28575" cy="142875"/>
                          </a:xfrm>
                          <a:custGeom>
                            <a:avLst/>
                            <a:gdLst/>
                            <a:ahLst/>
                            <a:cxnLst/>
                            <a:rect l="0" t="0" r="0" b="0"/>
                            <a:pathLst>
                              <a:path w="28575" h="142875">
                                <a:moveTo>
                                  <a:pt x="4953" y="254"/>
                                </a:moveTo>
                                <a:cubicBezTo>
                                  <a:pt x="11049" y="762"/>
                                  <a:pt x="17272" y="1270"/>
                                  <a:pt x="23495" y="1651"/>
                                </a:cubicBezTo>
                                <a:cubicBezTo>
                                  <a:pt x="26797" y="1905"/>
                                  <a:pt x="28575" y="3429"/>
                                  <a:pt x="28575" y="6858"/>
                                </a:cubicBezTo>
                                <a:lnTo>
                                  <a:pt x="28575" y="138049"/>
                                </a:lnTo>
                                <a:cubicBezTo>
                                  <a:pt x="28575" y="141605"/>
                                  <a:pt x="26797" y="142875"/>
                                  <a:pt x="23495" y="142622"/>
                                </a:cubicBezTo>
                                <a:cubicBezTo>
                                  <a:pt x="17272" y="142113"/>
                                  <a:pt x="11049" y="141732"/>
                                  <a:pt x="4953" y="141224"/>
                                </a:cubicBezTo>
                                <a:cubicBezTo>
                                  <a:pt x="1397" y="140970"/>
                                  <a:pt x="0" y="139447"/>
                                  <a:pt x="0" y="135890"/>
                                </a:cubicBezTo>
                                <a:lnTo>
                                  <a:pt x="0" y="4699"/>
                                </a:lnTo>
                                <a:cubicBezTo>
                                  <a:pt x="0" y="1270"/>
                                  <a:pt x="1397" y="0"/>
                                  <a:pt x="4953" y="25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1" name="Shape 61"/>
                        <wps:cNvSpPr/>
                        <wps:spPr>
                          <a:xfrm>
                            <a:off x="3349625" y="2276475"/>
                            <a:ext cx="113665" cy="147320"/>
                          </a:xfrm>
                          <a:custGeom>
                            <a:avLst/>
                            <a:gdLst/>
                            <a:ahLst/>
                            <a:cxnLst/>
                            <a:rect l="0" t="0" r="0" b="0"/>
                            <a:pathLst>
                              <a:path w="113665" h="147320">
                                <a:moveTo>
                                  <a:pt x="5080" y="253"/>
                                </a:moveTo>
                                <a:cubicBezTo>
                                  <a:pt x="11049" y="635"/>
                                  <a:pt x="16891" y="1015"/>
                                  <a:pt x="22860" y="1397"/>
                                </a:cubicBezTo>
                                <a:cubicBezTo>
                                  <a:pt x="26543" y="1651"/>
                                  <a:pt x="27940" y="2540"/>
                                  <a:pt x="29337" y="5080"/>
                                </a:cubicBezTo>
                                <a:cubicBezTo>
                                  <a:pt x="48387" y="36576"/>
                                  <a:pt x="67310" y="67945"/>
                                  <a:pt x="86360" y="99187"/>
                                </a:cubicBezTo>
                                <a:lnTo>
                                  <a:pt x="86360" y="10160"/>
                                </a:lnTo>
                                <a:cubicBezTo>
                                  <a:pt x="86360" y="6731"/>
                                  <a:pt x="87757" y="5461"/>
                                  <a:pt x="91186" y="5588"/>
                                </a:cubicBezTo>
                                <a:cubicBezTo>
                                  <a:pt x="97028" y="5969"/>
                                  <a:pt x="102870" y="6223"/>
                                  <a:pt x="108839" y="6603"/>
                                </a:cubicBezTo>
                                <a:cubicBezTo>
                                  <a:pt x="112014" y="6731"/>
                                  <a:pt x="113665" y="8255"/>
                                  <a:pt x="113665" y="11430"/>
                                </a:cubicBezTo>
                                <a:lnTo>
                                  <a:pt x="113665" y="142367"/>
                                </a:lnTo>
                                <a:cubicBezTo>
                                  <a:pt x="113665" y="146050"/>
                                  <a:pt x="112014" y="147320"/>
                                  <a:pt x="108839" y="147193"/>
                                </a:cubicBezTo>
                                <a:cubicBezTo>
                                  <a:pt x="102743" y="146812"/>
                                  <a:pt x="96647" y="146431"/>
                                  <a:pt x="90551" y="146177"/>
                                </a:cubicBezTo>
                                <a:cubicBezTo>
                                  <a:pt x="87122" y="145923"/>
                                  <a:pt x="85725" y="144907"/>
                                  <a:pt x="84328" y="142367"/>
                                </a:cubicBezTo>
                                <a:cubicBezTo>
                                  <a:pt x="65278" y="111125"/>
                                  <a:pt x="46355" y="79883"/>
                                  <a:pt x="27305" y="48514"/>
                                </a:cubicBezTo>
                                <a:lnTo>
                                  <a:pt x="27305" y="137287"/>
                                </a:lnTo>
                                <a:cubicBezTo>
                                  <a:pt x="27305" y="140843"/>
                                  <a:pt x="25908" y="142240"/>
                                  <a:pt x="22479" y="141986"/>
                                </a:cubicBezTo>
                                <a:cubicBezTo>
                                  <a:pt x="16637" y="141605"/>
                                  <a:pt x="10922" y="141224"/>
                                  <a:pt x="5080" y="140843"/>
                                </a:cubicBezTo>
                                <a:cubicBezTo>
                                  <a:pt x="1397" y="140589"/>
                                  <a:pt x="0" y="139065"/>
                                  <a:pt x="0" y="135382"/>
                                </a:cubicBezTo>
                                <a:lnTo>
                                  <a:pt x="0" y="4699"/>
                                </a:lnTo>
                                <a:cubicBezTo>
                                  <a:pt x="0" y="1270"/>
                                  <a:pt x="1397" y="0"/>
                                  <a:pt x="5080" y="253"/>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2" name="Shape 62"/>
                        <wps:cNvSpPr/>
                        <wps:spPr>
                          <a:xfrm>
                            <a:off x="3484880" y="2282825"/>
                            <a:ext cx="120015" cy="148590"/>
                          </a:xfrm>
                          <a:custGeom>
                            <a:avLst/>
                            <a:gdLst/>
                            <a:ahLst/>
                            <a:cxnLst/>
                            <a:rect l="0" t="0" r="0" b="0"/>
                            <a:pathLst>
                              <a:path w="120015" h="148590">
                                <a:moveTo>
                                  <a:pt x="71120" y="1777"/>
                                </a:moveTo>
                                <a:cubicBezTo>
                                  <a:pt x="89408" y="2540"/>
                                  <a:pt x="104013" y="7874"/>
                                  <a:pt x="112141" y="12953"/>
                                </a:cubicBezTo>
                                <a:cubicBezTo>
                                  <a:pt x="115189" y="14605"/>
                                  <a:pt x="116332" y="16256"/>
                                  <a:pt x="115189" y="19303"/>
                                </a:cubicBezTo>
                                <a:cubicBezTo>
                                  <a:pt x="113411" y="23368"/>
                                  <a:pt x="111760" y="27432"/>
                                  <a:pt x="110109" y="31496"/>
                                </a:cubicBezTo>
                                <a:cubicBezTo>
                                  <a:pt x="108839" y="34544"/>
                                  <a:pt x="107061" y="35433"/>
                                  <a:pt x="103124" y="33655"/>
                                </a:cubicBezTo>
                                <a:cubicBezTo>
                                  <a:pt x="96901" y="30861"/>
                                  <a:pt x="87122" y="27305"/>
                                  <a:pt x="74803" y="26797"/>
                                </a:cubicBezTo>
                                <a:cubicBezTo>
                                  <a:pt x="42545" y="25527"/>
                                  <a:pt x="28829" y="38989"/>
                                  <a:pt x="28829" y="72898"/>
                                </a:cubicBezTo>
                                <a:cubicBezTo>
                                  <a:pt x="28829" y="107188"/>
                                  <a:pt x="42926" y="121793"/>
                                  <a:pt x="72517" y="122936"/>
                                </a:cubicBezTo>
                                <a:cubicBezTo>
                                  <a:pt x="81153" y="123317"/>
                                  <a:pt x="89408" y="121793"/>
                                  <a:pt x="94234" y="119761"/>
                                </a:cubicBezTo>
                                <a:lnTo>
                                  <a:pt x="94234" y="84201"/>
                                </a:lnTo>
                                <a:cubicBezTo>
                                  <a:pt x="86868" y="83947"/>
                                  <a:pt x="79502" y="83693"/>
                                  <a:pt x="72136" y="83312"/>
                                </a:cubicBezTo>
                                <a:cubicBezTo>
                                  <a:pt x="68707" y="83185"/>
                                  <a:pt x="67056" y="81788"/>
                                  <a:pt x="67056" y="78486"/>
                                </a:cubicBezTo>
                                <a:lnTo>
                                  <a:pt x="67056" y="66294"/>
                                </a:lnTo>
                                <a:cubicBezTo>
                                  <a:pt x="67056" y="63119"/>
                                  <a:pt x="68707" y="61340"/>
                                  <a:pt x="72136" y="61468"/>
                                </a:cubicBezTo>
                                <a:cubicBezTo>
                                  <a:pt x="86360" y="62102"/>
                                  <a:pt x="100711" y="62611"/>
                                  <a:pt x="114935" y="62992"/>
                                </a:cubicBezTo>
                                <a:cubicBezTo>
                                  <a:pt x="118237" y="63119"/>
                                  <a:pt x="120015" y="64770"/>
                                  <a:pt x="120015" y="68199"/>
                                </a:cubicBezTo>
                                <a:lnTo>
                                  <a:pt x="120015" y="132461"/>
                                </a:lnTo>
                                <a:cubicBezTo>
                                  <a:pt x="120015" y="136144"/>
                                  <a:pt x="117856" y="138049"/>
                                  <a:pt x="115570" y="139319"/>
                                </a:cubicBezTo>
                                <a:cubicBezTo>
                                  <a:pt x="106045" y="144652"/>
                                  <a:pt x="91059" y="148590"/>
                                  <a:pt x="69342" y="147701"/>
                                </a:cubicBezTo>
                                <a:cubicBezTo>
                                  <a:pt x="25527" y="145923"/>
                                  <a:pt x="0" y="122174"/>
                                  <a:pt x="0" y="71501"/>
                                </a:cubicBezTo>
                                <a:cubicBezTo>
                                  <a:pt x="0" y="21336"/>
                                  <a:pt x="25781" y="0"/>
                                  <a:pt x="71120" y="1777"/>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3" name="Shape 63"/>
                        <wps:cNvSpPr/>
                        <wps:spPr>
                          <a:xfrm>
                            <a:off x="3629660" y="2289810"/>
                            <a:ext cx="113030" cy="142875"/>
                          </a:xfrm>
                          <a:custGeom>
                            <a:avLst/>
                            <a:gdLst/>
                            <a:ahLst/>
                            <a:cxnLst/>
                            <a:rect l="0" t="0" r="0" b="0"/>
                            <a:pathLst>
                              <a:path w="113030" h="142875">
                                <a:moveTo>
                                  <a:pt x="5080" y="127"/>
                                </a:moveTo>
                                <a:cubicBezTo>
                                  <a:pt x="11176" y="254"/>
                                  <a:pt x="17272" y="381"/>
                                  <a:pt x="23368" y="635"/>
                                </a:cubicBezTo>
                                <a:cubicBezTo>
                                  <a:pt x="26797" y="635"/>
                                  <a:pt x="28448" y="2159"/>
                                  <a:pt x="28448" y="5461"/>
                                </a:cubicBezTo>
                                <a:lnTo>
                                  <a:pt x="28448" y="57023"/>
                                </a:lnTo>
                                <a:cubicBezTo>
                                  <a:pt x="47244" y="57531"/>
                                  <a:pt x="66040" y="57912"/>
                                  <a:pt x="84836" y="58166"/>
                                </a:cubicBezTo>
                                <a:lnTo>
                                  <a:pt x="84836" y="6604"/>
                                </a:lnTo>
                                <a:cubicBezTo>
                                  <a:pt x="84836" y="3302"/>
                                  <a:pt x="86487" y="1905"/>
                                  <a:pt x="89662" y="1905"/>
                                </a:cubicBezTo>
                                <a:cubicBezTo>
                                  <a:pt x="95885" y="2032"/>
                                  <a:pt x="101981" y="2159"/>
                                  <a:pt x="108204" y="2159"/>
                                </a:cubicBezTo>
                                <a:cubicBezTo>
                                  <a:pt x="111633" y="2159"/>
                                  <a:pt x="113030" y="3683"/>
                                  <a:pt x="113030" y="6985"/>
                                </a:cubicBezTo>
                                <a:lnTo>
                                  <a:pt x="113030" y="137922"/>
                                </a:lnTo>
                                <a:cubicBezTo>
                                  <a:pt x="113030" y="141478"/>
                                  <a:pt x="111633" y="142875"/>
                                  <a:pt x="108204" y="142875"/>
                                </a:cubicBezTo>
                                <a:cubicBezTo>
                                  <a:pt x="101981" y="142748"/>
                                  <a:pt x="95885" y="142621"/>
                                  <a:pt x="89662" y="142621"/>
                                </a:cubicBezTo>
                                <a:cubicBezTo>
                                  <a:pt x="86487" y="142494"/>
                                  <a:pt x="84836" y="141097"/>
                                  <a:pt x="84836" y="137541"/>
                                </a:cubicBezTo>
                                <a:lnTo>
                                  <a:pt x="84836" y="83312"/>
                                </a:lnTo>
                                <a:cubicBezTo>
                                  <a:pt x="66040" y="83058"/>
                                  <a:pt x="47244" y="82677"/>
                                  <a:pt x="28448" y="82296"/>
                                </a:cubicBezTo>
                                <a:lnTo>
                                  <a:pt x="28448" y="136398"/>
                                </a:lnTo>
                                <a:cubicBezTo>
                                  <a:pt x="28448" y="139954"/>
                                  <a:pt x="26797" y="141351"/>
                                  <a:pt x="23368" y="141224"/>
                                </a:cubicBezTo>
                                <a:cubicBezTo>
                                  <a:pt x="17272" y="141097"/>
                                  <a:pt x="11176" y="140970"/>
                                  <a:pt x="5080" y="140716"/>
                                </a:cubicBezTo>
                                <a:cubicBezTo>
                                  <a:pt x="1397" y="140716"/>
                                  <a:pt x="0" y="139192"/>
                                  <a:pt x="0" y="135636"/>
                                </a:cubicBezTo>
                                <a:lnTo>
                                  <a:pt x="0" y="4699"/>
                                </a:lnTo>
                                <a:cubicBezTo>
                                  <a:pt x="0" y="1397"/>
                                  <a:pt x="1397" y="0"/>
                                  <a:pt x="5080" y="127"/>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4" name="Shape 64"/>
                        <wps:cNvSpPr/>
                        <wps:spPr>
                          <a:xfrm>
                            <a:off x="3757295" y="2292350"/>
                            <a:ext cx="66040" cy="140970"/>
                          </a:xfrm>
                          <a:custGeom>
                            <a:avLst/>
                            <a:gdLst/>
                            <a:ahLst/>
                            <a:cxnLst/>
                            <a:rect l="0" t="0" r="0" b="0"/>
                            <a:pathLst>
                              <a:path w="66040" h="140970">
                                <a:moveTo>
                                  <a:pt x="54610" y="0"/>
                                </a:moveTo>
                                <a:lnTo>
                                  <a:pt x="66040" y="0"/>
                                </a:lnTo>
                                <a:lnTo>
                                  <a:pt x="66040" y="27686"/>
                                </a:lnTo>
                                <a:lnTo>
                                  <a:pt x="65913" y="27686"/>
                                </a:lnTo>
                                <a:cubicBezTo>
                                  <a:pt x="59182" y="47371"/>
                                  <a:pt x="52578" y="67056"/>
                                  <a:pt x="45847" y="86740"/>
                                </a:cubicBezTo>
                                <a:lnTo>
                                  <a:pt x="66040" y="86740"/>
                                </a:lnTo>
                                <a:lnTo>
                                  <a:pt x="66040" y="110363"/>
                                </a:lnTo>
                                <a:lnTo>
                                  <a:pt x="39751" y="110363"/>
                                </a:lnTo>
                                <a:cubicBezTo>
                                  <a:pt x="36703" y="119126"/>
                                  <a:pt x="33528" y="127889"/>
                                  <a:pt x="30480" y="136652"/>
                                </a:cubicBezTo>
                                <a:cubicBezTo>
                                  <a:pt x="29464" y="139573"/>
                                  <a:pt x="27940" y="140970"/>
                                  <a:pt x="24765" y="140970"/>
                                </a:cubicBezTo>
                                <a:cubicBezTo>
                                  <a:pt x="18161" y="140970"/>
                                  <a:pt x="11557" y="140843"/>
                                  <a:pt x="5080" y="140843"/>
                                </a:cubicBezTo>
                                <a:cubicBezTo>
                                  <a:pt x="1651" y="140843"/>
                                  <a:pt x="0" y="138302"/>
                                  <a:pt x="1143" y="135127"/>
                                </a:cubicBezTo>
                                <a:cubicBezTo>
                                  <a:pt x="17018" y="91694"/>
                                  <a:pt x="32766" y="48133"/>
                                  <a:pt x="48514" y="4572"/>
                                </a:cubicBezTo>
                                <a:cubicBezTo>
                                  <a:pt x="49530" y="1524"/>
                                  <a:pt x="50673" y="0"/>
                                  <a:pt x="54610"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5" name="Shape 65"/>
                        <wps:cNvSpPr/>
                        <wps:spPr>
                          <a:xfrm>
                            <a:off x="3823335" y="2292350"/>
                            <a:ext cx="66675" cy="140970"/>
                          </a:xfrm>
                          <a:custGeom>
                            <a:avLst/>
                            <a:gdLst/>
                            <a:ahLst/>
                            <a:cxnLst/>
                            <a:rect l="0" t="0" r="0" b="0"/>
                            <a:pathLst>
                              <a:path w="66675" h="140970">
                                <a:moveTo>
                                  <a:pt x="0" y="0"/>
                                </a:moveTo>
                                <a:lnTo>
                                  <a:pt x="11684" y="0"/>
                                </a:lnTo>
                                <a:cubicBezTo>
                                  <a:pt x="15621" y="0"/>
                                  <a:pt x="16891" y="1651"/>
                                  <a:pt x="17907" y="4572"/>
                                </a:cubicBezTo>
                                <a:cubicBezTo>
                                  <a:pt x="33782" y="48133"/>
                                  <a:pt x="49657" y="91694"/>
                                  <a:pt x="65405" y="135127"/>
                                </a:cubicBezTo>
                                <a:cubicBezTo>
                                  <a:pt x="66675" y="138302"/>
                                  <a:pt x="65024" y="140715"/>
                                  <a:pt x="61722" y="140843"/>
                                </a:cubicBezTo>
                                <a:cubicBezTo>
                                  <a:pt x="55118" y="140843"/>
                                  <a:pt x="48514" y="140970"/>
                                  <a:pt x="41910" y="140970"/>
                                </a:cubicBezTo>
                                <a:cubicBezTo>
                                  <a:pt x="38481" y="140970"/>
                                  <a:pt x="37084" y="139573"/>
                                  <a:pt x="36068" y="136525"/>
                                </a:cubicBezTo>
                                <a:cubicBezTo>
                                  <a:pt x="32893" y="127889"/>
                                  <a:pt x="29718" y="119126"/>
                                  <a:pt x="26670" y="110363"/>
                                </a:cubicBezTo>
                                <a:lnTo>
                                  <a:pt x="0" y="110363"/>
                                </a:lnTo>
                                <a:lnTo>
                                  <a:pt x="0" y="86740"/>
                                </a:lnTo>
                                <a:lnTo>
                                  <a:pt x="20320" y="86740"/>
                                </a:lnTo>
                                <a:cubicBezTo>
                                  <a:pt x="13716" y="67056"/>
                                  <a:pt x="7112" y="47371"/>
                                  <a:pt x="508" y="27686"/>
                                </a:cubicBezTo>
                                <a:lnTo>
                                  <a:pt x="0" y="276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6" name="Shape 66"/>
                        <wps:cNvSpPr/>
                        <wps:spPr>
                          <a:xfrm>
                            <a:off x="3904615" y="2289175"/>
                            <a:ext cx="136525" cy="143510"/>
                          </a:xfrm>
                          <a:custGeom>
                            <a:avLst/>
                            <a:gdLst/>
                            <a:ahLst/>
                            <a:cxnLst/>
                            <a:rect l="0" t="0" r="0" b="0"/>
                            <a:pathLst>
                              <a:path w="136525" h="143510">
                                <a:moveTo>
                                  <a:pt x="131445" y="127"/>
                                </a:moveTo>
                                <a:cubicBezTo>
                                  <a:pt x="134874" y="0"/>
                                  <a:pt x="136525" y="1270"/>
                                  <a:pt x="136525" y="4699"/>
                                </a:cubicBezTo>
                                <a:lnTo>
                                  <a:pt x="136525" y="135509"/>
                                </a:lnTo>
                                <a:cubicBezTo>
                                  <a:pt x="136525" y="139065"/>
                                  <a:pt x="134874" y="140589"/>
                                  <a:pt x="131445" y="140715"/>
                                </a:cubicBezTo>
                                <a:cubicBezTo>
                                  <a:pt x="125476" y="140843"/>
                                  <a:pt x="119634" y="140970"/>
                                  <a:pt x="113665" y="141224"/>
                                </a:cubicBezTo>
                                <a:cubicBezTo>
                                  <a:pt x="110236" y="141351"/>
                                  <a:pt x="108839" y="139953"/>
                                  <a:pt x="108839" y="136398"/>
                                </a:cubicBezTo>
                                <a:cubicBezTo>
                                  <a:pt x="108839" y="106552"/>
                                  <a:pt x="108839" y="76708"/>
                                  <a:pt x="108839" y="46863"/>
                                </a:cubicBezTo>
                                <a:cubicBezTo>
                                  <a:pt x="96774" y="66548"/>
                                  <a:pt x="84709" y="86106"/>
                                  <a:pt x="72771" y="105664"/>
                                </a:cubicBezTo>
                                <a:cubicBezTo>
                                  <a:pt x="71755" y="107315"/>
                                  <a:pt x="70231" y="108331"/>
                                  <a:pt x="68199" y="108458"/>
                                </a:cubicBezTo>
                                <a:cubicBezTo>
                                  <a:pt x="66040" y="108458"/>
                                  <a:pt x="64643" y="107442"/>
                                  <a:pt x="63754" y="105918"/>
                                </a:cubicBezTo>
                                <a:cubicBezTo>
                                  <a:pt x="51816" y="86868"/>
                                  <a:pt x="39751" y="67818"/>
                                  <a:pt x="27686" y="48768"/>
                                </a:cubicBezTo>
                                <a:cubicBezTo>
                                  <a:pt x="27686" y="78486"/>
                                  <a:pt x="27686" y="108331"/>
                                  <a:pt x="27686" y="138176"/>
                                </a:cubicBezTo>
                                <a:cubicBezTo>
                                  <a:pt x="27686" y="141732"/>
                                  <a:pt x="26035" y="143128"/>
                                  <a:pt x="22860" y="143256"/>
                                </a:cubicBezTo>
                                <a:cubicBezTo>
                                  <a:pt x="16891" y="143256"/>
                                  <a:pt x="11049" y="143383"/>
                                  <a:pt x="5080" y="143510"/>
                                </a:cubicBezTo>
                                <a:cubicBezTo>
                                  <a:pt x="1397" y="143510"/>
                                  <a:pt x="0" y="142113"/>
                                  <a:pt x="0" y="138557"/>
                                </a:cubicBezTo>
                                <a:lnTo>
                                  <a:pt x="0" y="7747"/>
                                </a:lnTo>
                                <a:cubicBezTo>
                                  <a:pt x="0" y="4318"/>
                                  <a:pt x="1397" y="2921"/>
                                  <a:pt x="5080" y="2921"/>
                                </a:cubicBezTo>
                                <a:cubicBezTo>
                                  <a:pt x="10795" y="2794"/>
                                  <a:pt x="16637" y="2794"/>
                                  <a:pt x="22352" y="2667"/>
                                </a:cubicBezTo>
                                <a:cubicBezTo>
                                  <a:pt x="25400" y="2667"/>
                                  <a:pt x="27051" y="3428"/>
                                  <a:pt x="28321" y="5334"/>
                                </a:cubicBezTo>
                                <a:cubicBezTo>
                                  <a:pt x="41656" y="26543"/>
                                  <a:pt x="54991" y="47752"/>
                                  <a:pt x="68199" y="68834"/>
                                </a:cubicBezTo>
                                <a:cubicBezTo>
                                  <a:pt x="81534" y="47117"/>
                                  <a:pt x="94869" y="25400"/>
                                  <a:pt x="108204" y="3556"/>
                                </a:cubicBezTo>
                                <a:cubicBezTo>
                                  <a:pt x="109474" y="1524"/>
                                  <a:pt x="110998" y="762"/>
                                  <a:pt x="113919" y="635"/>
                                </a:cubicBezTo>
                                <a:cubicBezTo>
                                  <a:pt x="119761" y="508"/>
                                  <a:pt x="125603" y="253"/>
                                  <a:pt x="131445" y="127"/>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7" name="Shape 67"/>
                        <wps:cNvSpPr/>
                        <wps:spPr>
                          <a:xfrm>
                            <a:off x="4115435" y="2280285"/>
                            <a:ext cx="102870" cy="147320"/>
                          </a:xfrm>
                          <a:custGeom>
                            <a:avLst/>
                            <a:gdLst/>
                            <a:ahLst/>
                            <a:cxnLst/>
                            <a:rect l="0" t="0" r="0" b="0"/>
                            <a:pathLst>
                              <a:path w="102870" h="147320">
                                <a:moveTo>
                                  <a:pt x="55118" y="889"/>
                                </a:moveTo>
                                <a:cubicBezTo>
                                  <a:pt x="72517" y="0"/>
                                  <a:pt x="85979" y="2667"/>
                                  <a:pt x="93980" y="5842"/>
                                </a:cubicBezTo>
                                <a:cubicBezTo>
                                  <a:pt x="96774" y="6985"/>
                                  <a:pt x="98171" y="8382"/>
                                  <a:pt x="97028" y="11684"/>
                                </a:cubicBezTo>
                                <a:cubicBezTo>
                                  <a:pt x="95377" y="15875"/>
                                  <a:pt x="93853" y="20066"/>
                                  <a:pt x="92329" y="24384"/>
                                </a:cubicBezTo>
                                <a:cubicBezTo>
                                  <a:pt x="91059" y="27432"/>
                                  <a:pt x="89408" y="28448"/>
                                  <a:pt x="85725" y="27559"/>
                                </a:cubicBezTo>
                                <a:cubicBezTo>
                                  <a:pt x="78486" y="25146"/>
                                  <a:pt x="68961" y="24003"/>
                                  <a:pt x="57785" y="24638"/>
                                </a:cubicBezTo>
                                <a:cubicBezTo>
                                  <a:pt x="40513" y="25527"/>
                                  <a:pt x="31877" y="30480"/>
                                  <a:pt x="31877" y="41148"/>
                                </a:cubicBezTo>
                                <a:cubicBezTo>
                                  <a:pt x="31877" y="52578"/>
                                  <a:pt x="43561" y="55880"/>
                                  <a:pt x="59182" y="61214"/>
                                </a:cubicBezTo>
                                <a:cubicBezTo>
                                  <a:pt x="81661" y="69088"/>
                                  <a:pt x="102870" y="75438"/>
                                  <a:pt x="102870" y="103251"/>
                                </a:cubicBezTo>
                                <a:cubicBezTo>
                                  <a:pt x="102870" y="131191"/>
                                  <a:pt x="79756" y="144780"/>
                                  <a:pt x="48387" y="146431"/>
                                </a:cubicBezTo>
                                <a:cubicBezTo>
                                  <a:pt x="29718" y="147320"/>
                                  <a:pt x="13208" y="144653"/>
                                  <a:pt x="4318" y="140589"/>
                                </a:cubicBezTo>
                                <a:cubicBezTo>
                                  <a:pt x="1397" y="139319"/>
                                  <a:pt x="0" y="138049"/>
                                  <a:pt x="1270" y="134747"/>
                                </a:cubicBezTo>
                                <a:cubicBezTo>
                                  <a:pt x="2794" y="130429"/>
                                  <a:pt x="4445" y="126111"/>
                                  <a:pt x="6096" y="121666"/>
                                </a:cubicBezTo>
                                <a:cubicBezTo>
                                  <a:pt x="7112" y="118618"/>
                                  <a:pt x="8763" y="117221"/>
                                  <a:pt x="12192" y="118491"/>
                                </a:cubicBezTo>
                                <a:cubicBezTo>
                                  <a:pt x="19558" y="121158"/>
                                  <a:pt x="30861" y="123571"/>
                                  <a:pt x="44577" y="122936"/>
                                </a:cubicBezTo>
                                <a:cubicBezTo>
                                  <a:pt x="62230" y="122047"/>
                                  <a:pt x="74422" y="116205"/>
                                  <a:pt x="74422" y="104521"/>
                                </a:cubicBezTo>
                                <a:cubicBezTo>
                                  <a:pt x="74422" y="92837"/>
                                  <a:pt x="61595" y="89027"/>
                                  <a:pt x="45720" y="83693"/>
                                </a:cubicBezTo>
                                <a:cubicBezTo>
                                  <a:pt x="24003" y="76835"/>
                                  <a:pt x="3429" y="69469"/>
                                  <a:pt x="3429" y="41783"/>
                                </a:cubicBezTo>
                                <a:cubicBezTo>
                                  <a:pt x="3429" y="16383"/>
                                  <a:pt x="21209" y="2667"/>
                                  <a:pt x="55118" y="889"/>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8" name="Shape 68"/>
                        <wps:cNvSpPr/>
                        <wps:spPr>
                          <a:xfrm>
                            <a:off x="4232275" y="2272030"/>
                            <a:ext cx="109220" cy="149861"/>
                          </a:xfrm>
                          <a:custGeom>
                            <a:avLst/>
                            <a:gdLst/>
                            <a:ahLst/>
                            <a:cxnLst/>
                            <a:rect l="0" t="0" r="0" b="0"/>
                            <a:pathLst>
                              <a:path w="109220" h="149861">
                                <a:moveTo>
                                  <a:pt x="65151" y="1143"/>
                                </a:moveTo>
                                <a:cubicBezTo>
                                  <a:pt x="82042" y="0"/>
                                  <a:pt x="95758" y="3429"/>
                                  <a:pt x="103505" y="7366"/>
                                </a:cubicBezTo>
                                <a:cubicBezTo>
                                  <a:pt x="106426" y="9017"/>
                                  <a:pt x="107569" y="10541"/>
                                  <a:pt x="106426" y="13462"/>
                                </a:cubicBezTo>
                                <a:cubicBezTo>
                                  <a:pt x="104521" y="17653"/>
                                  <a:pt x="102743" y="21844"/>
                                  <a:pt x="100838" y="26036"/>
                                </a:cubicBezTo>
                                <a:cubicBezTo>
                                  <a:pt x="99695" y="29211"/>
                                  <a:pt x="97790" y="30353"/>
                                  <a:pt x="93980" y="28956"/>
                                </a:cubicBezTo>
                                <a:cubicBezTo>
                                  <a:pt x="88265" y="26798"/>
                                  <a:pt x="79629" y="25019"/>
                                  <a:pt x="69596" y="25781"/>
                                </a:cubicBezTo>
                                <a:cubicBezTo>
                                  <a:pt x="42291" y="27686"/>
                                  <a:pt x="28829" y="43815"/>
                                  <a:pt x="28829" y="76709"/>
                                </a:cubicBezTo>
                                <a:cubicBezTo>
                                  <a:pt x="28829" y="109348"/>
                                  <a:pt x="42291" y="123825"/>
                                  <a:pt x="70612" y="121793"/>
                                </a:cubicBezTo>
                                <a:cubicBezTo>
                                  <a:pt x="81026" y="121031"/>
                                  <a:pt x="89789" y="117602"/>
                                  <a:pt x="95377" y="114173"/>
                                </a:cubicBezTo>
                                <a:cubicBezTo>
                                  <a:pt x="99314" y="112523"/>
                                  <a:pt x="100838" y="113538"/>
                                  <a:pt x="102362" y="116460"/>
                                </a:cubicBezTo>
                                <a:cubicBezTo>
                                  <a:pt x="104267" y="120397"/>
                                  <a:pt x="106172" y="124461"/>
                                  <a:pt x="107950" y="128398"/>
                                </a:cubicBezTo>
                                <a:cubicBezTo>
                                  <a:pt x="109220" y="131191"/>
                                  <a:pt x="107950" y="132715"/>
                                  <a:pt x="104902" y="134748"/>
                                </a:cubicBezTo>
                                <a:cubicBezTo>
                                  <a:pt x="97409" y="140081"/>
                                  <a:pt x="83185" y="145797"/>
                                  <a:pt x="66167" y="146939"/>
                                </a:cubicBezTo>
                                <a:cubicBezTo>
                                  <a:pt x="25146" y="149861"/>
                                  <a:pt x="0" y="127254"/>
                                  <a:pt x="0" y="78486"/>
                                </a:cubicBezTo>
                                <a:cubicBezTo>
                                  <a:pt x="0" y="29718"/>
                                  <a:pt x="24765" y="4064"/>
                                  <a:pt x="65151" y="1143"/>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9" name="Shape 69"/>
                        <wps:cNvSpPr/>
                        <wps:spPr>
                          <a:xfrm>
                            <a:off x="4359275" y="2261235"/>
                            <a:ext cx="113030" cy="150495"/>
                          </a:xfrm>
                          <a:custGeom>
                            <a:avLst/>
                            <a:gdLst/>
                            <a:ahLst/>
                            <a:cxnLst/>
                            <a:rect l="0" t="0" r="0" b="0"/>
                            <a:pathLst>
                              <a:path w="113030" h="150495">
                                <a:moveTo>
                                  <a:pt x="108204" y="381"/>
                                </a:moveTo>
                                <a:cubicBezTo>
                                  <a:pt x="111633" y="0"/>
                                  <a:pt x="113030" y="1270"/>
                                  <a:pt x="113030" y="4699"/>
                                </a:cubicBezTo>
                                <a:lnTo>
                                  <a:pt x="113030" y="135636"/>
                                </a:lnTo>
                                <a:cubicBezTo>
                                  <a:pt x="113030" y="139319"/>
                                  <a:pt x="111633" y="140843"/>
                                  <a:pt x="108204" y="141097"/>
                                </a:cubicBezTo>
                                <a:cubicBezTo>
                                  <a:pt x="101981" y="141732"/>
                                  <a:pt x="95885" y="142240"/>
                                  <a:pt x="89662" y="142875"/>
                                </a:cubicBezTo>
                                <a:cubicBezTo>
                                  <a:pt x="86487" y="143129"/>
                                  <a:pt x="84836" y="141986"/>
                                  <a:pt x="84836" y="138303"/>
                                </a:cubicBezTo>
                                <a:lnTo>
                                  <a:pt x="84836" y="84074"/>
                                </a:lnTo>
                                <a:cubicBezTo>
                                  <a:pt x="66040" y="85852"/>
                                  <a:pt x="47244" y="87503"/>
                                  <a:pt x="28448" y="89027"/>
                                </a:cubicBezTo>
                                <a:lnTo>
                                  <a:pt x="28448" y="143256"/>
                                </a:lnTo>
                                <a:cubicBezTo>
                                  <a:pt x="28448" y="146939"/>
                                  <a:pt x="26797" y="148463"/>
                                  <a:pt x="23368" y="148717"/>
                                </a:cubicBezTo>
                                <a:cubicBezTo>
                                  <a:pt x="17272" y="149225"/>
                                  <a:pt x="11176" y="149733"/>
                                  <a:pt x="5080" y="150241"/>
                                </a:cubicBezTo>
                                <a:cubicBezTo>
                                  <a:pt x="1397" y="150495"/>
                                  <a:pt x="0" y="149225"/>
                                  <a:pt x="0" y="145542"/>
                                </a:cubicBezTo>
                                <a:cubicBezTo>
                                  <a:pt x="0" y="101981"/>
                                  <a:pt x="0" y="58293"/>
                                  <a:pt x="0" y="14605"/>
                                </a:cubicBezTo>
                                <a:cubicBezTo>
                                  <a:pt x="0" y="11176"/>
                                  <a:pt x="1397" y="9652"/>
                                  <a:pt x="5080" y="9398"/>
                                </a:cubicBezTo>
                                <a:cubicBezTo>
                                  <a:pt x="11176" y="8890"/>
                                  <a:pt x="17272" y="8382"/>
                                  <a:pt x="23368" y="7874"/>
                                </a:cubicBezTo>
                                <a:cubicBezTo>
                                  <a:pt x="26797" y="7620"/>
                                  <a:pt x="28448" y="8890"/>
                                  <a:pt x="28448" y="12319"/>
                                </a:cubicBezTo>
                                <a:lnTo>
                                  <a:pt x="28448" y="63881"/>
                                </a:lnTo>
                                <a:cubicBezTo>
                                  <a:pt x="47244" y="62357"/>
                                  <a:pt x="66040" y="60706"/>
                                  <a:pt x="84836" y="58928"/>
                                </a:cubicBezTo>
                                <a:lnTo>
                                  <a:pt x="84836" y="7239"/>
                                </a:lnTo>
                                <a:cubicBezTo>
                                  <a:pt x="84836" y="3937"/>
                                  <a:pt x="86487" y="2413"/>
                                  <a:pt x="89662" y="2032"/>
                                </a:cubicBezTo>
                                <a:cubicBezTo>
                                  <a:pt x="95885" y="1524"/>
                                  <a:pt x="101981" y="889"/>
                                  <a:pt x="108204" y="381"/>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70" name="Shape 70"/>
                        <wps:cNvSpPr/>
                        <wps:spPr>
                          <a:xfrm>
                            <a:off x="4493260" y="2250440"/>
                            <a:ext cx="62865" cy="149860"/>
                          </a:xfrm>
                          <a:custGeom>
                            <a:avLst/>
                            <a:gdLst/>
                            <a:ahLst/>
                            <a:cxnLst/>
                            <a:rect l="0" t="0" r="0" b="0"/>
                            <a:pathLst>
                              <a:path w="62865" h="149860">
                                <a:moveTo>
                                  <a:pt x="62865" y="0"/>
                                </a:moveTo>
                                <a:lnTo>
                                  <a:pt x="62865" y="24511"/>
                                </a:lnTo>
                                <a:lnTo>
                                  <a:pt x="37211" y="39243"/>
                                </a:lnTo>
                                <a:cubicBezTo>
                                  <a:pt x="31496" y="48006"/>
                                  <a:pt x="28702" y="60325"/>
                                  <a:pt x="28702" y="76453"/>
                                </a:cubicBezTo>
                                <a:cubicBezTo>
                                  <a:pt x="28702" y="92583"/>
                                  <a:pt x="31496" y="104394"/>
                                  <a:pt x="37211" y="111887"/>
                                </a:cubicBezTo>
                                <a:lnTo>
                                  <a:pt x="62865" y="121031"/>
                                </a:lnTo>
                                <a:lnTo>
                                  <a:pt x="62865" y="145542"/>
                                </a:lnTo>
                                <a:lnTo>
                                  <a:pt x="62738" y="145542"/>
                                </a:lnTo>
                                <a:cubicBezTo>
                                  <a:pt x="23368" y="149860"/>
                                  <a:pt x="0" y="128143"/>
                                  <a:pt x="0" y="79501"/>
                                </a:cubicBezTo>
                                <a:cubicBezTo>
                                  <a:pt x="0" y="55118"/>
                                  <a:pt x="5842" y="36322"/>
                                  <a:pt x="16637" y="22987"/>
                                </a:cubicBezTo>
                                <a:lnTo>
                                  <a:pt x="6286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71" name="Shape 71"/>
                        <wps:cNvSpPr/>
                        <wps:spPr>
                          <a:xfrm>
                            <a:off x="4556125" y="2245995"/>
                            <a:ext cx="63500" cy="149860"/>
                          </a:xfrm>
                          <a:custGeom>
                            <a:avLst/>
                            <a:gdLst/>
                            <a:ahLst/>
                            <a:cxnLst/>
                            <a:rect l="0" t="0" r="0" b="0"/>
                            <a:pathLst>
                              <a:path w="63500" h="149860">
                                <a:moveTo>
                                  <a:pt x="127" y="4318"/>
                                </a:moveTo>
                                <a:cubicBezTo>
                                  <a:pt x="40005" y="0"/>
                                  <a:pt x="63500" y="21336"/>
                                  <a:pt x="63500" y="69977"/>
                                </a:cubicBezTo>
                                <a:cubicBezTo>
                                  <a:pt x="63500" y="94361"/>
                                  <a:pt x="57658" y="113284"/>
                                  <a:pt x="46736" y="126619"/>
                                </a:cubicBezTo>
                                <a:lnTo>
                                  <a:pt x="0" y="149860"/>
                                </a:lnTo>
                                <a:lnTo>
                                  <a:pt x="0" y="125476"/>
                                </a:lnTo>
                                <a:lnTo>
                                  <a:pt x="127" y="125476"/>
                                </a:lnTo>
                                <a:cubicBezTo>
                                  <a:pt x="23114" y="122936"/>
                                  <a:pt x="34417" y="105664"/>
                                  <a:pt x="34417" y="73406"/>
                                </a:cubicBezTo>
                                <a:cubicBezTo>
                                  <a:pt x="34417" y="41148"/>
                                  <a:pt x="23114" y="26289"/>
                                  <a:pt x="127" y="28829"/>
                                </a:cubicBezTo>
                                <a:lnTo>
                                  <a:pt x="0" y="28829"/>
                                </a:lnTo>
                                <a:lnTo>
                                  <a:pt x="0" y="4445"/>
                                </a:lnTo>
                                <a:lnTo>
                                  <a:pt x="127" y="4318"/>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72" name="Shape 72"/>
                        <wps:cNvSpPr/>
                        <wps:spPr>
                          <a:xfrm>
                            <a:off x="4634865" y="2233295"/>
                            <a:ext cx="62865" cy="150495"/>
                          </a:xfrm>
                          <a:custGeom>
                            <a:avLst/>
                            <a:gdLst/>
                            <a:ahLst/>
                            <a:cxnLst/>
                            <a:rect l="0" t="0" r="0" b="0"/>
                            <a:pathLst>
                              <a:path w="62865" h="150495">
                                <a:moveTo>
                                  <a:pt x="62865" y="0"/>
                                </a:moveTo>
                                <a:lnTo>
                                  <a:pt x="62865" y="24384"/>
                                </a:lnTo>
                                <a:lnTo>
                                  <a:pt x="37211" y="39751"/>
                                </a:lnTo>
                                <a:cubicBezTo>
                                  <a:pt x="31496" y="48514"/>
                                  <a:pt x="28702" y="61087"/>
                                  <a:pt x="28702" y="77089"/>
                                </a:cubicBezTo>
                                <a:cubicBezTo>
                                  <a:pt x="28702" y="93218"/>
                                  <a:pt x="31496" y="104902"/>
                                  <a:pt x="37211" y="112268"/>
                                </a:cubicBezTo>
                                <a:lnTo>
                                  <a:pt x="62865" y="120904"/>
                                </a:lnTo>
                                <a:lnTo>
                                  <a:pt x="62865" y="145288"/>
                                </a:lnTo>
                                <a:lnTo>
                                  <a:pt x="62738" y="145415"/>
                                </a:lnTo>
                                <a:cubicBezTo>
                                  <a:pt x="23368" y="150495"/>
                                  <a:pt x="0" y="129286"/>
                                  <a:pt x="0" y="80645"/>
                                </a:cubicBezTo>
                                <a:cubicBezTo>
                                  <a:pt x="0" y="56388"/>
                                  <a:pt x="5842" y="37465"/>
                                  <a:pt x="16637" y="24003"/>
                                </a:cubicBezTo>
                                <a:lnTo>
                                  <a:pt x="6286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73" name="Shape 73"/>
                        <wps:cNvSpPr/>
                        <wps:spPr>
                          <a:xfrm>
                            <a:off x="4697730" y="2228215"/>
                            <a:ext cx="63500" cy="150495"/>
                          </a:xfrm>
                          <a:custGeom>
                            <a:avLst/>
                            <a:gdLst/>
                            <a:ahLst/>
                            <a:cxnLst/>
                            <a:rect l="0" t="0" r="0" b="0"/>
                            <a:pathLst>
                              <a:path w="63500" h="150495">
                                <a:moveTo>
                                  <a:pt x="0" y="5207"/>
                                </a:moveTo>
                                <a:lnTo>
                                  <a:pt x="127" y="5207"/>
                                </a:lnTo>
                                <a:cubicBezTo>
                                  <a:pt x="40005" y="0"/>
                                  <a:pt x="63500" y="20827"/>
                                  <a:pt x="63500" y="69469"/>
                                </a:cubicBezTo>
                                <a:cubicBezTo>
                                  <a:pt x="63500" y="93725"/>
                                  <a:pt x="57658" y="112649"/>
                                  <a:pt x="46736" y="126237"/>
                                </a:cubicBezTo>
                                <a:lnTo>
                                  <a:pt x="0" y="150495"/>
                                </a:lnTo>
                                <a:lnTo>
                                  <a:pt x="0" y="126111"/>
                                </a:lnTo>
                                <a:lnTo>
                                  <a:pt x="127" y="126111"/>
                                </a:lnTo>
                                <a:cubicBezTo>
                                  <a:pt x="23114" y="123189"/>
                                  <a:pt x="34417" y="105537"/>
                                  <a:pt x="34417" y="73406"/>
                                </a:cubicBezTo>
                                <a:cubicBezTo>
                                  <a:pt x="34417" y="41275"/>
                                  <a:pt x="23114" y="26543"/>
                                  <a:pt x="127" y="29590"/>
                                </a:cubicBezTo>
                                <a:lnTo>
                                  <a:pt x="0" y="29590"/>
                                </a:lnTo>
                                <a:lnTo>
                                  <a:pt x="0" y="5207"/>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74" name="Shape 74"/>
                        <wps:cNvSpPr/>
                        <wps:spPr>
                          <a:xfrm>
                            <a:off x="4781550" y="2220595"/>
                            <a:ext cx="87630" cy="144145"/>
                          </a:xfrm>
                          <a:custGeom>
                            <a:avLst/>
                            <a:gdLst/>
                            <a:ahLst/>
                            <a:cxnLst/>
                            <a:rect l="0" t="0" r="0" b="0"/>
                            <a:pathLst>
                              <a:path w="87630" h="144145">
                                <a:moveTo>
                                  <a:pt x="23241" y="508"/>
                                </a:moveTo>
                                <a:cubicBezTo>
                                  <a:pt x="26670" y="0"/>
                                  <a:pt x="28321" y="1143"/>
                                  <a:pt x="28321" y="4572"/>
                                </a:cubicBezTo>
                                <a:lnTo>
                                  <a:pt x="28321" y="115062"/>
                                </a:lnTo>
                                <a:cubicBezTo>
                                  <a:pt x="46355" y="112522"/>
                                  <a:pt x="64516" y="109728"/>
                                  <a:pt x="82550" y="106934"/>
                                </a:cubicBezTo>
                                <a:cubicBezTo>
                                  <a:pt x="85979" y="106426"/>
                                  <a:pt x="87630" y="107696"/>
                                  <a:pt x="87630" y="110998"/>
                                </a:cubicBezTo>
                                <a:lnTo>
                                  <a:pt x="87630" y="126365"/>
                                </a:lnTo>
                                <a:cubicBezTo>
                                  <a:pt x="87630" y="129921"/>
                                  <a:pt x="85979" y="131572"/>
                                  <a:pt x="82550" y="132080"/>
                                </a:cubicBezTo>
                                <a:cubicBezTo>
                                  <a:pt x="56769" y="136144"/>
                                  <a:pt x="30861" y="139954"/>
                                  <a:pt x="5080" y="143637"/>
                                </a:cubicBezTo>
                                <a:cubicBezTo>
                                  <a:pt x="1397" y="144145"/>
                                  <a:pt x="0" y="143002"/>
                                  <a:pt x="0" y="139319"/>
                                </a:cubicBezTo>
                                <a:lnTo>
                                  <a:pt x="0" y="8636"/>
                                </a:lnTo>
                                <a:cubicBezTo>
                                  <a:pt x="0" y="5207"/>
                                  <a:pt x="1397" y="3683"/>
                                  <a:pt x="5080" y="3175"/>
                                </a:cubicBezTo>
                                <a:cubicBezTo>
                                  <a:pt x="11176" y="2286"/>
                                  <a:pt x="17145" y="1397"/>
                                  <a:pt x="23241" y="508"/>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6E7280A3" id="Group 6062" o:spid="_x0000_s1026" style="position:absolute;left:0;text-align:left;margin-left:0;margin-top:137.25pt;width:595.3pt;height:703.8pt;z-index:251658240;mso-position-horizontal-relative:page;mso-position-vertical-relative:page" coordsize="75605,89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87" o:spid="_x0000_s1027" type="#_x0000_t75" style="position:absolute;top:14502;width:75438;height:74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">
                  <v:imagedata r:id="rId6" o:title=""/>
                </v:shape>
                <v:rect id="Rectangle 17" o:spid="_x0000_s1028" style="position:absolute;left:72021;top:255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0BA4B17" w14:textId="77777777" w:rsidR="00D037D6" w:rsidRDefault="00DB2CCF">
                        <w:pPr>
                          <w:spacing w:after="160" w:line="259" w:lineRule="auto"/>
                          <w:ind w:left="0" w:firstLine="0"/>
                          <w:jc w:val="left"/>
                        </w:pPr>
                        <w:r>
                          <w:rPr>
                            <w:b/>
                            <w:sz w:val="24"/>
                          </w:rPr>
                          <w:t xml:space="preserve"> </w:t>
                        </w:r>
                      </w:p>
                    </w:txbxContent>
                  </v:textbox>
                </v:rect>
                <v:rect id="Rectangle 18" o:spid="_x0000_s1029" style="position:absolute;left:3596;top:433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5F0AEAF5" w14:textId="77777777" w:rsidR="00D037D6" w:rsidRDefault="00DB2CCF">
                        <w:pPr>
                          <w:spacing w:after="160" w:line="259" w:lineRule="auto"/>
                          <w:ind w:left="0" w:firstLine="0"/>
                          <w:jc w:val="left"/>
                        </w:pPr>
                        <w:r>
                          <w:rPr>
                            <w:rFonts w:ascii="Times New Roman" w:eastAsia="Times New Roman" w:hAnsi="Times New Roman" w:cs="Times New Roman"/>
                            <w:b/>
                            <w:sz w:val="24"/>
                          </w:rPr>
                          <w:t xml:space="preserve"> </w:t>
                        </w:r>
                      </w:p>
                    </w:txbxContent>
                  </v:textbox>
                </v:rect>
                <v:rect id="Rectangle 19" o:spid="_x0000_s1030" style="position:absolute;left:37801;top:6055;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1DA585D7"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20" o:spid="_x0000_s1031" style="position:absolute;left:3596;top:780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5B3209A7"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21" o:spid="_x0000_s1032" style="position:absolute;left:3596;top:956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5A586F27"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22" o:spid="_x0000_s1033" style="position:absolute;left:3596;top:113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45EA3E41"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23" o:spid="_x0000_s1034" style="position:absolute;left:3596;top:1306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6464F1B0"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24" o:spid="_x0000_s1035" style="position:absolute;left:3596;top:14818;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775E604D"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25" o:spid="_x0000_s1036" style="position:absolute;left:3596;top:1657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BF1E36D"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26" o:spid="_x0000_s1037" style="position:absolute;left:3596;top:18327;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29B5C512"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27" o:spid="_x0000_s1038" style="position:absolute;left:3596;top:2007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2AC06EC6"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28" o:spid="_x0000_s1039" style="position:absolute;left:3596;top:2183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7DB84575"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29" o:spid="_x0000_s1040" style="position:absolute;left:3596;top:2358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3B086FBD"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30" o:spid="_x0000_s1041" style="position:absolute;left:3596;top:2533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BB331B6"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31" o:spid="_x0000_s1042" style="position:absolute;left:3596;top:27090;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6A090479"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32" o:spid="_x0000_s1043" style="position:absolute;left:3596;top:2884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751846DF"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33" o:spid="_x0000_s1044" style="position:absolute;left:3596;top:3059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73493378" w14:textId="77777777" w:rsidR="00D037D6" w:rsidRDefault="00DB2CCF">
                        <w:pPr>
                          <w:spacing w:after="160" w:line="259" w:lineRule="auto"/>
                          <w:ind w:left="0" w:firstLine="0"/>
                          <w:jc w:val="left"/>
                        </w:pPr>
                        <w:r>
                          <w:rPr>
                            <w:rFonts w:ascii="Times New Roman" w:eastAsia="Times New Roman" w:hAnsi="Times New Roman" w:cs="Times New Roman"/>
                            <w:sz w:val="24"/>
                          </w:rPr>
                          <w:t xml:space="preserve"> </w:t>
                        </w:r>
                      </w:p>
                    </w:txbxContent>
                  </v:textbox>
                </v:rect>
                <v:rect id="Rectangle 34" o:spid="_x0000_s1045" style="position:absolute;left:22664;top:32419;width:41485;height:4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27732474" w14:textId="77777777" w:rsidR="00D037D6" w:rsidRDefault="00DB2CCF">
                        <w:pPr>
                          <w:spacing w:after="160" w:line="259" w:lineRule="auto"/>
                          <w:ind w:left="0" w:firstLine="0"/>
                          <w:jc w:val="left"/>
                        </w:pPr>
                        <w:r>
                          <w:rPr>
                            <w:b/>
                            <w:sz w:val="52"/>
                          </w:rPr>
                          <w:t xml:space="preserve">JOB DESCRIPTION </w:t>
                        </w:r>
                      </w:p>
                    </w:txbxContent>
                  </v:textbox>
                </v:rect>
                <v:rect id="Rectangle 35" o:spid="_x0000_s1046" style="position:absolute;left:53867;top:32419;width:1222;height:4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43C97CF5" w14:textId="77777777" w:rsidR="00D037D6" w:rsidRDefault="00DB2CCF">
                        <w:pPr>
                          <w:spacing w:after="160" w:line="259" w:lineRule="auto"/>
                          <w:ind w:left="0" w:firstLine="0"/>
                          <w:jc w:val="left"/>
                        </w:pPr>
                        <w:r>
                          <w:rPr>
                            <w:b/>
                            <w:sz w:val="52"/>
                          </w:rPr>
                          <w:t xml:space="preserve"> </w:t>
                        </w:r>
                      </w:p>
                    </w:txbxContent>
                  </v:textbox>
                </v:rect>
                <v:rect id="Rectangle 36" o:spid="_x0000_s1047" style="position:absolute;left:36612;top:36214;width:3177;height: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55C2B6D6" w14:textId="77777777" w:rsidR="00D037D6" w:rsidRDefault="00DB2CCF">
                        <w:pPr>
                          <w:spacing w:after="160" w:line="259" w:lineRule="auto"/>
                          <w:ind w:left="0" w:firstLine="0"/>
                          <w:jc w:val="left"/>
                        </w:pPr>
                        <w:r>
                          <w:rPr>
                            <w:b/>
                            <w:sz w:val="52"/>
                          </w:rPr>
                          <w:t>&amp;</w:t>
                        </w:r>
                      </w:p>
                    </w:txbxContent>
                  </v:textbox>
                </v:rect>
                <v:rect id="Rectangle 37" o:spid="_x0000_s1048" style="position:absolute;left:39005;top:36214;width:1222;height: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08F0E423" w14:textId="77777777" w:rsidR="00D037D6" w:rsidRDefault="00DB2CCF">
                        <w:pPr>
                          <w:spacing w:after="160" w:line="259" w:lineRule="auto"/>
                          <w:ind w:left="0" w:firstLine="0"/>
                          <w:jc w:val="left"/>
                        </w:pPr>
                        <w:r>
                          <w:rPr>
                            <w:b/>
                            <w:sz w:val="52"/>
                          </w:rPr>
                          <w:t xml:space="preserve"> </w:t>
                        </w:r>
                      </w:p>
                    </w:txbxContent>
                  </v:textbox>
                </v:rect>
                <v:rect id="Rectangle 38" o:spid="_x0000_s1049" style="position:absolute;left:39919;top:36214;width:1222;height: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133B8024" w14:textId="77777777" w:rsidR="00D037D6" w:rsidRDefault="00DB2CCF">
                        <w:pPr>
                          <w:spacing w:after="160" w:line="259" w:lineRule="auto"/>
                          <w:ind w:left="0" w:firstLine="0"/>
                          <w:jc w:val="left"/>
                        </w:pPr>
                        <w:r>
                          <w:rPr>
                            <w:b/>
                            <w:sz w:val="52"/>
                          </w:rPr>
                          <w:t xml:space="preserve"> </w:t>
                        </w:r>
                      </w:p>
                    </w:txbxContent>
                  </v:textbox>
                </v:rect>
                <v:rect id="Rectangle 39" o:spid="_x0000_s1050" style="position:absolute;left:17619;top:40027;width:53684;height: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288D64F9" w14:textId="77777777" w:rsidR="00D037D6" w:rsidRDefault="00DB2CCF">
                        <w:pPr>
                          <w:spacing w:after="160" w:line="259" w:lineRule="auto"/>
                          <w:ind w:left="0" w:firstLine="0"/>
                          <w:jc w:val="left"/>
                        </w:pPr>
                        <w:r>
                          <w:rPr>
                            <w:b/>
                            <w:sz w:val="52"/>
                          </w:rPr>
                          <w:t>PERSON SPECIFICATION</w:t>
                        </w:r>
                      </w:p>
                    </w:txbxContent>
                  </v:textbox>
                </v:rect>
                <v:rect id="Rectangle 40" o:spid="_x0000_s1051" style="position:absolute;left:57981;top:40027;width:1222;height: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4328C982" w14:textId="77777777" w:rsidR="00D037D6" w:rsidRDefault="00DB2CCF">
                        <w:pPr>
                          <w:spacing w:after="160" w:line="259" w:lineRule="auto"/>
                          <w:ind w:left="0" w:firstLine="0"/>
                          <w:jc w:val="left"/>
                        </w:pPr>
                        <w:r>
                          <w:rPr>
                            <w:b/>
                            <w:sz w:val="52"/>
                          </w:rPr>
                          <w:t xml:space="preserve"> </w:t>
                        </w:r>
                      </w:p>
                    </w:txbxContent>
                  </v:textbox>
                </v:rect>
                <v:rect id="Rectangle 41" o:spid="_x0000_s1052" style="position:absolute;left:37801;top:43852;width:1100;height:4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0FB79CC9" w14:textId="77777777" w:rsidR="00D037D6" w:rsidRDefault="00DB2CCF">
                        <w:pPr>
                          <w:spacing w:after="160" w:line="259" w:lineRule="auto"/>
                          <w:ind w:left="0" w:firstLine="0"/>
                          <w:jc w:val="left"/>
                        </w:pPr>
                        <w:r>
                          <w:rPr>
                            <w:rFonts w:ascii="Times New Roman" w:eastAsia="Times New Roman" w:hAnsi="Times New Roman" w:cs="Times New Roman"/>
                            <w:b/>
                            <w:sz w:val="52"/>
                          </w:rPr>
                          <w:t xml:space="preserve"> </w:t>
                        </w:r>
                      </w:p>
                    </w:txbxContent>
                  </v:textbox>
                </v:rect>
                <v:shape id="Shape 42" o:spid="_x0000_s1053" style="position:absolute;left:27197;width:21837;height:21539;visibility:visible;mso-wrap-style:square;v-text-anchor:top" coordsize="2183765,215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" path="m1091819,v603123,,1091946,482219,1091946,1076960c2183765,1671701,1694942,2153920,1091819,2153920,488823,2153920,,1671701,,1076960,,482219,488823,,1091819,xe" fillcolor="#444342" stroked="f" strokeweight="0">
                  <v:stroke miterlimit="83231f" joinstyle="miter"/>
                  <v:path arrowok="t" textboxrect="0,0,2183765,2153920"/>
                </v:shape>
                <v:shape id="Shape 43" o:spid="_x0000_s1054" style="position:absolute;left:32575;top:11087;width:3416;height:8775;visibility:visible;mso-wrap-style:square;v-text-anchor:top" coordsize="341630,877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" path="m341630,r,757809l330581,749808v-9144,-9779,-14859,-23241,-14859,-38227c315722,692277,325247,675513,339598,665861r-254,-254c269113,559943,204089,534797,204089,534797v16002,84074,42545,158369,60960,204216l336804,877570v-18923,-2413,-34036,-5334,-43561,-8763c102616,795020,4699,641223,,474091,1270,244348,170434,112268,328549,8382l341630,xe" fillcolor="#fffefd" stroked="f" strokeweight="0">
                  <v:stroke miterlimit="83231f" joinstyle="miter"/>
                  <v:path arrowok="t" textboxrect="0,0,341630,877570"/>
                </v:shape>
                <v:shape id="Shape 44" o:spid="_x0000_s1055" style="position:absolute;left:28295;top:1536;width:7696;height:15545;visibility:visible;mso-wrap-style:square;v-text-anchor:top" coordsize="769620,155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" path="m748919,c619760,99949,559943,258699,639826,416687,623697,293116,662178,181610,735076,101092l769620,70231r,461137l765937,532765v-23368,,-28194,-24003,-27432,-50927c738505,448945,762508,376428,719201,331978v7493,56134,-19431,120523,-67818,140462c651383,545338,645795,623570,628777,730758v,,90932,-10795,137541,-100076l769620,622173r,201803l671830,891667c444754,1052576,219202,1247521,255270,1554480,97028,1385697,,1162939,635,918083,1651,474599,319913,103378,748919,xe" fillcolor="#fffefd" stroked="f" strokeweight="0">
                  <v:stroke miterlimit="83231f" joinstyle="miter"/>
                  <v:path arrowok="t" textboxrect="0,0,769620,1554480"/>
                </v:shape>
                <v:shape id="Shape 45" o:spid="_x0000_s1056" style="position:absolute;left:35991;top:1244;width:12846;height:18631;visibility:visible;mso-wrap-style:square;v-text-anchor:top" coordsize="1284605,186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" path="m267335,c510286,,685292,163449,685292,447040v,416179,-527939,693420,-497078,952119c322580,1070610,801624,901319,801624,434213v,-134874,-61722,-245110,-128016,-329311c1284605,404495,1173353,1066927,570230,1486408v378587,-109728,540385,-417449,622046,-674370c1262126,1277620,963930,1728597,502666,1860169v-4445,1016,-10922,2032,-18923,2921l542036,1731264v18542,-44831,47371,-122936,64262,-211963c606298,1519301,541274,1544574,471043,1650111r-381,254c485013,1660017,494665,1676781,494665,1696085v,29845,-22733,54102,-50673,54102c415925,1750187,393319,1725930,393319,1696085v,-29845,22606,-53975,50673,-53975c443992,1642110,427863,1543812,367919,1465199v,,-83058,55753,-118745,152781l253873,1619377v20066,7112,34544,27178,34544,50927c288417,1699260,267081,1722628,240411,1724152r-12065,c201549,1722628,180213,1699260,180213,1670304v,-23749,14605,-43815,34671,-50927l220853,1617345c185166,1520317,100711,1465199,100711,1465199v-59817,78613,-75946,176911,-75946,176911c52705,1642110,75438,1666240,75438,1696085v,29845,-22733,54102,-50673,54102c17780,1750187,11049,1748663,4953,1745869l,1742313,,984631,64262,943102v24892,-16002,48768,-31496,70485,-46990c287909,787654,463677,633476,463677,440182v,-142494,-134239,-266319,-335026,-243459c431800,247777,499618,490728,120396,768350,87122,792861,51562,817499,14859,842772l,853059,,651256,13589,616458c160401,542036,187452,351536,56769,272796v19050,35560,33782,81788,33782,129794c90551,463169,62611,522478,29845,548386l,560451,,99314,26289,75819c92837,27940,176149,,267335,xe" fillcolor="#fffefd" stroked="f" strokeweight="0">
                  <v:stroke miterlimit="83231f" joinstyle="miter"/>
                  <v:path arrowok="t" textboxrect="0,0,1284605,1863090"/>
                </v:shape>
                <v:shape id="Shape 46" o:spid="_x0000_s1057" style="position:absolute;left:34582;top:3968;width:3283;height:4871;visibility:visible;mso-wrap-style:square;v-text-anchor:top" coordsize="328295,48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" path="m197739,c328295,78740,301244,269240,154432,343662,118745,472948,,487045,,487045,17018,379857,22606,301625,22606,228727,70993,208788,98044,144399,90424,88265v43434,44450,19431,116967,19431,149860c109093,265049,113792,289052,137160,289052v44577,,94234,-78487,94234,-159258c231394,81661,216662,35560,197739,xe" fillcolor="#f8b537" stroked="f" strokeweight="0">
                  <v:stroke miterlimit="83231f" joinstyle="miter"/>
                  <v:path arrowok="t" textboxrect="0,0,328295,487045"/>
                </v:shape>
                <v:shape id="Shape 47" o:spid="_x0000_s1058" style="position:absolute;left:47485;top:18389;width:1651;height:1499;visibility:visible;mso-wrap-style:square;v-text-anchor:top" coordsize="16510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" path="m,l165100,115570v-635,127,-1143,254,-1778,508c160528,116713,157480,117475,154305,118237v-1270,254,-2413,508,-3683,889c147066,119888,143383,120777,139446,121666v-1016,254,-2159,508,-3302,889c125857,124841,114300,127381,101346,130175v-1651,381,-3302,635,-4953,1016c91567,132207,86614,133223,81280,134366v-2286,508,-4699,889,-7239,1397c69342,136779,64389,137795,59309,138684v-2794,635,-5588,1143,-8382,1778c45593,141478,40132,142494,34544,143510v-2667,508,-5334,1016,-8255,1524c18542,146558,10541,147955,2286,149479v-635,127,-1397,254,-2032,381l,xe" fillcolor="#f8b537" stroked="f" strokeweight="0">
                  <v:stroke miterlimit="83231f" joinstyle="miter"/>
                  <v:path arrowok="t" textboxrect="0,0,165100,149860"/>
                </v:shape>
                <v:shape id="Shape 48" o:spid="_x0000_s1059" style="position:absolute;left:27184;top:18389;width:1651;height:1499;visibility:visible;mso-wrap-style:square;v-text-anchor:top" coordsize="16510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" path="m165100,r-254,149860c87249,136017,31877,123444,,115697l108077,40005,165100,xe" fillcolor="#f8b537" stroked="f" strokeweight="0">
                  <v:stroke miterlimit="83231f" joinstyle="miter"/>
                  <v:path arrowok="t" textboxrect="0,0,165100,149860"/>
                </v:shape>
                <v:shape id="Shape 49" o:spid="_x0000_s1060" style="position:absolute;left:47764;top:17379;width:5029;height:4566;visibility:visible;mso-wrap-style:square;v-text-anchor:top" coordsize="502920,45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" path="m499618,l355854,238252,502920,398907v-42672,10922,-146558,34925,-305308,57658l197485,217424,,79248c258064,53594,426720,17653,499618,xe" fillcolor="#444342" stroked="f" strokeweight="0">
                  <v:stroke miterlimit="83231f" joinstyle="miter"/>
                  <v:path arrowok="t" textboxrect="0,0,502920,456565"/>
                </v:shape>
                <v:shape id="Shape 50" o:spid="_x0000_s1061" style="position:absolute;left:26993;top:19818;width:22333;height:5124;visibility:visible;mso-wrap-style:square;v-text-anchor:top" coordsize="2233295,51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" path="m,c34798,8763,101219,24003,197866,40513v762,127,1397,254,2159,381l225679,45212r,-127c257810,50419,292989,55753,331216,60960v241300,33274,505587,50038,785495,50038c1516380,110998,1818513,75692,2001647,46101v2032,-381,3937,-635,6096,-1016l2007743,45212r25527,-4318c2044319,38989,2054733,37084,2065020,35306v2794,-508,5588,-1016,8509,-1524c2081403,32258,2089150,30861,2096516,29464v2032,-381,4191,-762,6223,-1143c2111883,26543,2120900,24765,2129282,23114v1270,-254,2286,-508,3556,-762c2140331,20828,2147443,19431,2154301,18034v1524,-381,3048,-635,4572,-1016c2191258,10160,2216277,4318,2233295,r,399542l2217928,403479v-9652,2413,-21463,5207,-37084,8763l2136521,421767r-1143,254c1971675,455930,1622425,512445,1116711,512445,469138,512445,74803,418973,,399542l,xe" fillcolor="#444342" stroked="f" strokeweight="0">
                  <v:stroke miterlimit="83231f" joinstyle="miter"/>
                  <v:path arrowok="t" textboxrect="0,0,2233295,512445"/>
                </v:shape>
                <v:shape id="Shape 51" o:spid="_x0000_s1062" style="position:absolute;left:23526;top:17379;width:5029;height:4566;visibility:visible;mso-wrap-style:square;v-text-anchor:top" coordsize="502920,45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" path="m3302,c76200,17653,244856,53594,502920,79248l305308,217551r,239014c146558,433832,42672,409829,,398907l147066,238252,3302,xe" fillcolor="#444342" stroked="f" strokeweight="0">
                  <v:stroke miterlimit="83231f" joinstyle="miter"/>
                  <v:path arrowok="t" textboxrect="0,0,502920,456565"/>
                </v:shape>
                <v:shape id="Shape 52" o:spid="_x0000_s1063" style="position:absolute;left:36664;top:21405;width:889;height:1207;visibility:visible;mso-wrap-style:square;v-text-anchor:top" coordsize="8890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" path="m4191,127c30988,635,57785,1143,84582,1397v3048,,4318,1270,4318,4064l88900,18415v,2921,-1270,4191,-4318,4191c75184,22479,65913,22352,56642,22225r,94234c56642,119507,55372,120650,52197,120650v-5207,-127,-10287,-254,-15621,-254c33655,120269,32258,119126,32258,116078v,-31496,,-62865,,-94234c22987,21717,13716,21463,4318,21336,1397,21209,,19812,,17018l,4064c,1143,1397,,4191,127xe" fillcolor="#fffefd" stroked="f" strokeweight="0">
                  <v:stroke miterlimit="83231f" joinstyle="miter"/>
                  <v:path arrowok="t" textboxrect="0,0,88900,120650"/>
                </v:shape>
                <v:shape id="Shape 53" o:spid="_x0000_s1064" style="position:absolute;left:37693;top:21424;width:965;height:1194;visibility:visible;mso-wrap-style:square;v-text-anchor:top" coordsize="9652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" path="m4318,c9525,,14732,126,19939,126v2921,,4318,1144,4318,4064l24257,47878v16129,128,32131,128,48133,c72390,33400,72390,18796,72390,4190v,-2793,1397,-4064,4191,-4064c81915,126,87122,126,92329,126,95250,,96520,1270,96520,4063r,110999c96520,118110,95250,119252,92329,119252v-5207,,-10414,128,-15748,128c73787,119380,72390,118237,72390,115188v,-15366,,-30606,,-45974c56388,69342,40386,69342,24257,69214r,45848c24257,118110,22860,119380,19939,119380v-5207,-128,-10414,-128,-15621,-128c1270,119252,,117983,,114935l,4063c,1143,1270,,4318,xe" fillcolor="#fffefd" stroked="f" strokeweight="0">
                  <v:stroke miterlimit="83231f" joinstyle="miter"/>
                  <v:path arrowok="t" textboxrect="0,0,96520,119380"/>
                </v:shape>
                <v:shape id="Shape 54" o:spid="_x0000_s1065" style="position:absolute;left:38881;top:21412;width:774;height:1206;visibility:visible;mso-wrap-style:square;v-text-anchor:top" coordsize="7747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" path="m72390,127c75438,,76835,1143,76835,4064r,12065c76835,18923,75438,20320,72390,20447v-16129,254,-32258,635,-48514,762l23876,49530v15494,-127,30861,-381,46355,-635c72898,48768,74295,50292,74295,52959r,11303c74295,66929,72898,68453,70231,68580v-15494,254,-30861,508,-46355,762l23876,100076v16510,-254,32893,-508,49276,-889c76073,99187,77470,100330,77470,103124r,12065c77470,118237,76073,119507,73152,119507v-22987,508,-45847,889,-68834,1143c1270,120650,,119507,,116459l,5207c,2413,1270,1143,4191,1143,26924,889,49657,508,72390,127xe" fillcolor="#fffefd" stroked="f" strokeweight="0">
                  <v:stroke miterlimit="83231f" joinstyle="miter"/>
                  <v:path arrowok="t" textboxrect="0,0,77470,120650"/>
                </v:shape>
                <v:shape id="Shape 55" o:spid="_x0000_s1066" style="position:absolute;left:27736;top:22117;width:572;height:1492;visibility:visible;mso-wrap-style:square;v-text-anchor:top" coordsize="57150,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" path="m5080,636c21971,3175,38989,5715,55880,8255r1270,381l57150,30988r-1778,-635c46228,29083,36957,27686,27813,26289r,35814c37211,63500,46482,64898,55753,66167r1397,l57150,87503r-381,-127c47117,85979,37465,84455,27813,83059r,39369c37211,123825,46609,125223,55880,126619r1270,l57150,149225,5080,141351c1397,140716,,139192,,135510l,4573c,1143,1397,,5080,636xe" fillcolor="#fffefd" stroked="f" strokeweight="0">
                  <v:stroke miterlimit="83231f" joinstyle="miter"/>
                  <v:path arrowok="t" textboxrect="0,0,57150,149225"/>
                </v:shape>
                <v:shape id="Shape 56" o:spid="_x0000_s1067" style="position:absolute;left:28308;top:22199;width:571;height:1461;visibility:visible;mso-wrap-style:square;v-text-anchor:top" coordsize="5715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" path="m,l39497,14224v8890,7239,13208,17018,13208,29845c52705,61468,43434,69215,33274,70739v12954,5334,23876,16383,23876,37211c57150,137160,37338,146050,254,140589r-254,l,117983r22479,-1016c27305,114554,29210,109855,29210,102362v,-6858,-1778,-11938,-6350,-15748l,78867,,57404,19304,56261v4191,-2413,5969,-6731,5969,-13208c25273,36830,23495,32258,19177,28829l,22352,,xe" fillcolor="#fffefd" stroked="f" strokeweight="0">
                  <v:stroke miterlimit="83231f" joinstyle="miter"/>
                  <v:path arrowok="t" textboxrect="0,0,57150,146050"/>
                </v:shape>
                <v:shape id="Shape 57" o:spid="_x0000_s1068" style="position:absolute;left:29076;top:22307;width:1124;height:1556;visibility:visible;mso-wrap-style:square;v-text-anchor:top" coordsize="11239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" path="m5080,508v6096,762,12065,1524,18161,2414c26924,3429,28321,4953,28321,8382v,27559,,55245,,82804c28321,110872,36195,122936,56261,125476v19812,2540,27940,-7492,27940,-27178c84201,70739,84201,43180,84201,15494v,-3429,1524,-4571,4953,-4191c95250,12065,101346,12827,107569,13462v3175,508,4826,2032,4826,5461c112395,47372,112395,75692,112395,104140v,34671,-18669,51435,-56134,46736c18669,146050,,124461,,89789l,4573c,1143,1651,,5080,508xe" fillcolor="#fffefd" stroked="f" strokeweight="0">
                  <v:stroke miterlimit="83231f" joinstyle="miter"/>
                  <v:path arrowok="t" textboxrect="0,0,112395,155575"/>
                </v:shape>
                <v:shape id="Shape 58" o:spid="_x0000_s1069" style="position:absolute;left:30403;top:22479;width:1086;height:1517;visibility:visible;mso-wrap-style:square;v-text-anchor:top" coordsize="108585,151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" path="m64770,4318v16764,1778,30480,7620,38100,12954c105791,19303,106934,21082,105791,23749v-1905,3937,-3683,7747,-5461,11684c99060,38353,97282,39115,93472,37084,87757,33909,79121,30607,69215,29590,41910,26670,28702,40386,28702,73278v,32640,13208,49404,41529,52324c80518,126746,89154,124840,94869,122427v3810,-1015,5461,255,6858,3430c103632,130175,105537,134493,107315,138811v1270,2921,,4191,-3048,5715c96901,148590,82677,151765,65786,149987,25019,145669,,118618,,69977,,21336,24638,,64770,4318xe" fillcolor="#fffefd" stroked="f" strokeweight="0">
                  <v:stroke miterlimit="83231f" joinstyle="miter"/>
                  <v:path arrowok="t" textboxrect="0,0,108585,151765"/>
                </v:shape>
                <v:shape id="Shape 59" o:spid="_x0000_s1070" style="position:absolute;left:31667;top:22612;width:1111;height:1505;visibility:visible;mso-wrap-style:square;v-text-anchor:top" coordsize="11112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" path="m5080,381v6096,508,12192,1143,18288,1651c26797,2413,28448,3937,28448,7366r,48387c44450,40894,60325,25908,76327,10795,78613,8636,80137,7112,83820,7493v7112,508,14097,1143,21209,1651c108839,9525,110109,12954,107696,15367,88646,33655,69723,51816,50673,69850v19431,24892,38735,49657,58166,74295c111125,147193,110109,150495,106172,150241v-7112,-635,-14351,-1270,-21463,-1778c81153,148082,79375,145923,77343,143383,61087,122936,44831,102362,28448,81788r,56642c28448,142113,26797,143383,23368,143002v-6096,-508,-12192,-1143,-18288,-1778c1397,140970,,139319,,135763l,4699c,1270,1397,,5080,381xe" fillcolor="#fffefd" stroked="f" strokeweight="0">
                  <v:stroke miterlimit="83231f" joinstyle="miter"/>
                  <v:path arrowok="t" textboxrect="0,0,111125,150495"/>
                </v:shape>
                <v:shape id="Shape 60" o:spid="_x0000_s1071" style="position:absolute;left:32937;top:22720;width:286;height:1429;visibility:visible;mso-wrap-style:square;v-text-anchor:top" coordsize="2857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" path="m4953,254v6096,508,12319,1016,18542,1397c26797,1905,28575,3429,28575,6858r,131191c28575,141605,26797,142875,23495,142622v-6223,-509,-12446,-890,-18542,-1398c1397,140970,,139447,,135890l,4699c,1270,1397,,4953,254xe" fillcolor="#fffefd" stroked="f" strokeweight="0">
                  <v:stroke miterlimit="83231f" joinstyle="miter"/>
                  <v:path arrowok="t" textboxrect="0,0,28575,142875"/>
                </v:shape>
                <v:shape id="Shape 61" o:spid="_x0000_s1072" style="position:absolute;left:33496;top:22764;width:1136;height:1473;visibility:visible;mso-wrap-style:square;v-text-anchor:top" coordsize="11366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" path="m5080,253v5969,382,11811,762,17780,1144c26543,1651,27940,2540,29337,5080,48387,36576,67310,67945,86360,99187r,-89027c86360,6731,87757,5461,91186,5588v5842,381,11684,635,17653,1015c112014,6731,113665,8255,113665,11430r,130937c113665,146050,112014,147320,108839,147193v-6096,-381,-12192,-762,-18288,-1016c87122,145923,85725,144907,84328,142367,65278,111125,46355,79883,27305,48514r,88773c27305,140843,25908,142240,22479,141986v-5842,-381,-11557,-762,-17399,-1143c1397,140589,,139065,,135382l,4699c,1270,1397,,5080,253xe" fillcolor="#fffefd" stroked="f" strokeweight="0">
                  <v:stroke miterlimit="83231f" joinstyle="miter"/>
                  <v:path arrowok="t" textboxrect="0,0,113665,147320"/>
                </v:shape>
                <v:shape id="Shape 62" o:spid="_x0000_s1073" style="position:absolute;left:34848;top:22828;width:1200;height:1486;visibility:visible;mso-wrap-style:square;v-text-anchor:top" coordsize="120015,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" path="m71120,1777v18288,763,32893,6097,41021,11176c115189,14605,116332,16256,115189,19303v-1778,4065,-3429,8129,-5080,12193c108839,34544,107061,35433,103124,33655,96901,30861,87122,27305,74803,26797,42545,25527,28829,38989,28829,72898v,34290,14097,48895,43688,50038c81153,123317,89408,121793,94234,119761r,-35560c86868,83947,79502,83693,72136,83312v-3429,-127,-5080,-1524,-5080,-4826l67056,66294v,-3175,1651,-4954,5080,-4826c86360,62102,100711,62611,114935,62992v3302,127,5080,1778,5080,5207l120015,132461v,3683,-2159,5588,-4445,6858c106045,144652,91059,148590,69342,147701,25527,145923,,122174,,71501,,21336,25781,,71120,1777xe" fillcolor="#fffefd" stroked="f" strokeweight="0">
                  <v:stroke miterlimit="83231f" joinstyle="miter"/>
                  <v:path arrowok="t" textboxrect="0,0,120015,148590"/>
                </v:shape>
                <v:shape id="Shape 63" o:spid="_x0000_s1074" style="position:absolute;left:36296;top:22898;width:1130;height:1428;visibility:visible;mso-wrap-style:square;v-text-anchor:top" coordsize="11303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" path="m5080,127v6096,127,12192,254,18288,508c26797,635,28448,2159,28448,5461r,51562c47244,57531,66040,57912,84836,58166r,-51562c84836,3302,86487,1905,89662,1905v6223,127,12319,254,18542,254c111633,2159,113030,3683,113030,6985r,130937c113030,141478,111633,142875,108204,142875v-6223,-127,-12319,-254,-18542,-254c86487,142494,84836,141097,84836,137541r,-54229c66040,83058,47244,82677,28448,82296r,54102c28448,139954,26797,141351,23368,141224v-6096,-127,-12192,-254,-18288,-508c1397,140716,,139192,,135636l,4699c,1397,1397,,5080,127xe" fillcolor="#fffefd" stroked="f" strokeweight="0">
                  <v:stroke miterlimit="83231f" joinstyle="miter"/>
                  <v:path arrowok="t" textboxrect="0,0,113030,142875"/>
                </v:shape>
                <v:shape id="Shape 64" o:spid="_x0000_s1075" style="position:absolute;left:37572;top:22923;width:661;height:1410;visibility:visible;mso-wrap-style:square;v-text-anchor:top" coordsize="6604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" path="m54610,l66040,r,27686l65913,27686c59182,47371,52578,67056,45847,86740r20193,l66040,110363r-26289,c36703,119126,33528,127889,30480,136652v-1016,2921,-2540,4318,-5715,4318c18161,140970,11557,140843,5080,140843v-3429,,-5080,-2541,-3937,-5716c17018,91694,32766,48133,48514,4572,49530,1524,50673,,54610,xe" fillcolor="#fffefd" stroked="f" strokeweight="0">
                  <v:stroke miterlimit="83231f" joinstyle="miter"/>
                  <v:path arrowok="t" textboxrect="0,0,66040,140970"/>
                </v:shape>
                <v:shape id="Shape 65" o:spid="_x0000_s1076" style="position:absolute;left:38233;top:22923;width:667;height:1410;visibility:visible;mso-wrap-style:square;v-text-anchor:top" coordsize="66675,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" path="m,l11684,v3937,,5207,1651,6223,4572c33782,48133,49657,91694,65405,135127v1270,3175,-381,5588,-3683,5716c55118,140843,48514,140970,41910,140970v-3429,,-4826,-1397,-5842,-4445c32893,127889,29718,119126,26670,110363l,110363,,86740r20320,c13716,67056,7112,47371,508,27686r-508,l,xe" fillcolor="#fffefd" stroked="f" strokeweight="0">
                  <v:stroke miterlimit="83231f" joinstyle="miter"/>
                  <v:path arrowok="t" textboxrect="0,0,66675,140970"/>
                </v:shape>
                <v:shape id="Shape 66" o:spid="_x0000_s1077" style="position:absolute;left:39046;top:22891;width:1365;height:1435;visibility:visible;mso-wrap-style:square;v-text-anchor:top" coordsize="13652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" path="m131445,127v3429,-127,5080,1143,5080,4572l136525,135509v,3556,-1651,5080,-5080,5206c125476,140843,119634,140970,113665,141224v-3429,127,-4826,-1271,-4826,-4826c108839,106552,108839,76708,108839,46863,96774,66548,84709,86106,72771,105664v-1016,1651,-2540,2667,-4572,2794c66040,108458,64643,107442,63754,105918,51816,86868,39751,67818,27686,48768v,29718,,59563,,89408c27686,141732,26035,143128,22860,143256v-5969,,-11811,127,-17780,254c1397,143510,,142113,,138557l,7747c,4318,1397,2921,5080,2921v5715,-127,11557,-127,17272,-254c25400,2667,27051,3428,28321,5334,41656,26543,54991,47752,68199,68834,81534,47117,94869,25400,108204,3556v1270,-2032,2794,-2794,5715,-2921c119761,508,125603,253,131445,127xe" fillcolor="#fffefd" stroked="f" strokeweight="0">
                  <v:stroke miterlimit="83231f" joinstyle="miter"/>
                  <v:path arrowok="t" textboxrect="0,0,136525,143510"/>
                </v:shape>
                <v:shape id="Shape 67" o:spid="_x0000_s1078" style="position:absolute;left:41154;top:22802;width:1029;height:1474;visibility:visible;mso-wrap-style:square;v-text-anchor:top" coordsize="10287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" path="m55118,889c72517,,85979,2667,93980,5842v2794,1143,4191,2540,3048,5842c95377,15875,93853,20066,92329,24384v-1270,3048,-2921,4064,-6604,3175c78486,25146,68961,24003,57785,24638,40513,25527,31877,30480,31877,41148v,11430,11684,14732,27305,20066c81661,69088,102870,75438,102870,103251v,27940,-23114,41529,-54483,43180c29718,147320,13208,144653,4318,140589,1397,139319,,138049,1270,134747v1524,-4318,3175,-8636,4826,-13081c7112,118618,8763,117221,12192,118491v7366,2667,18669,5080,32385,4445c62230,122047,74422,116205,74422,104521,74422,92837,61595,89027,45720,83693,24003,76835,3429,69469,3429,41783,3429,16383,21209,2667,55118,889xe" fillcolor="#fffefd" stroked="f" strokeweight="0">
                  <v:stroke miterlimit="83231f" joinstyle="miter"/>
                  <v:path arrowok="t" textboxrect="0,0,102870,147320"/>
                </v:shape>
                <v:shape id="Shape 68" o:spid="_x0000_s1079" style="position:absolute;left:42322;top:22720;width:1092;height:1498;visibility:visible;mso-wrap-style:square;v-text-anchor:top" coordsize="109220,14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" path="m65151,1143c82042,,95758,3429,103505,7366v2921,1651,4064,3175,2921,6096c104521,17653,102743,21844,100838,26036v-1143,3175,-3048,4317,-6858,2920c88265,26798,79629,25019,69596,25781,42291,27686,28829,43815,28829,76709v,32639,13462,47116,41783,45084c81026,121031,89789,117602,95377,114173v3937,-1650,5461,-635,6985,2287c104267,120397,106172,124461,107950,128398v1270,2793,,4317,-3048,6350c97409,140081,83185,145797,66167,146939,25146,149861,,127254,,78486,,29718,24765,4064,65151,1143xe" fillcolor="#fffefd" stroked="f" strokeweight="0">
                  <v:stroke miterlimit="83231f" joinstyle="miter"/>
                  <v:path arrowok="t" textboxrect="0,0,109220,149861"/>
                </v:shape>
                <v:shape id="Shape 69" o:spid="_x0000_s1080" style="position:absolute;left:43592;top:22612;width:1131;height:1505;visibility:visible;mso-wrap-style:square;v-text-anchor:top" coordsize="113030,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" path="m108204,381v3429,-381,4826,889,4826,4318l113030,135636v,3683,-1397,5207,-4826,5461c101981,141732,95885,142240,89662,142875v-3175,254,-4826,-889,-4826,-4572l84836,84074c66040,85852,47244,87503,28448,89027r,54229c28448,146939,26797,148463,23368,148717v-6096,508,-12192,1016,-18288,1524c1397,150495,,149225,,145542,,101981,,58293,,14605,,11176,1397,9652,5080,9398,11176,8890,17272,8382,23368,7874v3429,-254,5080,1016,5080,4445l28448,63881c47244,62357,66040,60706,84836,58928r,-51689c84836,3937,86487,2413,89662,2032,95885,1524,101981,889,108204,381xe" fillcolor="#fffefd" stroked="f" strokeweight="0">
                  <v:stroke miterlimit="83231f" joinstyle="miter"/>
                  <v:path arrowok="t" textboxrect="0,0,113030,150495"/>
                </v:shape>
                <v:shape id="Shape 70" o:spid="_x0000_s1081" style="position:absolute;left:44932;top:22504;width:629;height:1499;visibility:visible;mso-wrap-style:square;v-text-anchor:top" coordsize="6286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" path="m62865,r,24511l37211,39243v-5715,8763,-8509,21082,-8509,37210c28702,92583,31496,104394,37211,111887r25654,9144l62865,145542r-127,c23368,149860,,128143,,79501,,55118,5842,36322,16637,22987l62865,xe" fillcolor="#fffefd" stroked="f" strokeweight="0">
                  <v:stroke miterlimit="83231f" joinstyle="miter"/>
                  <v:path arrowok="t" textboxrect="0,0,62865,149860"/>
                </v:shape>
                <v:shape id="Shape 71" o:spid="_x0000_s1082" style="position:absolute;left:45561;top:22459;width:635;height:1499;visibility:visible;mso-wrap-style:square;v-text-anchor:top" coordsize="6350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" path="m127,4318c40005,,63500,21336,63500,69977v,24384,-5842,43307,-16764,56642l,149860,,125476r127,c23114,122936,34417,105664,34417,73406,34417,41148,23114,26289,127,28829r-127,l,4445,127,4318xe" fillcolor="#fffefd" stroked="f" strokeweight="0">
                  <v:stroke miterlimit="83231f" joinstyle="miter"/>
                  <v:path arrowok="t" textboxrect="0,0,63500,149860"/>
                </v:shape>
                <v:shape id="Shape 72" o:spid="_x0000_s1083" style="position:absolute;left:46348;top:22332;width:629;height:1505;visibility:visible;mso-wrap-style:square;v-text-anchor:top" coordsize="6286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" path="m62865,r,24384l37211,39751v-5715,8763,-8509,21336,-8509,37338c28702,93218,31496,104902,37211,112268r25654,8636l62865,145288r-127,127c23368,150495,,129286,,80645,,56388,5842,37465,16637,24003l62865,xe" fillcolor="#fffefd" stroked="f" strokeweight="0">
                  <v:stroke miterlimit="83231f" joinstyle="miter"/>
                  <v:path arrowok="t" textboxrect="0,0,62865,150495"/>
                </v:shape>
                <v:shape id="Shape 73" o:spid="_x0000_s1084" style="position:absolute;left:46977;top:22282;width:635;height:1505;visibility:visible;mso-wrap-style:square;v-text-anchor:top" coordsize="63500,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" path="m,5207r127,c40005,,63500,20827,63500,69469v,24256,-5842,43180,-16764,56768l,150495,,126111r127,c23114,123189,34417,105537,34417,73406,34417,41275,23114,26543,127,29590r-127,l,5207xe" fillcolor="#fffefd" stroked="f" strokeweight="0">
                  <v:stroke miterlimit="83231f" joinstyle="miter"/>
                  <v:path arrowok="t" textboxrect="0,0,63500,150495"/>
                </v:shape>
                <v:shape id="Shape 74" o:spid="_x0000_s1085" style="position:absolute;left:47815;top:22205;width:876;height:1442;visibility:visible;mso-wrap-style:square;v-text-anchor:top" coordsize="8763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" path="m23241,508c26670,,28321,1143,28321,4572r,110490c46355,112522,64516,109728,82550,106934v3429,-508,5080,762,5080,4064l87630,126365v,3556,-1651,5207,-5080,5715c56769,136144,30861,139954,5080,143637,1397,144145,,143002,,139319l,8636c,5207,1397,3683,5080,3175,11176,2286,17145,1397,23241,508xe" fillcolor="#fffefd" stroked="f" strokeweight="0">
                  <v:stroke miterlimit="83231f" joinstyle="miter"/>
                  <v:path arrowok="t" textboxrect="0,0,87630,144145"/>
                </v:shape>
                <w10:wrap type="topAndBottom" anchorx="page" anchory="page"/>
              </v:group>
            </w:pict>
          </mc:Fallback>
        </mc:AlternateContent>
      </w:r>
      <w:r w:rsidR="005F106C">
        <w:rPr>
          <w:b/>
          <w:sz w:val="44"/>
        </w:rPr>
        <w:t>SPECIALIST</w:t>
      </w:r>
      <w:r w:rsidR="003657A8">
        <w:rPr>
          <w:b/>
          <w:sz w:val="44"/>
        </w:rPr>
        <w:t xml:space="preserve"> </w:t>
      </w:r>
      <w:r w:rsidR="005F106C">
        <w:rPr>
          <w:b/>
          <w:sz w:val="44"/>
        </w:rPr>
        <w:t>TEACHING</w:t>
      </w:r>
      <w:r w:rsidR="00520D9F" w:rsidRPr="00520D9F">
        <w:rPr>
          <w:b/>
          <w:sz w:val="44"/>
        </w:rPr>
        <w:t xml:space="preserve"> ASSISTANT</w:t>
      </w:r>
      <w:r w:rsidR="005F106C">
        <w:rPr>
          <w:b/>
          <w:sz w:val="44"/>
        </w:rPr>
        <w:t xml:space="preserve"> FOR THE </w:t>
      </w:r>
      <w:r w:rsidR="00461FD0">
        <w:rPr>
          <w:b/>
          <w:sz w:val="44"/>
        </w:rPr>
        <w:t>SPECIALIST</w:t>
      </w:r>
      <w:r w:rsidR="005F106C">
        <w:rPr>
          <w:b/>
          <w:sz w:val="44"/>
        </w:rPr>
        <w:t xml:space="preserve"> PROVISION</w:t>
      </w:r>
    </w:p>
    <w:p w14:paraId="0AF61E94" w14:textId="77777777" w:rsidR="00D037D6" w:rsidRDefault="00DB2CCF">
      <w:pPr>
        <w:spacing w:after="0" w:line="259" w:lineRule="auto"/>
        <w:ind w:left="199" w:firstLine="0"/>
        <w:jc w:val="center"/>
      </w:pPr>
      <w:r>
        <w:rPr>
          <w:rFonts w:ascii="Times New Roman" w:eastAsia="Times New Roman" w:hAnsi="Times New Roman" w:cs="Times New Roman"/>
          <w:sz w:val="24"/>
        </w:rPr>
        <w:t xml:space="preserve"> </w:t>
      </w:r>
    </w:p>
    <w:p w14:paraId="1EFFDA80" w14:textId="77777777" w:rsidR="00D037D6" w:rsidRDefault="00DB2CCF">
      <w:pPr>
        <w:spacing w:after="0" w:line="259" w:lineRule="auto"/>
        <w:ind w:left="199" w:firstLine="0"/>
        <w:jc w:val="center"/>
      </w:pPr>
      <w:r>
        <w:rPr>
          <w:rFonts w:ascii="Times New Roman" w:eastAsia="Times New Roman" w:hAnsi="Times New Roman" w:cs="Times New Roman"/>
          <w:sz w:val="24"/>
        </w:rPr>
        <w:t xml:space="preserve"> </w:t>
      </w:r>
    </w:p>
    <w:tbl>
      <w:tblPr>
        <w:tblW w:w="0" w:type="auto"/>
        <w:tblInd w:w="10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490"/>
      </w:tblGrid>
      <w:tr w:rsidR="005E7B8A" w:rsidRPr="00620B12" w14:paraId="749F8C20" w14:textId="77777777" w:rsidTr="00A275D1">
        <w:tc>
          <w:tcPr>
            <w:tcW w:w="10490" w:type="dxa"/>
            <w:shd w:val="clear" w:color="auto" w:fill="auto"/>
          </w:tcPr>
          <w:p w14:paraId="586E25F5" w14:textId="77777777" w:rsidR="005E7B8A" w:rsidRPr="00620B12" w:rsidRDefault="005E7B8A" w:rsidP="00A275D1">
            <w:pPr>
              <w:ind w:left="2880" w:hanging="2880"/>
              <w:rPr>
                <w:b/>
                <w:sz w:val="16"/>
                <w:szCs w:val="16"/>
              </w:rPr>
            </w:pPr>
          </w:p>
          <w:p w14:paraId="14B31075" w14:textId="77777777" w:rsidR="005E7B8A" w:rsidRPr="00620B12" w:rsidRDefault="005E7B8A" w:rsidP="00A275D1">
            <w:pPr>
              <w:ind w:left="2880" w:hanging="2880"/>
            </w:pPr>
            <w:r w:rsidRPr="001F67F3">
              <w:rPr>
                <w:b/>
              </w:rPr>
              <w:t>GRADE:</w:t>
            </w:r>
            <w:r w:rsidRPr="001F67F3">
              <w:rPr>
                <w:b/>
              </w:rPr>
              <w:tab/>
            </w:r>
            <w:r w:rsidRPr="001F67F3">
              <w:t xml:space="preserve">Bucks Pay Range </w:t>
            </w:r>
            <w:r>
              <w:t>4</w:t>
            </w:r>
            <w:r w:rsidRPr="001F67F3">
              <w:t xml:space="preserve"> </w:t>
            </w:r>
            <w:r>
              <w:t xml:space="preserve"> </w:t>
            </w:r>
          </w:p>
          <w:p w14:paraId="348B13EC" w14:textId="77777777" w:rsidR="005E7B8A" w:rsidRPr="00620B12" w:rsidRDefault="005E7B8A" w:rsidP="00A275D1">
            <w:pPr>
              <w:ind w:left="2880" w:hanging="2880"/>
              <w:rPr>
                <w:sz w:val="16"/>
                <w:szCs w:val="16"/>
              </w:rPr>
            </w:pPr>
          </w:p>
          <w:p w14:paraId="56882025" w14:textId="77777777" w:rsidR="005E7B8A" w:rsidRPr="00D329F8" w:rsidRDefault="005E7B8A" w:rsidP="00A275D1">
            <w:pPr>
              <w:ind w:left="2880" w:hanging="2880"/>
            </w:pPr>
            <w:r w:rsidRPr="00620B12">
              <w:rPr>
                <w:b/>
              </w:rPr>
              <w:t>HOURS:</w:t>
            </w:r>
            <w:r w:rsidRPr="00620B12">
              <w:rPr>
                <w:b/>
              </w:rPr>
              <w:tab/>
            </w:r>
            <w:r>
              <w:t>37</w:t>
            </w:r>
            <w:r w:rsidRPr="00D329F8">
              <w:t xml:space="preserve"> hours per week, </w:t>
            </w:r>
            <w:r>
              <w:t>39</w:t>
            </w:r>
            <w:r w:rsidRPr="00D329F8">
              <w:t xml:space="preserve"> weeks per year - Permanent</w:t>
            </w:r>
          </w:p>
          <w:p w14:paraId="3F461C5C" w14:textId="77777777" w:rsidR="005E7B8A" w:rsidRDefault="005E7B8A" w:rsidP="00A275D1">
            <w:r>
              <w:t xml:space="preserve">                                             </w:t>
            </w:r>
            <w:r w:rsidRPr="00D329F8">
              <w:t>(Term time, plus 5 Inset Days)</w:t>
            </w:r>
          </w:p>
          <w:p w14:paraId="7FBAC4FE" w14:textId="77777777" w:rsidR="005E7B8A" w:rsidRPr="00620B12" w:rsidRDefault="005E7B8A" w:rsidP="00A275D1">
            <w:pPr>
              <w:rPr>
                <w:sz w:val="16"/>
                <w:szCs w:val="16"/>
              </w:rPr>
            </w:pPr>
          </w:p>
          <w:p w14:paraId="3B2440BB" w14:textId="77777777" w:rsidR="005E7B8A" w:rsidRPr="00620B12" w:rsidRDefault="005E7B8A" w:rsidP="00A275D1">
            <w:pPr>
              <w:ind w:left="2880" w:hanging="2880"/>
            </w:pPr>
            <w:r w:rsidRPr="00620B12">
              <w:rPr>
                <w:b/>
              </w:rPr>
              <w:t>ACCOUNTABLE TO</w:t>
            </w:r>
            <w:r w:rsidRPr="00620B12">
              <w:t xml:space="preserve">: </w:t>
            </w:r>
            <w:r w:rsidRPr="00620B12">
              <w:tab/>
            </w:r>
            <w:r w:rsidR="00B47BAF">
              <w:t>SENCO</w:t>
            </w:r>
            <w:r w:rsidR="004E7B26">
              <w:t>/Senior Lead</w:t>
            </w:r>
            <w:r w:rsidR="00B47BAF">
              <w:t xml:space="preserve"> </w:t>
            </w:r>
          </w:p>
          <w:p w14:paraId="78D41488" w14:textId="77777777" w:rsidR="005E7B8A" w:rsidRPr="00620B12" w:rsidRDefault="005E7B8A" w:rsidP="00A275D1">
            <w:pPr>
              <w:rPr>
                <w:sz w:val="16"/>
                <w:szCs w:val="16"/>
              </w:rPr>
            </w:pPr>
          </w:p>
          <w:p w14:paraId="7B2493FF" w14:textId="6331409D" w:rsidR="005E7B8A" w:rsidRPr="00620B12" w:rsidRDefault="005E7B8A" w:rsidP="00A275D1">
            <w:pPr>
              <w:ind w:left="2880" w:hanging="2880"/>
              <w:rPr>
                <w:b/>
              </w:rPr>
            </w:pPr>
            <w:r w:rsidRPr="00620B12">
              <w:rPr>
                <w:b/>
              </w:rPr>
              <w:t>ACCOUNTABLE FOR:</w:t>
            </w:r>
            <w:r w:rsidRPr="00620B12">
              <w:rPr>
                <w:b/>
              </w:rPr>
              <w:tab/>
            </w:r>
            <w:r>
              <w:t xml:space="preserve">Supporting pupils within the </w:t>
            </w:r>
            <w:r w:rsidR="00461FD0">
              <w:t>Specialist</w:t>
            </w:r>
            <w:r w:rsidR="005F106C">
              <w:t xml:space="preserve"> Provision at The Buckingham School.</w:t>
            </w:r>
          </w:p>
          <w:p w14:paraId="454EA1BC" w14:textId="77777777" w:rsidR="005E7B8A" w:rsidRPr="00620B12" w:rsidRDefault="005E7B8A" w:rsidP="00A275D1">
            <w:pPr>
              <w:ind w:left="-2880" w:right="-2774"/>
              <w:rPr>
                <w:b/>
                <w:sz w:val="16"/>
                <w:szCs w:val="16"/>
              </w:rPr>
            </w:pPr>
          </w:p>
        </w:tc>
      </w:tr>
    </w:tbl>
    <w:p w14:paraId="27CF97DF" w14:textId="77777777" w:rsidR="005E7B8A" w:rsidRDefault="005E7B8A" w:rsidP="00520D9F">
      <w:pPr>
        <w:spacing w:after="0" w:line="259" w:lineRule="auto"/>
        <w:ind w:left="168" w:firstLine="0"/>
        <w:jc w:val="left"/>
        <w:rPr>
          <w:b/>
        </w:rPr>
      </w:pPr>
    </w:p>
    <w:p w14:paraId="6201FD62" w14:textId="77777777" w:rsidR="00D037D6" w:rsidRPr="00520D9F" w:rsidRDefault="00DB2CCF" w:rsidP="00520D9F">
      <w:pPr>
        <w:spacing w:after="0" w:line="259" w:lineRule="auto"/>
        <w:ind w:left="168" w:firstLine="0"/>
        <w:jc w:val="left"/>
        <w:rPr>
          <w:b/>
        </w:rPr>
      </w:pPr>
      <w:r w:rsidRPr="00520D9F">
        <w:rPr>
          <w:b/>
        </w:rPr>
        <w:t xml:space="preserve">Purpose of the Job  </w:t>
      </w:r>
    </w:p>
    <w:p w14:paraId="01627B5C" w14:textId="77777777" w:rsidR="00D037D6" w:rsidRDefault="00DB2CCF">
      <w:pPr>
        <w:spacing w:after="79" w:line="259" w:lineRule="auto"/>
        <w:ind w:left="139" w:right="-26" w:firstLine="0"/>
        <w:jc w:val="left"/>
      </w:pPr>
      <w:r>
        <w:rPr>
          <w:rFonts w:ascii="Calibri" w:eastAsia="Calibri" w:hAnsi="Calibri" w:cs="Calibri"/>
          <w:noProof/>
        </w:rPr>
        <mc:AlternateContent>
          <mc:Choice Requires="wpg">
            <w:drawing>
              <wp:inline distT="0" distB="0" distL="0" distR="0" wp14:anchorId="43FF8E00" wp14:editId="3DF77310">
                <wp:extent cx="6879082" cy="6096"/>
                <wp:effectExtent l="0" t="0" r="0" b="0"/>
                <wp:docPr id="6293" name="Group 6293"/>
                <wp:cNvGraphicFramePr/>
                <a:graphic xmlns:a="http://schemas.openxmlformats.org/drawingml/2006/main">
                  <a:graphicData uri="http://schemas.microsoft.com/office/word/2010/wordprocessingGroup">
                    <wpg:wgp>
                      <wpg:cNvGrpSpPr/>
                      <wpg:grpSpPr>
                        <a:xfrm>
                          <a:off x="0" y="0"/>
                          <a:ext cx="6879082" cy="6096"/>
                          <a:chOff x="0" y="0"/>
                          <a:chExt cx="6879082" cy="6096"/>
                        </a:xfrm>
                      </wpg:grpSpPr>
                      <wps:wsp>
                        <wps:cNvPr id="8176" name="Shape 8176"/>
                        <wps:cNvSpPr/>
                        <wps:spPr>
                          <a:xfrm>
                            <a:off x="0" y="0"/>
                            <a:ext cx="6879082" cy="9144"/>
                          </a:xfrm>
                          <a:custGeom>
                            <a:avLst/>
                            <a:gdLst/>
                            <a:ahLst/>
                            <a:cxnLst/>
                            <a:rect l="0" t="0" r="0" b="0"/>
                            <a:pathLst>
                              <a:path w="6879082" h="9144">
                                <a:moveTo>
                                  <a:pt x="0" y="0"/>
                                </a:moveTo>
                                <a:lnTo>
                                  <a:pt x="6879082" y="0"/>
                                </a:lnTo>
                                <a:lnTo>
                                  <a:pt x="68790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3298FF15" id="Group 6293" o:spid="_x0000_s1026" style="width:541.65pt;height:.5pt;mso-position-horizontal-relative:char;mso-position-vertical-relative:line" coordsize="687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">
                <v:shape id="Shape 8176" o:spid="_x0000_s1027" style="position:absolute;width:68790;height:91;visibility:visible;mso-wrap-style:square;v-text-anchor:top" coordsize="68790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" path="m,l6879082,r,9144l,9144,,e" fillcolor="black" stroked="f" strokeweight="0">
                  <v:stroke miterlimit="83231f" joinstyle="miter"/>
                  <v:path arrowok="t" textboxrect="0,0,6879082,9144"/>
                </v:shape>
                <w10:anchorlock/>
              </v:group>
            </w:pict>
          </mc:Fallback>
        </mc:AlternateContent>
      </w:r>
    </w:p>
    <w:p w14:paraId="462C96A1" w14:textId="77777777" w:rsidR="00461FD0" w:rsidRPr="008842FD" w:rsidRDefault="00461FD0" w:rsidP="00461FD0">
      <w:pPr>
        <w:numPr>
          <w:ilvl w:val="0"/>
          <w:numId w:val="1"/>
        </w:numPr>
        <w:pBdr>
          <w:top w:val="single" w:sz="2" w:space="0" w:color="E5E7EB"/>
          <w:left w:val="single" w:sz="2" w:space="0" w:color="E5E7EB"/>
          <w:bottom w:val="single" w:sz="2" w:space="0" w:color="E5E7EB"/>
          <w:right w:val="single" w:sz="2" w:space="0" w:color="E5E7EB"/>
        </w:pBdr>
        <w:spacing w:beforeAutospacing="1" w:after="0" w:afterAutospacing="1" w:line="240" w:lineRule="auto"/>
        <w:jc w:val="left"/>
        <w:rPr>
          <w:rFonts w:eastAsia="Times New Roman"/>
          <w:color w:val="auto"/>
        </w:rPr>
      </w:pPr>
      <w:r w:rsidRPr="008842FD">
        <w:rPr>
          <w:rFonts w:eastAsia="Times New Roman"/>
          <w:color w:val="auto"/>
          <w:bdr w:val="single" w:sz="2" w:space="0" w:color="E5E7EB" w:frame="1"/>
        </w:rPr>
        <w:t>Assist pupils with learning activities, adapting support to individual needs under teacher guidance</w:t>
      </w:r>
    </w:p>
    <w:p w14:paraId="379B6838" w14:textId="77777777" w:rsidR="00461FD0" w:rsidRPr="008842FD" w:rsidRDefault="00461FD0" w:rsidP="00461FD0">
      <w:pPr>
        <w:numPr>
          <w:ilvl w:val="0"/>
          <w:numId w:val="1"/>
        </w:numPr>
        <w:pBdr>
          <w:top w:val="single" w:sz="2" w:space="0" w:color="E5E7EB"/>
          <w:left w:val="single" w:sz="2" w:space="0" w:color="E5E7EB"/>
          <w:bottom w:val="single" w:sz="2" w:space="0" w:color="E5E7EB"/>
          <w:right w:val="single" w:sz="2" w:space="0" w:color="E5E7EB"/>
        </w:pBdr>
        <w:spacing w:beforeAutospacing="1" w:after="0" w:afterAutospacing="1" w:line="240" w:lineRule="auto"/>
        <w:jc w:val="left"/>
        <w:rPr>
          <w:rFonts w:eastAsia="Times New Roman"/>
          <w:color w:val="auto"/>
        </w:rPr>
      </w:pPr>
      <w:r w:rsidRPr="008842FD">
        <w:rPr>
          <w:rFonts w:eastAsia="Times New Roman"/>
          <w:color w:val="auto"/>
          <w:bdr w:val="single" w:sz="2" w:space="0" w:color="E5E7EB" w:frame="1"/>
        </w:rPr>
        <w:t xml:space="preserve">Support pupils’ social, emotional, and behavioural development using trauma-informed approaches through the THRIVE approach.  </w:t>
      </w:r>
    </w:p>
    <w:p w14:paraId="5FF9FBFE" w14:textId="61A9DD45" w:rsidR="00461FD0" w:rsidRPr="008842FD" w:rsidRDefault="00461FD0" w:rsidP="00461FD0">
      <w:pPr>
        <w:numPr>
          <w:ilvl w:val="0"/>
          <w:numId w:val="1"/>
        </w:numPr>
        <w:pBdr>
          <w:top w:val="single" w:sz="2" w:space="0" w:color="E5E7EB"/>
          <w:left w:val="single" w:sz="2" w:space="0" w:color="E5E7EB"/>
          <w:bottom w:val="single" w:sz="2" w:space="0" w:color="E5E7EB"/>
          <w:right w:val="single" w:sz="2" w:space="0" w:color="E5E7EB"/>
        </w:pBdr>
        <w:spacing w:beforeAutospacing="1" w:after="0" w:afterAutospacing="1" w:line="240" w:lineRule="auto"/>
        <w:jc w:val="left"/>
        <w:rPr>
          <w:rFonts w:eastAsia="Times New Roman"/>
          <w:color w:val="auto"/>
        </w:rPr>
      </w:pPr>
      <w:r w:rsidRPr="008842FD">
        <w:rPr>
          <w:rFonts w:eastAsia="Times New Roman"/>
          <w:color w:val="auto"/>
          <w:bdr w:val="single" w:sz="2" w:space="0" w:color="E5E7EB" w:frame="1"/>
        </w:rPr>
        <w:t xml:space="preserve">Help manage behaviour in line with the specialist provision’s attendance, achievement and behaviour policies.  </w:t>
      </w:r>
    </w:p>
    <w:p w14:paraId="14451C56" w14:textId="77777777" w:rsidR="00461FD0" w:rsidRPr="008842FD" w:rsidRDefault="00461FD0" w:rsidP="00461FD0">
      <w:pPr>
        <w:numPr>
          <w:ilvl w:val="0"/>
          <w:numId w:val="1"/>
        </w:numPr>
        <w:pBdr>
          <w:top w:val="single" w:sz="2" w:space="0" w:color="E5E7EB"/>
          <w:left w:val="single" w:sz="2" w:space="0" w:color="E5E7EB"/>
          <w:bottom w:val="single" w:sz="2" w:space="0" w:color="E5E7EB"/>
          <w:right w:val="single" w:sz="2" w:space="0" w:color="E5E7EB"/>
        </w:pBdr>
        <w:spacing w:beforeAutospacing="1" w:after="0" w:afterAutospacing="1" w:line="240" w:lineRule="auto"/>
        <w:jc w:val="left"/>
        <w:rPr>
          <w:rFonts w:eastAsia="Times New Roman"/>
          <w:color w:val="auto"/>
        </w:rPr>
      </w:pPr>
      <w:r w:rsidRPr="008842FD">
        <w:rPr>
          <w:rFonts w:eastAsia="Times New Roman"/>
          <w:color w:val="auto"/>
          <w:bdr w:val="single" w:sz="2" w:space="0" w:color="E5E7EB" w:frame="1"/>
        </w:rPr>
        <w:t>Encourage pupil engagement and independence in learning tasks</w:t>
      </w:r>
    </w:p>
    <w:p w14:paraId="3A5CD9A6" w14:textId="77777777" w:rsidR="00461FD0" w:rsidRPr="008842FD" w:rsidRDefault="00461FD0" w:rsidP="00461FD0">
      <w:pPr>
        <w:numPr>
          <w:ilvl w:val="0"/>
          <w:numId w:val="1"/>
        </w:numPr>
        <w:pBdr>
          <w:top w:val="single" w:sz="2" w:space="0" w:color="E5E7EB"/>
          <w:left w:val="single" w:sz="2" w:space="0" w:color="E5E7EB"/>
          <w:bottom w:val="single" w:sz="2" w:space="0" w:color="E5E7EB"/>
          <w:right w:val="single" w:sz="2" w:space="0" w:color="E5E7EB"/>
        </w:pBdr>
        <w:spacing w:beforeAutospacing="1" w:after="0" w:afterAutospacing="1" w:line="240" w:lineRule="auto"/>
        <w:jc w:val="left"/>
        <w:rPr>
          <w:rFonts w:eastAsia="Times New Roman"/>
          <w:color w:val="auto"/>
        </w:rPr>
      </w:pPr>
      <w:r w:rsidRPr="008842FD">
        <w:rPr>
          <w:rFonts w:eastAsia="Times New Roman"/>
          <w:color w:val="auto"/>
          <w:bdr w:val="single" w:sz="2" w:space="0" w:color="E5E7EB" w:frame="1"/>
        </w:rPr>
        <w:t>Assist with classroom organisation and preparation of resources</w:t>
      </w:r>
    </w:p>
    <w:p w14:paraId="171676F2" w14:textId="77777777" w:rsidR="00461FD0" w:rsidRPr="008842FD" w:rsidRDefault="00461FD0" w:rsidP="00461FD0">
      <w:pPr>
        <w:numPr>
          <w:ilvl w:val="0"/>
          <w:numId w:val="1"/>
        </w:numPr>
        <w:pBdr>
          <w:top w:val="single" w:sz="2" w:space="0" w:color="E5E7EB"/>
          <w:left w:val="single" w:sz="2" w:space="0" w:color="E5E7EB"/>
          <w:bottom w:val="single" w:sz="2" w:space="0" w:color="E5E7EB"/>
          <w:right w:val="single" w:sz="2" w:space="0" w:color="E5E7EB"/>
        </w:pBdr>
        <w:spacing w:beforeAutospacing="1" w:after="0" w:afterAutospacing="1" w:line="240" w:lineRule="auto"/>
        <w:jc w:val="left"/>
        <w:rPr>
          <w:rFonts w:eastAsia="Times New Roman"/>
          <w:color w:val="auto"/>
        </w:rPr>
      </w:pPr>
      <w:r w:rsidRPr="008842FD">
        <w:rPr>
          <w:rFonts w:eastAsia="Times New Roman"/>
          <w:color w:val="auto"/>
          <w:bdr w:val="single" w:sz="2" w:space="0" w:color="E5E7EB" w:frame="1"/>
        </w:rPr>
        <w:t>Support record-keeping and monitoring of pupil progress as directed</w:t>
      </w:r>
    </w:p>
    <w:p w14:paraId="53DDD9E2" w14:textId="77777777" w:rsidR="00461FD0" w:rsidRPr="008842FD" w:rsidRDefault="00461FD0" w:rsidP="00461FD0">
      <w:pPr>
        <w:numPr>
          <w:ilvl w:val="0"/>
          <w:numId w:val="1"/>
        </w:numPr>
        <w:pBdr>
          <w:top w:val="single" w:sz="2" w:space="0" w:color="E5E7EB"/>
          <w:left w:val="single" w:sz="2" w:space="0" w:color="E5E7EB"/>
          <w:bottom w:val="single" w:sz="2" w:space="0" w:color="E5E7EB"/>
          <w:right w:val="single" w:sz="2" w:space="0" w:color="E5E7EB"/>
        </w:pBdr>
        <w:spacing w:beforeAutospacing="1" w:after="0" w:afterAutospacing="1" w:line="240" w:lineRule="auto"/>
        <w:jc w:val="left"/>
        <w:rPr>
          <w:rFonts w:eastAsia="Times New Roman"/>
          <w:color w:val="auto"/>
        </w:rPr>
      </w:pPr>
      <w:r w:rsidRPr="008842FD">
        <w:rPr>
          <w:rFonts w:eastAsia="Times New Roman"/>
          <w:color w:val="auto"/>
          <w:bdr w:val="single" w:sz="2" w:space="0" w:color="E5E7EB" w:frame="1"/>
        </w:rPr>
        <w:t>Help maintain a clean, safe, and orderly learning environment</w:t>
      </w:r>
    </w:p>
    <w:p w14:paraId="07864C5F" w14:textId="00FCA73F" w:rsidR="00461FD0" w:rsidRPr="008842FD" w:rsidRDefault="00461FD0" w:rsidP="00461FD0">
      <w:pPr>
        <w:numPr>
          <w:ilvl w:val="0"/>
          <w:numId w:val="1"/>
        </w:numPr>
        <w:ind w:hanging="283"/>
        <w:rPr>
          <w:color w:val="auto"/>
        </w:rPr>
      </w:pPr>
      <w:r w:rsidRPr="008842FD">
        <w:rPr>
          <w:rFonts w:eastAsia="Times New Roman"/>
          <w:color w:val="auto"/>
          <w:bdr w:val="single" w:sz="2" w:space="0" w:color="E5E7EB" w:frame="1"/>
        </w:rPr>
        <w:t>Deliver 1:1 and small group THRIVE interventions</w:t>
      </w:r>
    </w:p>
    <w:p w14:paraId="1A20BCF7" w14:textId="77777777" w:rsidR="00461FD0" w:rsidRPr="00461FD0" w:rsidRDefault="00461FD0" w:rsidP="00461FD0">
      <w:pPr>
        <w:numPr>
          <w:ilvl w:val="0"/>
          <w:numId w:val="1"/>
        </w:numPr>
        <w:ind w:hanging="283"/>
      </w:pPr>
      <w:r w:rsidRPr="00461FD0">
        <w:t xml:space="preserve">To effectively support the day-to-day teaching in the Specialist Provision, to support students in regulating their behaviours, reflecting and acknowledging how to use strategies for future events, and make academic and pastoral progress. </w:t>
      </w:r>
    </w:p>
    <w:p w14:paraId="74FE1C61" w14:textId="77777777" w:rsidR="00461FD0" w:rsidRPr="00461FD0" w:rsidRDefault="00461FD0" w:rsidP="00461FD0">
      <w:pPr>
        <w:numPr>
          <w:ilvl w:val="0"/>
          <w:numId w:val="1"/>
        </w:numPr>
        <w:ind w:hanging="283"/>
      </w:pPr>
      <w:r w:rsidRPr="00461FD0">
        <w:t xml:space="preserve">To support the learning and inclusion of pupils with Educational Health Care plans and develop a sense of belonging and good attendance at The Buckingham School. </w:t>
      </w:r>
    </w:p>
    <w:p w14:paraId="12DB1D14" w14:textId="5ADC7F4C" w:rsidR="00D037D6" w:rsidRDefault="00D037D6" w:rsidP="00461FD0">
      <w:pPr>
        <w:pStyle w:val="ListParagraph"/>
        <w:numPr>
          <w:ilvl w:val="0"/>
          <w:numId w:val="1"/>
        </w:numPr>
        <w:spacing w:after="0" w:line="259" w:lineRule="auto"/>
        <w:jc w:val="left"/>
      </w:pPr>
    </w:p>
    <w:p w14:paraId="7AF746D4" w14:textId="77777777" w:rsidR="00D037D6" w:rsidRDefault="00DB2CCF">
      <w:pPr>
        <w:pStyle w:val="Heading1"/>
        <w:ind w:left="163"/>
      </w:pPr>
      <w:r>
        <w:t xml:space="preserve">Duties  </w:t>
      </w:r>
    </w:p>
    <w:p w14:paraId="7B65268D" w14:textId="77777777" w:rsidR="00520D9F" w:rsidRDefault="00DB2CCF" w:rsidP="00520D9F">
      <w:pPr>
        <w:spacing w:after="79" w:line="259" w:lineRule="auto"/>
        <w:ind w:left="139" w:right="-26" w:firstLine="0"/>
        <w:jc w:val="left"/>
      </w:pPr>
      <w:r>
        <w:rPr>
          <w:rFonts w:ascii="Calibri" w:eastAsia="Calibri" w:hAnsi="Calibri" w:cs="Calibri"/>
          <w:noProof/>
        </w:rPr>
        <mc:AlternateContent>
          <mc:Choice Requires="wpg">
            <w:drawing>
              <wp:inline distT="0" distB="0" distL="0" distR="0" wp14:anchorId="5905F737" wp14:editId="54E9E0FB">
                <wp:extent cx="6879082" cy="6096"/>
                <wp:effectExtent l="0" t="0" r="0" b="0"/>
                <wp:docPr id="6294" name="Group 6294"/>
                <wp:cNvGraphicFramePr/>
                <a:graphic xmlns:a="http://schemas.openxmlformats.org/drawingml/2006/main">
                  <a:graphicData uri="http://schemas.microsoft.com/office/word/2010/wordprocessingGroup">
                    <wpg:wgp>
                      <wpg:cNvGrpSpPr/>
                      <wpg:grpSpPr>
                        <a:xfrm>
                          <a:off x="0" y="0"/>
                          <a:ext cx="6879082" cy="6096"/>
                          <a:chOff x="0" y="0"/>
                          <a:chExt cx="6879082" cy="6096"/>
                        </a:xfrm>
                      </wpg:grpSpPr>
                      <wps:wsp>
                        <wps:cNvPr id="8178" name="Shape 8178"/>
                        <wps:cNvSpPr/>
                        <wps:spPr>
                          <a:xfrm>
                            <a:off x="0" y="0"/>
                            <a:ext cx="6879082" cy="9144"/>
                          </a:xfrm>
                          <a:custGeom>
                            <a:avLst/>
                            <a:gdLst/>
                            <a:ahLst/>
                            <a:cxnLst/>
                            <a:rect l="0" t="0" r="0" b="0"/>
                            <a:pathLst>
                              <a:path w="6879082" h="9144">
                                <a:moveTo>
                                  <a:pt x="0" y="0"/>
                                </a:moveTo>
                                <a:lnTo>
                                  <a:pt x="6879082" y="0"/>
                                </a:lnTo>
                                <a:lnTo>
                                  <a:pt x="68790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2043790F" id="Group 6294" o:spid="_x0000_s1026" style="width:541.65pt;height:.5pt;mso-position-horizontal-relative:char;mso-position-vertical-relative:line" coordsize="687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">
                <v:shape id="Shape 8178" o:spid="_x0000_s1027" style="position:absolute;width:68790;height:91;visibility:visible;mso-wrap-style:square;v-text-anchor:top" coordsize="68790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" path="m,l6879082,r,9144l,9144,,e" fillcolor="black" stroked="f" strokeweight="0">
                  <v:stroke miterlimit="83231f" joinstyle="miter"/>
                  <v:path arrowok="t" textboxrect="0,0,6879082,9144"/>
                </v:shape>
                <w10:anchorlock/>
              </v:group>
            </w:pict>
          </mc:Fallback>
        </mc:AlternateContent>
      </w:r>
    </w:p>
    <w:p w14:paraId="7284F305" w14:textId="77777777" w:rsidR="00520D9F" w:rsidRDefault="00520D9F" w:rsidP="003657A8">
      <w:pPr>
        <w:pStyle w:val="ListParagraph"/>
        <w:numPr>
          <w:ilvl w:val="0"/>
          <w:numId w:val="4"/>
        </w:numPr>
        <w:ind w:left="426" w:hanging="284"/>
      </w:pPr>
      <w:r>
        <w:t xml:space="preserve">To work with students identified through the formal referral process and agreed by the </w:t>
      </w:r>
      <w:r w:rsidR="002B5E48">
        <w:t xml:space="preserve">Assistant </w:t>
      </w:r>
      <w:r>
        <w:t xml:space="preserve">Headteacher with Responsibility for </w:t>
      </w:r>
      <w:r w:rsidR="002B5E48">
        <w:t>SEN as part of our enhanced provision.</w:t>
      </w:r>
    </w:p>
    <w:p w14:paraId="716BF422" w14:textId="77777777" w:rsidR="00520D9F" w:rsidRDefault="00520D9F" w:rsidP="003657A8">
      <w:pPr>
        <w:numPr>
          <w:ilvl w:val="0"/>
          <w:numId w:val="4"/>
        </w:numPr>
        <w:ind w:left="426" w:hanging="284"/>
      </w:pPr>
      <w:r>
        <w:t>To work closely with the SENCo, Heads of Year and AHT for inclusion and teaching staff to ensure that identified students are able to achieve their learning potential. To promote inclusive education and integration and encourage positive interaction between individual students, staff and parents.</w:t>
      </w:r>
    </w:p>
    <w:p w14:paraId="5581BD27" w14:textId="77777777" w:rsidR="00520D9F" w:rsidRDefault="00520D9F" w:rsidP="003657A8">
      <w:pPr>
        <w:numPr>
          <w:ilvl w:val="0"/>
          <w:numId w:val="4"/>
        </w:numPr>
        <w:ind w:left="426" w:hanging="284"/>
      </w:pPr>
      <w:r>
        <w:t>To provide a safe space for those students who struggle to regulate their behaviour during the school day.</w:t>
      </w:r>
    </w:p>
    <w:p w14:paraId="6D42644C" w14:textId="22FBBD23" w:rsidR="00A21A0D" w:rsidRDefault="00A21A0D" w:rsidP="003657A8">
      <w:pPr>
        <w:numPr>
          <w:ilvl w:val="0"/>
          <w:numId w:val="4"/>
        </w:numPr>
        <w:ind w:left="426" w:hanging="284"/>
      </w:pPr>
      <w:r>
        <w:t>To</w:t>
      </w:r>
      <w:r w:rsidR="004F3747">
        <w:t xml:space="preserve"> support the SEN teacher in delivering </w:t>
      </w:r>
      <w:r w:rsidR="00461FD0">
        <w:t>an adapted curriculum for children with EHCPs</w:t>
      </w:r>
      <w:r w:rsidR="004F3747">
        <w:t>.</w:t>
      </w:r>
    </w:p>
    <w:p w14:paraId="270E9D5D" w14:textId="77777777" w:rsidR="00520D9F" w:rsidRDefault="00520D9F" w:rsidP="003657A8">
      <w:pPr>
        <w:numPr>
          <w:ilvl w:val="0"/>
          <w:numId w:val="4"/>
        </w:numPr>
        <w:ind w:left="426" w:hanging="284"/>
      </w:pPr>
      <w:r>
        <w:t>To support students in managing their behaviours, through well researched strategies and emotional support.</w:t>
      </w:r>
    </w:p>
    <w:p w14:paraId="76B7C609" w14:textId="2635F65E" w:rsidR="004F3747" w:rsidRDefault="00A21A0D" w:rsidP="003657A8">
      <w:pPr>
        <w:numPr>
          <w:ilvl w:val="0"/>
          <w:numId w:val="4"/>
        </w:numPr>
        <w:ind w:left="426" w:hanging="284"/>
      </w:pPr>
      <w:r>
        <w:t xml:space="preserve">To work with the students in </w:t>
      </w:r>
      <w:r w:rsidR="004F3747">
        <w:t xml:space="preserve">improving their attendance and success in the </w:t>
      </w:r>
      <w:r w:rsidR="00461FD0">
        <w:t>specialist</w:t>
      </w:r>
      <w:r w:rsidR="004F3747">
        <w:t xml:space="preserve"> provision.</w:t>
      </w:r>
    </w:p>
    <w:p w14:paraId="03352B87" w14:textId="77777777" w:rsidR="00A21A0D" w:rsidRDefault="00A21A0D" w:rsidP="003657A8">
      <w:pPr>
        <w:numPr>
          <w:ilvl w:val="0"/>
          <w:numId w:val="4"/>
        </w:numPr>
        <w:ind w:left="426" w:hanging="284"/>
      </w:pPr>
      <w:r>
        <w:t xml:space="preserve">Develop a clear understanding of the individual needs of pupils’ and their targets </w:t>
      </w:r>
    </w:p>
    <w:p w14:paraId="29D38F05" w14:textId="7E280C95" w:rsidR="004F3747" w:rsidRDefault="00520D9F" w:rsidP="003657A8">
      <w:pPr>
        <w:numPr>
          <w:ilvl w:val="0"/>
          <w:numId w:val="4"/>
        </w:numPr>
        <w:ind w:left="426" w:hanging="284"/>
      </w:pPr>
      <w:r>
        <w:t>To communicate, liaise</w:t>
      </w:r>
      <w:r w:rsidR="004F3747">
        <w:t xml:space="preserve"> with family members of the students to ensure good communication with parents about needs and progress.</w:t>
      </w:r>
      <w:r>
        <w:t xml:space="preserve"> </w:t>
      </w:r>
    </w:p>
    <w:p w14:paraId="34227668" w14:textId="77777777" w:rsidR="00520D9F" w:rsidRDefault="00520D9F" w:rsidP="003657A8">
      <w:pPr>
        <w:numPr>
          <w:ilvl w:val="0"/>
          <w:numId w:val="4"/>
        </w:numPr>
        <w:ind w:left="426" w:hanging="284"/>
      </w:pPr>
      <w:r>
        <w:t>To research and facilitate activities whic</w:t>
      </w:r>
      <w:r w:rsidR="00A21A0D">
        <w:t>h will extend students' ability to self-regulate and support their future selves.</w:t>
      </w:r>
    </w:p>
    <w:p w14:paraId="2925381E" w14:textId="77777777" w:rsidR="00520D9F" w:rsidRDefault="00520D9F" w:rsidP="003657A8">
      <w:pPr>
        <w:numPr>
          <w:ilvl w:val="0"/>
          <w:numId w:val="4"/>
        </w:numPr>
        <w:ind w:left="426" w:hanging="284"/>
      </w:pPr>
      <w:r>
        <w:t>To provide</w:t>
      </w:r>
      <w:r w:rsidR="00A21A0D">
        <w:t xml:space="preserve"> support during lesson times, </w:t>
      </w:r>
      <w:r>
        <w:t>to students. This may be in class, small groups or individual support with the focus on raising aspirations and achievements.</w:t>
      </w:r>
    </w:p>
    <w:p w14:paraId="13E6A38E" w14:textId="77777777" w:rsidR="00520D9F" w:rsidRDefault="00520D9F" w:rsidP="003657A8">
      <w:pPr>
        <w:numPr>
          <w:ilvl w:val="0"/>
          <w:numId w:val="4"/>
        </w:numPr>
        <w:ind w:left="426" w:hanging="284"/>
      </w:pPr>
      <w:r>
        <w:t>To promote a positive attitude to learning</w:t>
      </w:r>
    </w:p>
    <w:p w14:paraId="121D2B19" w14:textId="77777777" w:rsidR="00520D9F" w:rsidRDefault="00520D9F" w:rsidP="003657A8">
      <w:pPr>
        <w:numPr>
          <w:ilvl w:val="0"/>
          <w:numId w:val="4"/>
        </w:numPr>
        <w:ind w:left="426" w:hanging="284"/>
      </w:pPr>
      <w:r>
        <w:t>To provide support to students to remove barriers which prevent participation and achievement and encourage students to be independent learners</w:t>
      </w:r>
    </w:p>
    <w:p w14:paraId="040B0D84" w14:textId="77777777" w:rsidR="00520D9F" w:rsidRDefault="00520D9F" w:rsidP="003657A8">
      <w:pPr>
        <w:numPr>
          <w:ilvl w:val="0"/>
          <w:numId w:val="4"/>
        </w:numPr>
        <w:ind w:left="426" w:hanging="284"/>
      </w:pPr>
      <w:r>
        <w:t>To provide advice to staff and parents on how best to meet the needs of individual students.</w:t>
      </w:r>
    </w:p>
    <w:p w14:paraId="3712339B" w14:textId="77777777" w:rsidR="00520D9F" w:rsidRDefault="00520D9F" w:rsidP="003657A8">
      <w:pPr>
        <w:numPr>
          <w:ilvl w:val="0"/>
          <w:numId w:val="4"/>
        </w:numPr>
        <w:ind w:left="426" w:hanging="284"/>
      </w:pPr>
      <w:r>
        <w:t>To provide appropriate information and feedback to facilitate monitoring of individual students and/or groups of students</w:t>
      </w:r>
      <w:r w:rsidR="00A21A0D">
        <w:t>.</w:t>
      </w:r>
    </w:p>
    <w:p w14:paraId="5052930E" w14:textId="77777777" w:rsidR="00A21A0D" w:rsidRPr="00A21A0D" w:rsidRDefault="00A21A0D" w:rsidP="003657A8">
      <w:pPr>
        <w:pStyle w:val="ListParagraph"/>
        <w:numPr>
          <w:ilvl w:val="0"/>
          <w:numId w:val="4"/>
        </w:numPr>
        <w:ind w:left="426" w:hanging="284"/>
      </w:pPr>
      <w:r w:rsidRPr="00A21A0D">
        <w:t xml:space="preserve">Have high expectations of all pupils; respect their social, cultural, linguistic, religious and ethnic backgrounds and be committed to developing their ability to learn </w:t>
      </w:r>
    </w:p>
    <w:p w14:paraId="0AE06073" w14:textId="77777777" w:rsidR="00A21A0D" w:rsidRDefault="00A21A0D" w:rsidP="003657A8">
      <w:pPr>
        <w:pStyle w:val="ListParagraph"/>
        <w:numPr>
          <w:ilvl w:val="0"/>
          <w:numId w:val="4"/>
        </w:numPr>
        <w:ind w:left="426" w:hanging="284"/>
      </w:pPr>
      <w:r w:rsidRPr="00A21A0D">
        <w:t>Work collaboratively with colleagues, knowi</w:t>
      </w:r>
      <w:r>
        <w:t>ng when to seek help and advice.</w:t>
      </w:r>
    </w:p>
    <w:p w14:paraId="5CE0BF84" w14:textId="77777777" w:rsidR="00A21A0D" w:rsidRDefault="00A21A0D" w:rsidP="003657A8">
      <w:pPr>
        <w:pStyle w:val="ListParagraph"/>
        <w:numPr>
          <w:ilvl w:val="0"/>
          <w:numId w:val="4"/>
        </w:numPr>
        <w:ind w:left="426" w:hanging="284"/>
      </w:pPr>
      <w:r w:rsidRPr="00A21A0D">
        <w:t>At all times safeguard pupils and maintain safe working practices in accordance with Buckinghamshire Council and school guidelines and policies</w:t>
      </w:r>
      <w:r>
        <w:t>.</w:t>
      </w:r>
    </w:p>
    <w:p w14:paraId="35201D72" w14:textId="77777777" w:rsidR="00A21A0D" w:rsidRDefault="00A21A0D" w:rsidP="003657A8">
      <w:pPr>
        <w:pStyle w:val="ListParagraph"/>
        <w:numPr>
          <w:ilvl w:val="0"/>
          <w:numId w:val="4"/>
        </w:numPr>
        <w:ind w:left="426" w:hanging="284"/>
      </w:pPr>
      <w:r>
        <w:lastRenderedPageBreak/>
        <w:t xml:space="preserve">Maintain confidentiality at all times in accordance with school policies and procedures </w:t>
      </w:r>
    </w:p>
    <w:p w14:paraId="2C1666DF" w14:textId="77777777" w:rsidR="00A21A0D" w:rsidRDefault="00A21A0D" w:rsidP="003657A8">
      <w:pPr>
        <w:pStyle w:val="ListParagraph"/>
        <w:numPr>
          <w:ilvl w:val="0"/>
          <w:numId w:val="4"/>
        </w:numPr>
        <w:ind w:left="426" w:hanging="284"/>
      </w:pPr>
      <w:r>
        <w:t xml:space="preserve">Recognise and respond effectively to equal opportunities issues as they arise, including by challenging stereotyped views and by challenging bullying or harassment, following relevant procedures and policies </w:t>
      </w:r>
    </w:p>
    <w:p w14:paraId="72754549" w14:textId="77777777" w:rsidR="00A21A0D" w:rsidRDefault="00A21A0D" w:rsidP="003657A8">
      <w:pPr>
        <w:pStyle w:val="ListParagraph"/>
        <w:numPr>
          <w:ilvl w:val="0"/>
          <w:numId w:val="4"/>
        </w:numPr>
        <w:ind w:left="426" w:hanging="284"/>
      </w:pPr>
      <w:r>
        <w:t xml:space="preserve">Maintain agreed records and prepare reports on pupils’ progress as required </w:t>
      </w:r>
    </w:p>
    <w:p w14:paraId="17EFFE47" w14:textId="77777777" w:rsidR="00A21A0D" w:rsidRDefault="00A21A0D" w:rsidP="003657A8">
      <w:pPr>
        <w:pStyle w:val="ListParagraph"/>
        <w:numPr>
          <w:ilvl w:val="0"/>
          <w:numId w:val="4"/>
        </w:numPr>
        <w:ind w:left="426" w:hanging="284"/>
      </w:pPr>
      <w:r>
        <w:t xml:space="preserve">To undertake break / lunch duties as required </w:t>
      </w:r>
    </w:p>
    <w:p w14:paraId="6CFAADE6" w14:textId="77777777" w:rsidR="00A21A0D" w:rsidRDefault="00A21A0D" w:rsidP="003657A8">
      <w:pPr>
        <w:pStyle w:val="ListParagraph"/>
        <w:numPr>
          <w:ilvl w:val="0"/>
          <w:numId w:val="4"/>
        </w:numPr>
        <w:ind w:left="426" w:hanging="284"/>
      </w:pPr>
      <w:r>
        <w:t xml:space="preserve">Participate in staff development, staff meetings and INSET days where necessary </w:t>
      </w:r>
    </w:p>
    <w:p w14:paraId="67EE5507" w14:textId="77777777" w:rsidR="00A21A0D" w:rsidRDefault="00DB2CCF" w:rsidP="003657A8">
      <w:pPr>
        <w:pStyle w:val="ListParagraph"/>
        <w:numPr>
          <w:ilvl w:val="0"/>
          <w:numId w:val="4"/>
        </w:numPr>
        <w:ind w:left="426" w:hanging="284"/>
      </w:pPr>
      <w:r>
        <w:t xml:space="preserve">Seek opportunities for self-improvement through effective CPD that will further enhance knowledge and understanding of Social, Emotional and Mental Health issues. </w:t>
      </w:r>
      <w:r w:rsidRPr="00DB2CCF">
        <w:t xml:space="preserve">Liaise appropriately with other agencies and professionals as required </w:t>
      </w:r>
    </w:p>
    <w:p w14:paraId="3D40CCC7" w14:textId="77777777" w:rsidR="00DB2CCF" w:rsidRDefault="00DB2CCF" w:rsidP="003657A8">
      <w:pPr>
        <w:pStyle w:val="ListParagraph"/>
        <w:numPr>
          <w:ilvl w:val="0"/>
          <w:numId w:val="4"/>
        </w:numPr>
        <w:ind w:left="426" w:hanging="284"/>
      </w:pPr>
      <w:r w:rsidRPr="00DB2CCF">
        <w:t>To support own professional development by: undertaking training as appropriate; seeking to improve practice via collaborative working with colleagues and sharing of good practice; keeping up to date records relating to supporting evidence and new targets on performance m</w:t>
      </w:r>
      <w:r>
        <w:t>anagement for appraisal process.</w:t>
      </w:r>
    </w:p>
    <w:p w14:paraId="79FCC2F5" w14:textId="77777777" w:rsidR="00DB2CCF" w:rsidRDefault="00DB2CCF" w:rsidP="003657A8">
      <w:pPr>
        <w:pStyle w:val="ListParagraph"/>
        <w:numPr>
          <w:ilvl w:val="0"/>
          <w:numId w:val="4"/>
        </w:numPr>
        <w:ind w:left="426" w:hanging="284"/>
      </w:pPr>
      <w:r>
        <w:t xml:space="preserve">Encourage and support pupils to achieve the agreed outcomes </w:t>
      </w:r>
    </w:p>
    <w:p w14:paraId="46362FE7" w14:textId="3C1AC810" w:rsidR="00461FD0" w:rsidRDefault="00461FD0" w:rsidP="003657A8">
      <w:pPr>
        <w:pStyle w:val="ListParagraph"/>
        <w:numPr>
          <w:ilvl w:val="0"/>
          <w:numId w:val="4"/>
        </w:numPr>
        <w:ind w:left="426" w:hanging="284"/>
      </w:pPr>
      <w:r>
        <w:t>Contribute to the overall ethos aim and work of the SEND department across areas of the school</w:t>
      </w:r>
    </w:p>
    <w:p w14:paraId="70D03AF2" w14:textId="77777777" w:rsidR="00D037D6" w:rsidRDefault="00DB2CCF" w:rsidP="003657A8">
      <w:pPr>
        <w:pStyle w:val="ListParagraph"/>
        <w:numPr>
          <w:ilvl w:val="0"/>
          <w:numId w:val="4"/>
        </w:numPr>
        <w:ind w:left="426" w:hanging="284"/>
      </w:pPr>
      <w:r>
        <w:t xml:space="preserve">To undertake any further duties reasonably requested by the Headteacher or Line Manager </w:t>
      </w:r>
    </w:p>
    <w:p w14:paraId="7F723F2F" w14:textId="77777777" w:rsidR="00D037D6" w:rsidRDefault="00DB2CCF">
      <w:pPr>
        <w:spacing w:after="0" w:line="259" w:lineRule="auto"/>
        <w:ind w:left="168" w:firstLine="0"/>
        <w:jc w:val="left"/>
      </w:pPr>
      <w:r>
        <w:t xml:space="preserve"> </w:t>
      </w:r>
    </w:p>
    <w:p w14:paraId="5CEEF638" w14:textId="77777777" w:rsidR="00D037D6" w:rsidRDefault="00DB2CCF" w:rsidP="00DB2CCF">
      <w:pPr>
        <w:spacing w:after="4" w:line="239" w:lineRule="auto"/>
        <w:ind w:right="5"/>
      </w:pPr>
      <w:r>
        <w:rPr>
          <w:b/>
        </w:rPr>
        <w:t xml:space="preserve">CONTEXT: All staff are part of a whole school team. They are required to support the values and ethos of the school and school priorities as defined in the School Improvement Plan. They are required to support and follow all relevant school policies including those for behaviour and child protection. This will mean focusing on the needs of colleagues, parents and pupils and being flexible in a busy pressurised environment. They should be involved in promoting the acceptance and integration of pupils with special educational needs. They might also be involved assisting pupils for whom English is an additional language </w:t>
      </w:r>
    </w:p>
    <w:p w14:paraId="56689DD5" w14:textId="77777777" w:rsidR="00D037D6" w:rsidRDefault="00DB2CCF">
      <w:pPr>
        <w:spacing w:after="0" w:line="259" w:lineRule="auto"/>
        <w:ind w:left="168" w:firstLine="0"/>
        <w:jc w:val="left"/>
      </w:pPr>
      <w:r>
        <w:rPr>
          <w:i/>
          <w:color w:val="FF0000"/>
        </w:rPr>
        <w:t xml:space="preserve"> </w:t>
      </w:r>
    </w:p>
    <w:p w14:paraId="067BC5E8" w14:textId="77777777" w:rsidR="00D037D6" w:rsidRDefault="00DB2CCF">
      <w:pPr>
        <w:ind w:left="163"/>
      </w:pPr>
      <w:r>
        <w:t xml:space="preserve">This post meets the definition of ‘Regulated Activity’ as defined in the Safeguarding Vulnerable Groups Act 2006.  </w:t>
      </w:r>
    </w:p>
    <w:p w14:paraId="5563FA5F" w14:textId="77777777" w:rsidR="00D037D6" w:rsidRDefault="00DB2CCF">
      <w:pPr>
        <w:spacing w:after="0" w:line="259" w:lineRule="auto"/>
        <w:ind w:left="168" w:firstLine="0"/>
        <w:jc w:val="left"/>
      </w:pPr>
      <w:r>
        <w:t xml:space="preserve"> </w:t>
      </w:r>
    </w:p>
    <w:p w14:paraId="7788E4FA" w14:textId="77777777" w:rsidR="00D037D6" w:rsidRDefault="00DB2CCF">
      <w:pPr>
        <w:ind w:left="163"/>
      </w:pPr>
      <w:r>
        <w:t xml:space="preserve">Because of the nature of this job, it will be necessary for an enhanced DBS check to be undertaken. This post is exempt from the Rehabilitation of Offenders Act 1974 and therefore applicants are required to declare all unspent cautions and convictions; and also any adult cautions (simple or conditional), and spent convictions that are not protected as defined by the Rehabilitation of Offenders Act 1974 (Exceptions) Order 1975 (as amended in 2020). A person’s criminal record will not in itself prevent a person from being appointed to this post. Applicants will not be refused posts because of offences which are not relevant to, and do not place them at or make them a risk in, the role for which they are applying. However in the event of the employment being taken up, any failure to disclose such offence, as detailed above, will result in dismissal or disciplinary action by the School / Authority. </w:t>
      </w:r>
    </w:p>
    <w:p w14:paraId="59C53C30" w14:textId="77777777" w:rsidR="00D037D6" w:rsidRDefault="00DB2CCF">
      <w:pPr>
        <w:spacing w:after="0" w:line="259" w:lineRule="auto"/>
        <w:ind w:left="225" w:firstLine="0"/>
        <w:jc w:val="center"/>
      </w:pPr>
      <w:r>
        <w:t xml:space="preserve"> </w:t>
      </w:r>
    </w:p>
    <w:p w14:paraId="7EA2D088" w14:textId="77777777" w:rsidR="00D037D6" w:rsidRDefault="00DB2CCF">
      <w:pPr>
        <w:spacing w:after="1" w:line="256" w:lineRule="auto"/>
        <w:ind w:left="574" w:hanging="101"/>
        <w:jc w:val="left"/>
      </w:pPr>
      <w:r>
        <w:rPr>
          <w:b/>
        </w:rPr>
        <w:t xml:space="preserve">Disclosures are handled in accordance with the DBS Code of Practice which can be accessed via </w:t>
      </w:r>
      <w:hyperlink r:id="rId7">
        <w:r>
          <w:rPr>
            <w:b/>
            <w:color w:val="0000FF"/>
            <w:u w:val="single" w:color="0000FF"/>
          </w:rPr>
          <w:t>www.disclosure.gov.uk</w:t>
        </w:r>
      </w:hyperlink>
      <w:hyperlink r:id="rId8">
        <w:r>
          <w:rPr>
            <w:b/>
          </w:rPr>
          <w:t xml:space="preserve"> </w:t>
        </w:r>
      </w:hyperlink>
      <w:r>
        <w:rPr>
          <w:b/>
        </w:rPr>
        <w:t xml:space="preserve">‘The School is committed to safeguarding and promoting the welfare of children and expects all staff to share this commitment.  </w:t>
      </w:r>
      <w:r>
        <w:t xml:space="preserve">  </w:t>
      </w:r>
    </w:p>
    <w:p w14:paraId="4726DC1B" w14:textId="77777777" w:rsidR="00D037D6" w:rsidRDefault="00DB2CCF">
      <w:pPr>
        <w:spacing w:after="0" w:line="259" w:lineRule="auto"/>
        <w:ind w:left="168" w:firstLine="0"/>
        <w:jc w:val="left"/>
      </w:pPr>
      <w:r>
        <w:t xml:space="preserve"> </w:t>
      </w:r>
    </w:p>
    <w:p w14:paraId="38D6C476" w14:textId="77777777" w:rsidR="00D037D6" w:rsidRDefault="00DB2CCF">
      <w:pPr>
        <w:spacing w:after="0" w:line="259" w:lineRule="auto"/>
        <w:ind w:left="168" w:firstLine="0"/>
        <w:jc w:val="left"/>
      </w:pPr>
      <w:r>
        <w:t xml:space="preserve"> </w:t>
      </w:r>
    </w:p>
    <w:p w14:paraId="223BB5BD" w14:textId="77777777" w:rsidR="00D037D6" w:rsidRDefault="00DB2CCF">
      <w:pPr>
        <w:ind w:left="163"/>
      </w:pPr>
      <w:r>
        <w:t>Signed: ______________________________________</w:t>
      </w:r>
      <w:r w:rsidR="005E7B8A">
        <w:t>_____</w:t>
      </w:r>
      <w:r>
        <w:t>__</w:t>
      </w:r>
      <w:r w:rsidR="005E7B8A">
        <w:tab/>
      </w:r>
      <w:r w:rsidR="005E7B8A">
        <w:tab/>
      </w:r>
      <w:r>
        <w:t xml:space="preserve">Date: ___________________ </w:t>
      </w:r>
    </w:p>
    <w:p w14:paraId="67B7E973" w14:textId="2FA2874C" w:rsidR="00D037D6" w:rsidRDefault="00DB2CCF">
      <w:pPr>
        <w:ind w:left="163"/>
      </w:pPr>
      <w:r>
        <w:t xml:space="preserve">           </w:t>
      </w:r>
      <w:r w:rsidR="005E7B8A">
        <w:t xml:space="preserve"> </w:t>
      </w:r>
    </w:p>
    <w:p w14:paraId="1583E029" w14:textId="77777777" w:rsidR="00D037D6" w:rsidRDefault="00DB2CCF">
      <w:pPr>
        <w:spacing w:after="0" w:line="259" w:lineRule="auto"/>
        <w:ind w:left="168" w:firstLine="0"/>
        <w:jc w:val="left"/>
      </w:pPr>
      <w:r>
        <w:t xml:space="preserve"> </w:t>
      </w:r>
    </w:p>
    <w:p w14:paraId="7F3B3046" w14:textId="77777777" w:rsidR="005E7B8A" w:rsidRDefault="00DB2CCF">
      <w:pPr>
        <w:ind w:left="163" w:right="234"/>
      </w:pPr>
      <w:r>
        <w:t xml:space="preserve">Signed: ________________________________________ </w:t>
      </w:r>
      <w:r w:rsidR="005E7B8A">
        <w:tab/>
      </w:r>
      <w:r w:rsidR="005E7B8A">
        <w:tab/>
      </w:r>
      <w:r>
        <w:t xml:space="preserve">Date: ___________________              </w:t>
      </w:r>
      <w:r w:rsidR="005E7B8A">
        <w:t xml:space="preserve">    </w:t>
      </w:r>
    </w:p>
    <w:p w14:paraId="1CB7F427" w14:textId="77777777" w:rsidR="00D037D6" w:rsidRDefault="005E7B8A">
      <w:pPr>
        <w:ind w:left="163" w:right="234"/>
      </w:pPr>
      <w:r>
        <w:t xml:space="preserve">             </w:t>
      </w:r>
      <w:r w:rsidR="00DB2CCF">
        <w:t xml:space="preserve">(HEADTEACHER) </w:t>
      </w:r>
    </w:p>
    <w:p w14:paraId="581E466C" w14:textId="77777777" w:rsidR="00D037D6" w:rsidRDefault="00DB2CCF">
      <w:pPr>
        <w:spacing w:after="0" w:line="259" w:lineRule="auto"/>
        <w:ind w:left="230" w:firstLine="0"/>
        <w:jc w:val="center"/>
      </w:pPr>
      <w:r>
        <w:rPr>
          <w:b/>
          <w:color w:val="244061"/>
          <w:sz w:val="24"/>
        </w:rPr>
        <w:t xml:space="preserve"> </w:t>
      </w:r>
    </w:p>
    <w:p w14:paraId="1C80774D" w14:textId="77777777" w:rsidR="005E7B8A" w:rsidRDefault="005E7B8A">
      <w:pPr>
        <w:spacing w:after="160" w:line="259" w:lineRule="auto"/>
        <w:ind w:left="0" w:firstLine="0"/>
        <w:jc w:val="left"/>
        <w:rPr>
          <w:b/>
          <w:color w:val="244061"/>
          <w:sz w:val="24"/>
        </w:rPr>
      </w:pPr>
      <w:r>
        <w:rPr>
          <w:b/>
          <w:color w:val="244061"/>
          <w:sz w:val="24"/>
        </w:rPr>
        <w:br w:type="page"/>
      </w:r>
    </w:p>
    <w:p w14:paraId="076D8531" w14:textId="77777777" w:rsidR="00D037D6" w:rsidRDefault="00DB2CCF">
      <w:pPr>
        <w:spacing w:after="0" w:line="259" w:lineRule="auto"/>
        <w:ind w:left="230" w:firstLine="0"/>
        <w:jc w:val="center"/>
      </w:pPr>
      <w:r>
        <w:rPr>
          <w:b/>
          <w:color w:val="244061"/>
          <w:sz w:val="24"/>
        </w:rPr>
        <w:lastRenderedPageBreak/>
        <w:t xml:space="preserve"> </w:t>
      </w:r>
    </w:p>
    <w:p w14:paraId="0F9B4F78" w14:textId="77777777" w:rsidR="00B47BAF" w:rsidRDefault="00B47BAF">
      <w:pPr>
        <w:spacing w:after="0" w:line="259" w:lineRule="auto"/>
        <w:ind w:left="10" w:right="3909"/>
        <w:jc w:val="right"/>
        <w:rPr>
          <w:b/>
          <w:color w:val="auto"/>
          <w:sz w:val="24"/>
        </w:rPr>
      </w:pPr>
    </w:p>
    <w:p w14:paraId="54445794" w14:textId="77777777" w:rsidR="00D037D6" w:rsidRPr="005E7B8A" w:rsidRDefault="00DB2CCF">
      <w:pPr>
        <w:spacing w:after="0" w:line="259" w:lineRule="auto"/>
        <w:ind w:left="10" w:right="3909"/>
        <w:jc w:val="right"/>
        <w:rPr>
          <w:color w:val="auto"/>
        </w:rPr>
      </w:pPr>
      <w:r w:rsidRPr="005E7B8A">
        <w:rPr>
          <w:b/>
          <w:color w:val="auto"/>
          <w:sz w:val="24"/>
        </w:rPr>
        <w:t xml:space="preserve">PERSON SPECIFICATION </w:t>
      </w:r>
    </w:p>
    <w:p w14:paraId="32D8EE51" w14:textId="144D22D5" w:rsidR="00D037D6" w:rsidRPr="005E7B8A" w:rsidRDefault="00D037D6">
      <w:pPr>
        <w:spacing w:after="0" w:line="259" w:lineRule="auto"/>
        <w:ind w:left="168" w:firstLine="0"/>
        <w:jc w:val="left"/>
        <w:rPr>
          <w:color w:val="auto"/>
        </w:rPr>
      </w:pPr>
    </w:p>
    <w:p w14:paraId="473B5990" w14:textId="77777777" w:rsidR="00D037D6" w:rsidRDefault="00DB2CCF">
      <w:pPr>
        <w:pStyle w:val="Heading1"/>
        <w:ind w:left="-420"/>
      </w:pPr>
      <w:r>
        <w:t xml:space="preserve">        TRAINING AND QUALIFICATIONS </w:t>
      </w:r>
    </w:p>
    <w:tbl>
      <w:tblPr>
        <w:tblStyle w:val="TableGrid"/>
        <w:tblW w:w="10941" w:type="dxa"/>
        <w:tblInd w:w="85" w:type="dxa"/>
        <w:tblCellMar>
          <w:top w:w="7" w:type="dxa"/>
          <w:left w:w="107" w:type="dxa"/>
          <w:right w:w="47" w:type="dxa"/>
        </w:tblCellMar>
        <w:tblLook w:val="04A0" w:firstRow="1" w:lastRow="0" w:firstColumn="1" w:lastColumn="0" w:noHBand="0" w:noVBand="1"/>
      </w:tblPr>
      <w:tblGrid>
        <w:gridCol w:w="8061"/>
        <w:gridCol w:w="1441"/>
        <w:gridCol w:w="1439"/>
      </w:tblGrid>
      <w:tr w:rsidR="00D037D6" w14:paraId="3C3D35A6" w14:textId="77777777">
        <w:trPr>
          <w:trHeight w:val="260"/>
        </w:trPr>
        <w:tc>
          <w:tcPr>
            <w:tcW w:w="8062" w:type="dxa"/>
            <w:tcBorders>
              <w:top w:val="single" w:sz="4" w:space="0" w:color="000000"/>
              <w:left w:val="single" w:sz="4" w:space="0" w:color="000000"/>
              <w:bottom w:val="single" w:sz="4" w:space="0" w:color="000000"/>
              <w:right w:val="single" w:sz="4" w:space="0" w:color="000000"/>
            </w:tcBorders>
            <w:shd w:val="clear" w:color="auto" w:fill="C6D9F1"/>
          </w:tcPr>
          <w:p w14:paraId="4AE7D5BC" w14:textId="77777777" w:rsidR="00D037D6" w:rsidRDefault="00DB2CCF">
            <w:pPr>
              <w:spacing w:after="0" w:line="259" w:lineRule="auto"/>
              <w:ind w:left="0" w:firstLine="0"/>
              <w:jc w:val="left"/>
            </w:pPr>
            <w:r>
              <w:t xml:space="preserve"> </w:t>
            </w:r>
          </w:p>
        </w:tc>
        <w:tc>
          <w:tcPr>
            <w:tcW w:w="1441" w:type="dxa"/>
            <w:tcBorders>
              <w:top w:val="single" w:sz="4" w:space="0" w:color="000000"/>
              <w:left w:val="single" w:sz="4" w:space="0" w:color="000000"/>
              <w:bottom w:val="single" w:sz="4" w:space="0" w:color="000000"/>
              <w:right w:val="single" w:sz="4" w:space="0" w:color="000000"/>
            </w:tcBorders>
            <w:shd w:val="clear" w:color="auto" w:fill="C6D9F1"/>
          </w:tcPr>
          <w:p w14:paraId="3AFF60C5" w14:textId="77777777" w:rsidR="00D037D6" w:rsidRDefault="00DB2CCF">
            <w:pPr>
              <w:spacing w:after="0" w:line="259" w:lineRule="auto"/>
              <w:ind w:left="0" w:right="62" w:firstLine="0"/>
              <w:jc w:val="center"/>
            </w:pPr>
            <w:r>
              <w:rPr>
                <w:b/>
              </w:rPr>
              <w:t xml:space="preserve">Essential </w:t>
            </w:r>
          </w:p>
        </w:tc>
        <w:tc>
          <w:tcPr>
            <w:tcW w:w="1439" w:type="dxa"/>
            <w:tcBorders>
              <w:top w:val="single" w:sz="4" w:space="0" w:color="000000"/>
              <w:left w:val="single" w:sz="4" w:space="0" w:color="000000"/>
              <w:bottom w:val="single" w:sz="4" w:space="0" w:color="000000"/>
              <w:right w:val="single" w:sz="4" w:space="0" w:color="000000"/>
            </w:tcBorders>
            <w:shd w:val="clear" w:color="auto" w:fill="C6D9F1"/>
          </w:tcPr>
          <w:p w14:paraId="72302660" w14:textId="77777777" w:rsidR="00D037D6" w:rsidRDefault="00DB2CCF">
            <w:pPr>
              <w:spacing w:after="0" w:line="259" w:lineRule="auto"/>
              <w:ind w:left="0" w:right="59" w:firstLine="0"/>
              <w:jc w:val="center"/>
            </w:pPr>
            <w:r>
              <w:rPr>
                <w:b/>
              </w:rPr>
              <w:t xml:space="preserve">Desirable </w:t>
            </w:r>
          </w:p>
        </w:tc>
      </w:tr>
      <w:tr w:rsidR="00D037D6" w14:paraId="0DDBBD8A" w14:textId="77777777">
        <w:trPr>
          <w:trHeight w:val="517"/>
        </w:trPr>
        <w:tc>
          <w:tcPr>
            <w:tcW w:w="8062" w:type="dxa"/>
            <w:tcBorders>
              <w:top w:val="single" w:sz="4" w:space="0" w:color="000000"/>
              <w:left w:val="single" w:sz="4" w:space="0" w:color="000000"/>
              <w:bottom w:val="single" w:sz="4" w:space="0" w:color="000000"/>
              <w:right w:val="single" w:sz="4" w:space="0" w:color="000000"/>
            </w:tcBorders>
          </w:tcPr>
          <w:p w14:paraId="133FF60D" w14:textId="77777777" w:rsidR="00D037D6" w:rsidRDefault="00DB2CCF">
            <w:pPr>
              <w:spacing w:after="0" w:line="259" w:lineRule="auto"/>
              <w:ind w:left="0" w:firstLine="0"/>
            </w:pPr>
            <w:r>
              <w:t xml:space="preserve">Good levels of competency in literacy and numeracy, </w:t>
            </w:r>
            <w:r>
              <w:rPr>
                <w:b/>
              </w:rPr>
              <w:t>minimum GCSE C Grade or equivalent qualification</w:t>
            </w:r>
            <w: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17CF14E9" w14:textId="77777777" w:rsidR="00D037D6" w:rsidRDefault="00DB2CCF">
            <w:pPr>
              <w:spacing w:after="0" w:line="259" w:lineRule="auto"/>
              <w:ind w:left="0" w:right="60"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7E61ED5B" w14:textId="77777777" w:rsidR="00D037D6" w:rsidRDefault="00DB2CCF">
            <w:pPr>
              <w:spacing w:after="0" w:line="259" w:lineRule="auto"/>
              <w:ind w:left="2" w:firstLine="0"/>
              <w:jc w:val="center"/>
            </w:pPr>
            <w:r>
              <w:t xml:space="preserve"> </w:t>
            </w:r>
          </w:p>
        </w:tc>
      </w:tr>
      <w:tr w:rsidR="00D037D6" w14:paraId="575EE471" w14:textId="77777777">
        <w:trPr>
          <w:trHeight w:val="516"/>
        </w:trPr>
        <w:tc>
          <w:tcPr>
            <w:tcW w:w="8062" w:type="dxa"/>
            <w:tcBorders>
              <w:top w:val="single" w:sz="4" w:space="0" w:color="000000"/>
              <w:left w:val="single" w:sz="4" w:space="0" w:color="000000"/>
              <w:bottom w:val="single" w:sz="4" w:space="0" w:color="000000"/>
              <w:right w:val="single" w:sz="4" w:space="0" w:color="000000"/>
            </w:tcBorders>
          </w:tcPr>
          <w:p w14:paraId="420305D0" w14:textId="77777777" w:rsidR="00D037D6" w:rsidRDefault="00DB2CCF">
            <w:pPr>
              <w:spacing w:after="0" w:line="259" w:lineRule="auto"/>
              <w:ind w:left="0" w:firstLine="0"/>
              <w:jc w:val="left"/>
            </w:pPr>
            <w:r>
              <w:t xml:space="preserve">Previous experience of working as part of a SEN / Learning Support Team </w:t>
            </w:r>
          </w:p>
          <w:p w14:paraId="0902DCA0" w14:textId="77777777" w:rsidR="00D037D6" w:rsidRDefault="00DB2CCF">
            <w:pPr>
              <w:spacing w:after="0" w:line="259" w:lineRule="auto"/>
              <w:ind w:left="0" w:firstLine="0"/>
              <w:jc w:val="left"/>
            </w:pPr>
            <w: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4DD6945B" w14:textId="77777777" w:rsidR="00D037D6" w:rsidRDefault="00DB2CCF">
            <w:pPr>
              <w:spacing w:after="0" w:line="259" w:lineRule="auto"/>
              <w:ind w:left="1" w:firstLine="0"/>
              <w:jc w:val="center"/>
            </w:pPr>
            <w:r>
              <w:t xml:space="preserve"> </w:t>
            </w:r>
            <w:r w:rsidRPr="00DB2CCF">
              <w:t>√</w:t>
            </w:r>
          </w:p>
        </w:tc>
        <w:tc>
          <w:tcPr>
            <w:tcW w:w="1439" w:type="dxa"/>
            <w:tcBorders>
              <w:top w:val="single" w:sz="4" w:space="0" w:color="000000"/>
              <w:left w:val="single" w:sz="4" w:space="0" w:color="000000"/>
              <w:bottom w:val="single" w:sz="4" w:space="0" w:color="000000"/>
              <w:right w:val="single" w:sz="4" w:space="0" w:color="000000"/>
            </w:tcBorders>
          </w:tcPr>
          <w:p w14:paraId="3C0643AC" w14:textId="77777777" w:rsidR="00D037D6" w:rsidRDefault="00D037D6">
            <w:pPr>
              <w:spacing w:after="0" w:line="259" w:lineRule="auto"/>
              <w:ind w:left="0" w:right="58" w:firstLine="0"/>
              <w:jc w:val="center"/>
            </w:pPr>
          </w:p>
        </w:tc>
      </w:tr>
      <w:tr w:rsidR="00D037D6" w14:paraId="54EE6E50" w14:textId="77777777">
        <w:trPr>
          <w:trHeight w:val="516"/>
        </w:trPr>
        <w:tc>
          <w:tcPr>
            <w:tcW w:w="8062" w:type="dxa"/>
            <w:tcBorders>
              <w:top w:val="single" w:sz="4" w:space="0" w:color="000000"/>
              <w:left w:val="single" w:sz="4" w:space="0" w:color="000000"/>
              <w:bottom w:val="single" w:sz="4" w:space="0" w:color="000000"/>
              <w:right w:val="single" w:sz="4" w:space="0" w:color="000000"/>
            </w:tcBorders>
          </w:tcPr>
          <w:p w14:paraId="6E6E9D69" w14:textId="77777777" w:rsidR="00D037D6" w:rsidRDefault="00DB2CCF">
            <w:pPr>
              <w:spacing w:after="0" w:line="259" w:lineRule="auto"/>
              <w:ind w:left="0" w:firstLine="0"/>
              <w:jc w:val="left"/>
            </w:pPr>
            <w:r>
              <w:t xml:space="preserve">Experience of working with children and/or teenagers </w:t>
            </w:r>
          </w:p>
          <w:p w14:paraId="2499C799" w14:textId="77777777" w:rsidR="00D037D6" w:rsidRDefault="00DB2CCF">
            <w:pPr>
              <w:spacing w:after="0" w:line="259" w:lineRule="auto"/>
              <w:ind w:left="0" w:firstLine="0"/>
              <w:jc w:val="left"/>
            </w:pPr>
            <w: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3A8AF533" w14:textId="77777777" w:rsidR="00D037D6" w:rsidRDefault="00DB2CCF">
            <w:pPr>
              <w:spacing w:after="0" w:line="259" w:lineRule="auto"/>
              <w:ind w:left="0" w:right="60"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7FED7D57" w14:textId="77777777" w:rsidR="00D037D6" w:rsidRDefault="00DB2CCF">
            <w:pPr>
              <w:spacing w:after="0" w:line="259" w:lineRule="auto"/>
              <w:ind w:left="2" w:firstLine="0"/>
              <w:jc w:val="center"/>
            </w:pPr>
            <w:r>
              <w:t xml:space="preserve"> </w:t>
            </w:r>
          </w:p>
        </w:tc>
      </w:tr>
      <w:tr w:rsidR="00D037D6" w14:paraId="40C76BA0" w14:textId="77777777">
        <w:trPr>
          <w:trHeight w:val="516"/>
        </w:trPr>
        <w:tc>
          <w:tcPr>
            <w:tcW w:w="8062" w:type="dxa"/>
            <w:tcBorders>
              <w:top w:val="single" w:sz="4" w:space="0" w:color="000000"/>
              <w:left w:val="single" w:sz="4" w:space="0" w:color="000000"/>
              <w:bottom w:val="single" w:sz="4" w:space="0" w:color="000000"/>
              <w:right w:val="single" w:sz="4" w:space="0" w:color="000000"/>
            </w:tcBorders>
          </w:tcPr>
          <w:p w14:paraId="5A0AC8B4" w14:textId="77777777" w:rsidR="00D037D6" w:rsidRDefault="00DB2CCF">
            <w:pPr>
              <w:spacing w:after="0" w:line="259" w:lineRule="auto"/>
              <w:ind w:left="0" w:firstLine="0"/>
              <w:jc w:val="left"/>
            </w:pPr>
            <w:r>
              <w:t xml:space="preserve">Relevant first aid qualification or willingness to undergo training </w:t>
            </w:r>
          </w:p>
          <w:p w14:paraId="6AC292D4" w14:textId="77777777" w:rsidR="00D037D6" w:rsidRDefault="00DB2CCF">
            <w:pPr>
              <w:spacing w:after="0" w:line="259" w:lineRule="auto"/>
              <w:ind w:left="0" w:firstLine="0"/>
              <w:jc w:val="left"/>
            </w:pPr>
            <w: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4587CF5E" w14:textId="77777777" w:rsidR="00D037D6" w:rsidRDefault="00DB2CCF">
            <w:pPr>
              <w:spacing w:after="0" w:line="259" w:lineRule="auto"/>
              <w:ind w:left="1"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62B28C3" w14:textId="77777777" w:rsidR="00D037D6" w:rsidRDefault="00DB2CCF">
            <w:pPr>
              <w:spacing w:after="0" w:line="259" w:lineRule="auto"/>
              <w:ind w:left="0" w:right="58" w:firstLine="0"/>
              <w:jc w:val="center"/>
            </w:pPr>
            <w:r>
              <w:t xml:space="preserve">√ </w:t>
            </w:r>
          </w:p>
        </w:tc>
      </w:tr>
      <w:tr w:rsidR="00461FD0" w14:paraId="65A26826" w14:textId="77777777">
        <w:trPr>
          <w:trHeight w:val="516"/>
        </w:trPr>
        <w:tc>
          <w:tcPr>
            <w:tcW w:w="8062" w:type="dxa"/>
            <w:tcBorders>
              <w:top w:val="single" w:sz="4" w:space="0" w:color="000000"/>
              <w:left w:val="single" w:sz="4" w:space="0" w:color="000000"/>
              <w:bottom w:val="single" w:sz="4" w:space="0" w:color="000000"/>
              <w:right w:val="single" w:sz="4" w:space="0" w:color="000000"/>
            </w:tcBorders>
          </w:tcPr>
          <w:p w14:paraId="78833EC6" w14:textId="3FAD53CE" w:rsidR="00461FD0" w:rsidRDefault="00461FD0">
            <w:pPr>
              <w:spacing w:after="0" w:line="259" w:lineRule="auto"/>
              <w:ind w:left="0" w:firstLine="0"/>
              <w:jc w:val="left"/>
            </w:pPr>
            <w:r>
              <w:t xml:space="preserve">THRIVE Practitioner qualification </w:t>
            </w:r>
          </w:p>
        </w:tc>
        <w:tc>
          <w:tcPr>
            <w:tcW w:w="1441" w:type="dxa"/>
            <w:tcBorders>
              <w:top w:val="single" w:sz="4" w:space="0" w:color="000000"/>
              <w:left w:val="single" w:sz="4" w:space="0" w:color="000000"/>
              <w:bottom w:val="single" w:sz="4" w:space="0" w:color="000000"/>
              <w:right w:val="single" w:sz="4" w:space="0" w:color="000000"/>
            </w:tcBorders>
          </w:tcPr>
          <w:p w14:paraId="5E0C2132" w14:textId="77777777" w:rsidR="00461FD0" w:rsidRDefault="00461FD0">
            <w:pPr>
              <w:spacing w:after="0" w:line="259" w:lineRule="auto"/>
              <w:ind w:left="1" w:firstLine="0"/>
              <w:jc w:val="center"/>
            </w:pPr>
          </w:p>
        </w:tc>
        <w:tc>
          <w:tcPr>
            <w:tcW w:w="1439" w:type="dxa"/>
            <w:tcBorders>
              <w:top w:val="single" w:sz="4" w:space="0" w:color="000000"/>
              <w:left w:val="single" w:sz="4" w:space="0" w:color="000000"/>
              <w:bottom w:val="single" w:sz="4" w:space="0" w:color="000000"/>
              <w:right w:val="single" w:sz="4" w:space="0" w:color="000000"/>
            </w:tcBorders>
          </w:tcPr>
          <w:p w14:paraId="12627154" w14:textId="5A95F76E" w:rsidR="00461FD0" w:rsidRDefault="00461FD0">
            <w:pPr>
              <w:spacing w:after="0" w:line="259" w:lineRule="auto"/>
              <w:ind w:left="0" w:right="58" w:firstLine="0"/>
              <w:jc w:val="center"/>
            </w:pPr>
            <w:r>
              <w:t>√</w:t>
            </w:r>
          </w:p>
        </w:tc>
      </w:tr>
    </w:tbl>
    <w:p w14:paraId="3D78A81A" w14:textId="77777777" w:rsidR="00D037D6" w:rsidRDefault="00DB2CCF">
      <w:pPr>
        <w:spacing w:after="0" w:line="259" w:lineRule="auto"/>
        <w:ind w:left="168" w:firstLine="0"/>
        <w:jc w:val="left"/>
      </w:pPr>
      <w:r>
        <w:t xml:space="preserve"> </w:t>
      </w:r>
      <w:r>
        <w:rPr>
          <w:b/>
        </w:rPr>
        <w:t xml:space="preserve"> </w:t>
      </w:r>
    </w:p>
    <w:p w14:paraId="58D5B227" w14:textId="77777777" w:rsidR="00D037D6" w:rsidRDefault="00DB2CCF">
      <w:pPr>
        <w:pStyle w:val="Heading1"/>
        <w:ind w:left="-420"/>
      </w:pPr>
      <w:r>
        <w:t xml:space="preserve">      </w:t>
      </w:r>
      <w:r w:rsidR="005E7B8A">
        <w:tab/>
      </w:r>
      <w:r>
        <w:t xml:space="preserve"> KNOWLEDGE AND SKILLS </w:t>
      </w:r>
    </w:p>
    <w:tbl>
      <w:tblPr>
        <w:tblStyle w:val="TableGrid"/>
        <w:tblW w:w="10960" w:type="dxa"/>
        <w:tblInd w:w="76" w:type="dxa"/>
        <w:tblCellMar>
          <w:top w:w="5" w:type="dxa"/>
          <w:left w:w="107" w:type="dxa"/>
          <w:right w:w="115" w:type="dxa"/>
        </w:tblCellMar>
        <w:tblLook w:val="04A0" w:firstRow="1" w:lastRow="0" w:firstColumn="1" w:lastColumn="0" w:noHBand="0" w:noVBand="1"/>
      </w:tblPr>
      <w:tblGrid>
        <w:gridCol w:w="8080"/>
        <w:gridCol w:w="1441"/>
        <w:gridCol w:w="1439"/>
      </w:tblGrid>
      <w:tr w:rsidR="00D037D6" w14:paraId="427D223D" w14:textId="77777777">
        <w:trPr>
          <w:trHeight w:val="262"/>
        </w:trPr>
        <w:tc>
          <w:tcPr>
            <w:tcW w:w="8081" w:type="dxa"/>
            <w:tcBorders>
              <w:top w:val="single" w:sz="4" w:space="0" w:color="000000"/>
              <w:left w:val="single" w:sz="4" w:space="0" w:color="000000"/>
              <w:bottom w:val="single" w:sz="4" w:space="0" w:color="000000"/>
              <w:right w:val="single" w:sz="4" w:space="0" w:color="000000"/>
            </w:tcBorders>
            <w:shd w:val="clear" w:color="auto" w:fill="C6D9F1"/>
          </w:tcPr>
          <w:p w14:paraId="192071AA" w14:textId="77777777" w:rsidR="00D037D6" w:rsidRDefault="00DB2CCF">
            <w:pPr>
              <w:spacing w:after="0" w:line="259" w:lineRule="auto"/>
              <w:ind w:left="0" w:firstLine="0"/>
              <w:jc w:val="left"/>
            </w:pPr>
            <w:r>
              <w:t xml:space="preserve"> </w:t>
            </w:r>
          </w:p>
        </w:tc>
        <w:tc>
          <w:tcPr>
            <w:tcW w:w="1441" w:type="dxa"/>
            <w:tcBorders>
              <w:top w:val="single" w:sz="4" w:space="0" w:color="000000"/>
              <w:left w:val="single" w:sz="4" w:space="0" w:color="000000"/>
              <w:bottom w:val="single" w:sz="4" w:space="0" w:color="000000"/>
              <w:right w:val="single" w:sz="4" w:space="0" w:color="000000"/>
            </w:tcBorders>
            <w:shd w:val="clear" w:color="auto" w:fill="C6D9F1"/>
          </w:tcPr>
          <w:p w14:paraId="0CB54507" w14:textId="77777777" w:rsidR="00D037D6" w:rsidRDefault="00DB2CCF">
            <w:pPr>
              <w:spacing w:after="0" w:line="259" w:lineRule="auto"/>
              <w:ind w:left="7" w:firstLine="0"/>
              <w:jc w:val="center"/>
            </w:pPr>
            <w:r>
              <w:rPr>
                <w:b/>
              </w:rPr>
              <w:t xml:space="preserve">Essential </w:t>
            </w:r>
          </w:p>
        </w:tc>
        <w:tc>
          <w:tcPr>
            <w:tcW w:w="1439" w:type="dxa"/>
            <w:tcBorders>
              <w:top w:val="single" w:sz="4" w:space="0" w:color="000000"/>
              <w:left w:val="single" w:sz="4" w:space="0" w:color="000000"/>
              <w:bottom w:val="single" w:sz="4" w:space="0" w:color="000000"/>
              <w:right w:val="single" w:sz="4" w:space="0" w:color="000000"/>
            </w:tcBorders>
            <w:shd w:val="clear" w:color="auto" w:fill="C6D9F1"/>
          </w:tcPr>
          <w:p w14:paraId="2125CED9" w14:textId="77777777" w:rsidR="00D037D6" w:rsidRDefault="00DB2CCF">
            <w:pPr>
              <w:spacing w:after="0" w:line="259" w:lineRule="auto"/>
              <w:ind w:left="9" w:firstLine="0"/>
              <w:jc w:val="center"/>
            </w:pPr>
            <w:r>
              <w:rPr>
                <w:b/>
              </w:rPr>
              <w:t xml:space="preserve">Desirable </w:t>
            </w:r>
          </w:p>
        </w:tc>
      </w:tr>
      <w:tr w:rsidR="00D037D6" w14:paraId="4497BD41" w14:textId="77777777">
        <w:trPr>
          <w:trHeight w:val="518"/>
        </w:trPr>
        <w:tc>
          <w:tcPr>
            <w:tcW w:w="8081" w:type="dxa"/>
            <w:tcBorders>
              <w:top w:val="single" w:sz="4" w:space="0" w:color="000000"/>
              <w:left w:val="single" w:sz="4" w:space="0" w:color="000000"/>
              <w:bottom w:val="single" w:sz="4" w:space="0" w:color="000000"/>
              <w:right w:val="single" w:sz="4" w:space="0" w:color="000000"/>
            </w:tcBorders>
          </w:tcPr>
          <w:p w14:paraId="55975BF8" w14:textId="77777777" w:rsidR="00D037D6" w:rsidRDefault="00DB2CCF">
            <w:pPr>
              <w:spacing w:after="0" w:line="259" w:lineRule="auto"/>
              <w:ind w:left="0" w:firstLine="0"/>
              <w:jc w:val="left"/>
            </w:pPr>
            <w:r>
              <w:t xml:space="preserve">Knowledge of the secondary education system </w:t>
            </w:r>
          </w:p>
          <w:p w14:paraId="2AB022D2" w14:textId="77777777" w:rsidR="00D037D6" w:rsidRDefault="00DB2CCF">
            <w:pPr>
              <w:spacing w:after="0" w:line="259" w:lineRule="auto"/>
              <w:ind w:left="0" w:firstLine="0"/>
              <w:jc w:val="left"/>
            </w:pPr>
            <w: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42349114" w14:textId="77777777" w:rsidR="00D037D6" w:rsidRDefault="00DB2CCF">
            <w:pPr>
              <w:spacing w:after="0" w:line="259" w:lineRule="auto"/>
              <w:ind w:left="69"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75AE8E58" w14:textId="77777777" w:rsidR="00D037D6" w:rsidRDefault="00DB2CCF">
            <w:pPr>
              <w:spacing w:after="0" w:line="259" w:lineRule="auto"/>
              <w:ind w:left="11" w:firstLine="0"/>
              <w:jc w:val="center"/>
            </w:pPr>
            <w:r>
              <w:t xml:space="preserve">√ </w:t>
            </w:r>
          </w:p>
        </w:tc>
      </w:tr>
      <w:tr w:rsidR="00D037D6" w14:paraId="09C5A1E0" w14:textId="77777777">
        <w:trPr>
          <w:trHeight w:val="516"/>
        </w:trPr>
        <w:tc>
          <w:tcPr>
            <w:tcW w:w="8081" w:type="dxa"/>
            <w:tcBorders>
              <w:top w:val="single" w:sz="4" w:space="0" w:color="000000"/>
              <w:left w:val="single" w:sz="4" w:space="0" w:color="000000"/>
              <w:bottom w:val="single" w:sz="4" w:space="0" w:color="000000"/>
              <w:right w:val="single" w:sz="4" w:space="0" w:color="000000"/>
            </w:tcBorders>
          </w:tcPr>
          <w:p w14:paraId="0C44470D" w14:textId="77777777" w:rsidR="00D037D6" w:rsidRDefault="00DB2CCF">
            <w:pPr>
              <w:spacing w:after="0" w:line="259" w:lineRule="auto"/>
              <w:ind w:left="0" w:firstLine="0"/>
              <w:jc w:val="left"/>
            </w:pPr>
            <w:r>
              <w:t xml:space="preserve">Awareness of Code of Practice </w:t>
            </w:r>
          </w:p>
          <w:p w14:paraId="3266686F" w14:textId="77777777" w:rsidR="00D037D6" w:rsidRDefault="00DB2CCF">
            <w:pPr>
              <w:spacing w:after="0" w:line="259" w:lineRule="auto"/>
              <w:ind w:left="0" w:firstLine="0"/>
              <w:jc w:val="left"/>
            </w:pPr>
            <w: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1DC13255" w14:textId="77777777" w:rsidR="00D037D6" w:rsidRDefault="00DB2CCF">
            <w:pPr>
              <w:spacing w:after="0" w:line="259" w:lineRule="auto"/>
              <w:ind w:left="69"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17B4AFB6" w14:textId="77777777" w:rsidR="00D037D6" w:rsidRDefault="00DB2CCF">
            <w:pPr>
              <w:spacing w:after="0" w:line="259" w:lineRule="auto"/>
              <w:ind w:left="11" w:firstLine="0"/>
              <w:jc w:val="center"/>
            </w:pPr>
            <w:r>
              <w:t xml:space="preserve">√ </w:t>
            </w:r>
          </w:p>
        </w:tc>
      </w:tr>
      <w:tr w:rsidR="00D037D6" w14:paraId="6387610B" w14:textId="77777777">
        <w:trPr>
          <w:trHeight w:val="516"/>
        </w:trPr>
        <w:tc>
          <w:tcPr>
            <w:tcW w:w="8081" w:type="dxa"/>
            <w:tcBorders>
              <w:top w:val="single" w:sz="4" w:space="0" w:color="000000"/>
              <w:left w:val="single" w:sz="4" w:space="0" w:color="000000"/>
              <w:bottom w:val="single" w:sz="4" w:space="0" w:color="000000"/>
              <w:right w:val="single" w:sz="4" w:space="0" w:color="000000"/>
            </w:tcBorders>
          </w:tcPr>
          <w:p w14:paraId="7DDFD029" w14:textId="77777777" w:rsidR="00D037D6" w:rsidRDefault="00DB2CCF">
            <w:pPr>
              <w:spacing w:after="0" w:line="259" w:lineRule="auto"/>
              <w:ind w:left="0" w:firstLine="0"/>
              <w:jc w:val="left"/>
            </w:pPr>
            <w:r>
              <w:t xml:space="preserve">Good time management and adherence to deadlines </w:t>
            </w:r>
          </w:p>
          <w:p w14:paraId="0E41A12B" w14:textId="77777777" w:rsidR="00D037D6" w:rsidRDefault="00DB2CCF">
            <w:pPr>
              <w:spacing w:after="0" w:line="259" w:lineRule="auto"/>
              <w:ind w:left="0" w:firstLine="0"/>
              <w:jc w:val="left"/>
            </w:pPr>
            <w: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06D0B43C" w14:textId="77777777" w:rsidR="00D037D6" w:rsidRDefault="00DB2CCF">
            <w:pPr>
              <w:spacing w:after="0" w:line="259" w:lineRule="auto"/>
              <w:ind w:left="9"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F9F0B76" w14:textId="77777777" w:rsidR="00D037D6" w:rsidRDefault="00DB2CCF">
            <w:pPr>
              <w:spacing w:after="0" w:line="259" w:lineRule="auto"/>
              <w:ind w:left="71" w:firstLine="0"/>
              <w:jc w:val="center"/>
            </w:pPr>
            <w:r>
              <w:t xml:space="preserve"> </w:t>
            </w:r>
          </w:p>
        </w:tc>
      </w:tr>
      <w:tr w:rsidR="00D037D6" w14:paraId="4D64A7D9" w14:textId="77777777">
        <w:trPr>
          <w:trHeight w:val="516"/>
        </w:trPr>
        <w:tc>
          <w:tcPr>
            <w:tcW w:w="8081" w:type="dxa"/>
            <w:tcBorders>
              <w:top w:val="single" w:sz="4" w:space="0" w:color="000000"/>
              <w:left w:val="single" w:sz="4" w:space="0" w:color="000000"/>
              <w:bottom w:val="single" w:sz="4" w:space="0" w:color="000000"/>
              <w:right w:val="single" w:sz="4" w:space="0" w:color="000000"/>
            </w:tcBorders>
          </w:tcPr>
          <w:p w14:paraId="5BA2BF28" w14:textId="77777777" w:rsidR="00D037D6" w:rsidRDefault="00DB2CCF">
            <w:pPr>
              <w:spacing w:after="0" w:line="259" w:lineRule="auto"/>
              <w:ind w:left="0" w:firstLine="0"/>
              <w:jc w:val="left"/>
            </w:pPr>
            <w:r>
              <w:t xml:space="preserve">Ability to write clearly and concisely </w:t>
            </w:r>
          </w:p>
          <w:p w14:paraId="0D8C4B69" w14:textId="77777777" w:rsidR="00D037D6" w:rsidRDefault="00DB2CCF">
            <w:pPr>
              <w:spacing w:after="0" w:line="259" w:lineRule="auto"/>
              <w:ind w:left="0" w:firstLine="0"/>
              <w:jc w:val="left"/>
            </w:pPr>
            <w: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5A35A182" w14:textId="77777777" w:rsidR="00D037D6" w:rsidRDefault="00DB2CCF">
            <w:pPr>
              <w:spacing w:after="0" w:line="259" w:lineRule="auto"/>
              <w:ind w:left="9"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5681D211" w14:textId="77777777" w:rsidR="00D037D6" w:rsidRDefault="00DB2CCF">
            <w:pPr>
              <w:spacing w:after="0" w:line="259" w:lineRule="auto"/>
              <w:ind w:left="71" w:firstLine="0"/>
              <w:jc w:val="center"/>
            </w:pPr>
            <w:r>
              <w:t xml:space="preserve"> </w:t>
            </w:r>
          </w:p>
        </w:tc>
      </w:tr>
      <w:tr w:rsidR="00D037D6" w14:paraId="48035BE8" w14:textId="77777777">
        <w:trPr>
          <w:trHeight w:val="516"/>
        </w:trPr>
        <w:tc>
          <w:tcPr>
            <w:tcW w:w="8081" w:type="dxa"/>
            <w:tcBorders>
              <w:top w:val="single" w:sz="4" w:space="0" w:color="000000"/>
              <w:left w:val="single" w:sz="4" w:space="0" w:color="000000"/>
              <w:bottom w:val="single" w:sz="4" w:space="0" w:color="000000"/>
              <w:right w:val="single" w:sz="4" w:space="0" w:color="000000"/>
            </w:tcBorders>
          </w:tcPr>
          <w:p w14:paraId="29880939" w14:textId="77777777" w:rsidR="00D037D6" w:rsidRDefault="00DB2CCF">
            <w:pPr>
              <w:spacing w:after="0" w:line="259" w:lineRule="auto"/>
              <w:ind w:left="0" w:firstLine="0"/>
              <w:jc w:val="left"/>
            </w:pPr>
            <w:r>
              <w:t xml:space="preserve">Ability to use basic technology </w:t>
            </w:r>
          </w:p>
          <w:p w14:paraId="62D69DEE" w14:textId="77777777" w:rsidR="00D037D6" w:rsidRDefault="00DB2CCF">
            <w:pPr>
              <w:spacing w:after="0" w:line="259" w:lineRule="auto"/>
              <w:ind w:left="0" w:firstLine="0"/>
              <w:jc w:val="left"/>
            </w:pPr>
            <w: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5E75A593" w14:textId="77777777" w:rsidR="00D037D6" w:rsidRDefault="00DB2CCF">
            <w:pPr>
              <w:spacing w:after="0" w:line="259" w:lineRule="auto"/>
              <w:ind w:left="9"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625DEABE" w14:textId="77777777" w:rsidR="00D037D6" w:rsidRDefault="00DB2CCF">
            <w:pPr>
              <w:spacing w:after="0" w:line="259" w:lineRule="auto"/>
              <w:ind w:left="71" w:firstLine="0"/>
              <w:jc w:val="center"/>
            </w:pPr>
            <w:r>
              <w:t xml:space="preserve"> </w:t>
            </w:r>
          </w:p>
        </w:tc>
      </w:tr>
    </w:tbl>
    <w:p w14:paraId="43E9A7CD" w14:textId="77777777" w:rsidR="00D037D6" w:rsidRDefault="00DB2CCF">
      <w:pPr>
        <w:spacing w:after="0" w:line="259" w:lineRule="auto"/>
        <w:ind w:left="168" w:firstLine="0"/>
        <w:jc w:val="left"/>
      </w:pPr>
      <w:r>
        <w:rPr>
          <w:b/>
        </w:rPr>
        <w:t xml:space="preserve"> </w:t>
      </w:r>
    </w:p>
    <w:p w14:paraId="75D7391D" w14:textId="77777777" w:rsidR="00D037D6" w:rsidRDefault="00DB2CCF">
      <w:pPr>
        <w:pStyle w:val="Heading1"/>
        <w:spacing w:after="87"/>
        <w:ind w:left="163"/>
      </w:pPr>
      <w:r>
        <w:t xml:space="preserve">PERSONAL QUALITIES </w:t>
      </w:r>
    </w:p>
    <w:tbl>
      <w:tblPr>
        <w:tblStyle w:val="TableGrid"/>
        <w:tblW w:w="10856" w:type="dxa"/>
        <w:tblInd w:w="128" w:type="dxa"/>
        <w:tblCellMar>
          <w:top w:w="5" w:type="dxa"/>
          <w:left w:w="107" w:type="dxa"/>
          <w:right w:w="47" w:type="dxa"/>
        </w:tblCellMar>
        <w:tblLook w:val="04A0" w:firstRow="1" w:lastRow="0" w:firstColumn="1" w:lastColumn="0" w:noHBand="0" w:noVBand="1"/>
      </w:tblPr>
      <w:tblGrid>
        <w:gridCol w:w="7976"/>
        <w:gridCol w:w="1441"/>
        <w:gridCol w:w="1439"/>
      </w:tblGrid>
      <w:tr w:rsidR="00D037D6" w14:paraId="2A164448" w14:textId="77777777">
        <w:trPr>
          <w:trHeight w:val="262"/>
        </w:trPr>
        <w:tc>
          <w:tcPr>
            <w:tcW w:w="7977" w:type="dxa"/>
            <w:tcBorders>
              <w:top w:val="single" w:sz="4" w:space="0" w:color="000000"/>
              <w:left w:val="single" w:sz="4" w:space="0" w:color="000000"/>
              <w:bottom w:val="single" w:sz="4" w:space="0" w:color="000000"/>
              <w:right w:val="single" w:sz="4" w:space="0" w:color="000000"/>
            </w:tcBorders>
            <w:shd w:val="clear" w:color="auto" w:fill="C6D9F1"/>
          </w:tcPr>
          <w:p w14:paraId="5CB6FEFA" w14:textId="77777777" w:rsidR="00D037D6" w:rsidRDefault="00DB2CCF">
            <w:pPr>
              <w:spacing w:after="0" w:line="259" w:lineRule="auto"/>
              <w:ind w:left="0" w:firstLine="0"/>
              <w:jc w:val="left"/>
            </w:pPr>
            <w:r>
              <w:t xml:space="preserve"> </w:t>
            </w:r>
          </w:p>
        </w:tc>
        <w:tc>
          <w:tcPr>
            <w:tcW w:w="1441" w:type="dxa"/>
            <w:tcBorders>
              <w:top w:val="single" w:sz="4" w:space="0" w:color="000000"/>
              <w:left w:val="single" w:sz="4" w:space="0" w:color="000000"/>
              <w:bottom w:val="single" w:sz="4" w:space="0" w:color="000000"/>
              <w:right w:val="single" w:sz="4" w:space="0" w:color="000000"/>
            </w:tcBorders>
            <w:shd w:val="clear" w:color="auto" w:fill="C6D9F1"/>
          </w:tcPr>
          <w:p w14:paraId="736096F5" w14:textId="77777777" w:rsidR="00D037D6" w:rsidRDefault="00DB2CCF">
            <w:pPr>
              <w:spacing w:after="0" w:line="259" w:lineRule="auto"/>
              <w:ind w:left="0" w:firstLine="0"/>
              <w:jc w:val="left"/>
            </w:pPr>
            <w:r>
              <w:rPr>
                <w:b/>
              </w:rPr>
              <w:t xml:space="preserve">Essential </w:t>
            </w:r>
          </w:p>
        </w:tc>
        <w:tc>
          <w:tcPr>
            <w:tcW w:w="1439" w:type="dxa"/>
            <w:tcBorders>
              <w:top w:val="single" w:sz="4" w:space="0" w:color="000000"/>
              <w:left w:val="single" w:sz="4" w:space="0" w:color="000000"/>
              <w:bottom w:val="single" w:sz="4" w:space="0" w:color="000000"/>
              <w:right w:val="single" w:sz="4" w:space="0" w:color="000000"/>
            </w:tcBorders>
            <w:shd w:val="clear" w:color="auto" w:fill="C6D9F1"/>
          </w:tcPr>
          <w:p w14:paraId="5B8C228C" w14:textId="77777777" w:rsidR="00D037D6" w:rsidRDefault="00DB2CCF">
            <w:pPr>
              <w:spacing w:after="0" w:line="259" w:lineRule="auto"/>
              <w:ind w:left="0" w:firstLine="0"/>
              <w:jc w:val="left"/>
            </w:pPr>
            <w:r>
              <w:rPr>
                <w:b/>
              </w:rPr>
              <w:t xml:space="preserve">Desirable </w:t>
            </w:r>
          </w:p>
        </w:tc>
      </w:tr>
      <w:tr w:rsidR="00D037D6" w14:paraId="41E5E9C6" w14:textId="77777777">
        <w:trPr>
          <w:trHeight w:val="517"/>
        </w:trPr>
        <w:tc>
          <w:tcPr>
            <w:tcW w:w="7977" w:type="dxa"/>
            <w:tcBorders>
              <w:top w:val="single" w:sz="4" w:space="0" w:color="000000"/>
              <w:left w:val="single" w:sz="4" w:space="0" w:color="000000"/>
              <w:bottom w:val="single" w:sz="4" w:space="0" w:color="000000"/>
              <w:right w:val="single" w:sz="4" w:space="0" w:color="000000"/>
            </w:tcBorders>
          </w:tcPr>
          <w:p w14:paraId="33463574" w14:textId="77777777" w:rsidR="00D037D6" w:rsidRDefault="00DB2CCF">
            <w:pPr>
              <w:spacing w:after="0" w:line="259" w:lineRule="auto"/>
              <w:ind w:left="0" w:firstLine="0"/>
              <w:jc w:val="left"/>
            </w:pPr>
            <w:r>
              <w:t xml:space="preserve">Good communication and interpersonal skills </w:t>
            </w:r>
          </w:p>
        </w:tc>
        <w:tc>
          <w:tcPr>
            <w:tcW w:w="1441" w:type="dxa"/>
            <w:tcBorders>
              <w:top w:val="single" w:sz="4" w:space="0" w:color="000000"/>
              <w:left w:val="single" w:sz="4" w:space="0" w:color="000000"/>
              <w:bottom w:val="single" w:sz="4" w:space="0" w:color="000000"/>
              <w:right w:val="single" w:sz="4" w:space="0" w:color="000000"/>
            </w:tcBorders>
          </w:tcPr>
          <w:p w14:paraId="277D7EEE" w14:textId="77777777" w:rsidR="00D037D6" w:rsidRDefault="00DB2CCF">
            <w:pPr>
              <w:spacing w:after="0" w:line="259" w:lineRule="auto"/>
              <w:ind w:left="0" w:right="62"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147B377F" w14:textId="77777777" w:rsidR="00D037D6" w:rsidRDefault="00DB2CCF">
            <w:pPr>
              <w:spacing w:after="0" w:line="259" w:lineRule="auto"/>
              <w:ind w:left="0" w:firstLine="0"/>
              <w:jc w:val="center"/>
            </w:pPr>
            <w:r>
              <w:t xml:space="preserve"> </w:t>
            </w:r>
          </w:p>
          <w:p w14:paraId="560CBE1B" w14:textId="77777777" w:rsidR="00D037D6" w:rsidRDefault="00DB2CCF">
            <w:pPr>
              <w:spacing w:after="0" w:line="259" w:lineRule="auto"/>
              <w:ind w:left="0" w:firstLine="0"/>
              <w:jc w:val="center"/>
            </w:pPr>
            <w:r>
              <w:t xml:space="preserve"> </w:t>
            </w:r>
          </w:p>
        </w:tc>
      </w:tr>
      <w:tr w:rsidR="00DB2CCF" w14:paraId="20E47300" w14:textId="77777777">
        <w:trPr>
          <w:trHeight w:val="517"/>
        </w:trPr>
        <w:tc>
          <w:tcPr>
            <w:tcW w:w="7977" w:type="dxa"/>
            <w:tcBorders>
              <w:top w:val="single" w:sz="4" w:space="0" w:color="000000"/>
              <w:left w:val="single" w:sz="4" w:space="0" w:color="000000"/>
              <w:bottom w:val="single" w:sz="4" w:space="0" w:color="000000"/>
              <w:right w:val="single" w:sz="4" w:space="0" w:color="000000"/>
            </w:tcBorders>
          </w:tcPr>
          <w:p w14:paraId="2C463436" w14:textId="77777777" w:rsidR="00DB2CCF" w:rsidRDefault="00DB2CCF">
            <w:pPr>
              <w:spacing w:after="0" w:line="259" w:lineRule="auto"/>
              <w:ind w:left="0" w:firstLine="0"/>
              <w:jc w:val="left"/>
            </w:pPr>
            <w:r>
              <w:t>High degree of emotional intelligence and empathy</w:t>
            </w:r>
          </w:p>
        </w:tc>
        <w:tc>
          <w:tcPr>
            <w:tcW w:w="1441" w:type="dxa"/>
            <w:tcBorders>
              <w:top w:val="single" w:sz="4" w:space="0" w:color="000000"/>
              <w:left w:val="single" w:sz="4" w:space="0" w:color="000000"/>
              <w:bottom w:val="single" w:sz="4" w:space="0" w:color="000000"/>
              <w:right w:val="single" w:sz="4" w:space="0" w:color="000000"/>
            </w:tcBorders>
          </w:tcPr>
          <w:p w14:paraId="1C4DC8F2" w14:textId="77777777" w:rsidR="00DB2CCF" w:rsidRDefault="00DB2CCF">
            <w:pPr>
              <w:spacing w:after="0" w:line="259" w:lineRule="auto"/>
              <w:ind w:left="0" w:right="62" w:firstLine="0"/>
              <w:jc w:val="center"/>
            </w:pPr>
            <w:r w:rsidRPr="00DB2CCF">
              <w:t>√</w:t>
            </w:r>
          </w:p>
        </w:tc>
        <w:tc>
          <w:tcPr>
            <w:tcW w:w="1439" w:type="dxa"/>
            <w:tcBorders>
              <w:top w:val="single" w:sz="4" w:space="0" w:color="000000"/>
              <w:left w:val="single" w:sz="4" w:space="0" w:color="000000"/>
              <w:bottom w:val="single" w:sz="4" w:space="0" w:color="000000"/>
              <w:right w:val="single" w:sz="4" w:space="0" w:color="000000"/>
            </w:tcBorders>
          </w:tcPr>
          <w:p w14:paraId="6F22B0C5" w14:textId="77777777" w:rsidR="00DB2CCF" w:rsidRDefault="00DB2CCF">
            <w:pPr>
              <w:spacing w:after="0" w:line="259" w:lineRule="auto"/>
              <w:ind w:left="0" w:firstLine="0"/>
              <w:jc w:val="center"/>
            </w:pPr>
          </w:p>
        </w:tc>
      </w:tr>
      <w:tr w:rsidR="00D037D6" w14:paraId="1B467F5E" w14:textId="77777777">
        <w:trPr>
          <w:trHeight w:val="516"/>
        </w:trPr>
        <w:tc>
          <w:tcPr>
            <w:tcW w:w="7977" w:type="dxa"/>
            <w:tcBorders>
              <w:top w:val="single" w:sz="4" w:space="0" w:color="000000"/>
              <w:left w:val="single" w:sz="4" w:space="0" w:color="000000"/>
              <w:bottom w:val="single" w:sz="4" w:space="0" w:color="000000"/>
              <w:right w:val="single" w:sz="4" w:space="0" w:color="000000"/>
            </w:tcBorders>
          </w:tcPr>
          <w:p w14:paraId="771C7D2C" w14:textId="77777777" w:rsidR="00D037D6" w:rsidRDefault="00DB2CCF">
            <w:pPr>
              <w:spacing w:after="0" w:line="259" w:lineRule="auto"/>
              <w:ind w:left="0" w:firstLine="0"/>
              <w:jc w:val="left"/>
            </w:pPr>
            <w:r>
              <w:t xml:space="preserve">Commitment to teamwork and collaborative practice </w:t>
            </w:r>
          </w:p>
        </w:tc>
        <w:tc>
          <w:tcPr>
            <w:tcW w:w="1441" w:type="dxa"/>
            <w:tcBorders>
              <w:top w:val="single" w:sz="4" w:space="0" w:color="000000"/>
              <w:left w:val="single" w:sz="4" w:space="0" w:color="000000"/>
              <w:bottom w:val="single" w:sz="4" w:space="0" w:color="000000"/>
              <w:right w:val="single" w:sz="4" w:space="0" w:color="000000"/>
            </w:tcBorders>
          </w:tcPr>
          <w:p w14:paraId="1AFAE757" w14:textId="77777777" w:rsidR="00D037D6" w:rsidRDefault="00DB2CCF">
            <w:pPr>
              <w:spacing w:after="0" w:line="259" w:lineRule="auto"/>
              <w:ind w:left="0" w:right="62"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2689ACE1" w14:textId="77777777" w:rsidR="00D037D6" w:rsidRDefault="00DB2CCF">
            <w:pPr>
              <w:spacing w:after="0" w:line="259" w:lineRule="auto"/>
              <w:ind w:left="0" w:firstLine="0"/>
              <w:jc w:val="center"/>
            </w:pPr>
            <w:r>
              <w:t xml:space="preserve"> </w:t>
            </w:r>
          </w:p>
          <w:p w14:paraId="0AB9F707" w14:textId="77777777" w:rsidR="00D037D6" w:rsidRDefault="00DB2CCF">
            <w:pPr>
              <w:spacing w:after="0" w:line="259" w:lineRule="auto"/>
              <w:ind w:left="0" w:firstLine="0"/>
              <w:jc w:val="center"/>
            </w:pPr>
            <w:r>
              <w:t xml:space="preserve"> </w:t>
            </w:r>
          </w:p>
        </w:tc>
      </w:tr>
      <w:tr w:rsidR="00D037D6" w14:paraId="17CB171A" w14:textId="77777777">
        <w:trPr>
          <w:trHeight w:val="516"/>
        </w:trPr>
        <w:tc>
          <w:tcPr>
            <w:tcW w:w="7977" w:type="dxa"/>
            <w:tcBorders>
              <w:top w:val="single" w:sz="4" w:space="0" w:color="000000"/>
              <w:left w:val="single" w:sz="4" w:space="0" w:color="000000"/>
              <w:bottom w:val="single" w:sz="4" w:space="0" w:color="000000"/>
              <w:right w:val="single" w:sz="4" w:space="0" w:color="000000"/>
            </w:tcBorders>
          </w:tcPr>
          <w:p w14:paraId="7A90F8FC" w14:textId="77777777" w:rsidR="00D037D6" w:rsidRDefault="00DB2CCF">
            <w:pPr>
              <w:spacing w:after="0" w:line="259" w:lineRule="auto"/>
              <w:ind w:left="0" w:firstLine="0"/>
              <w:jc w:val="left"/>
            </w:pPr>
            <w:r>
              <w:t xml:space="preserve">Ability to build good relationships with a range of adults and students </w:t>
            </w:r>
          </w:p>
        </w:tc>
        <w:tc>
          <w:tcPr>
            <w:tcW w:w="1441" w:type="dxa"/>
            <w:tcBorders>
              <w:top w:val="single" w:sz="4" w:space="0" w:color="000000"/>
              <w:left w:val="single" w:sz="4" w:space="0" w:color="000000"/>
              <w:bottom w:val="single" w:sz="4" w:space="0" w:color="000000"/>
              <w:right w:val="single" w:sz="4" w:space="0" w:color="000000"/>
            </w:tcBorders>
          </w:tcPr>
          <w:p w14:paraId="26ACD276" w14:textId="77777777" w:rsidR="00D037D6" w:rsidRDefault="00DB2CCF">
            <w:pPr>
              <w:spacing w:after="0" w:line="259" w:lineRule="auto"/>
              <w:ind w:left="0" w:right="62"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4F12B688" w14:textId="77777777" w:rsidR="00D037D6" w:rsidRDefault="00DB2CCF">
            <w:pPr>
              <w:spacing w:after="0" w:line="259" w:lineRule="auto"/>
              <w:ind w:left="0" w:firstLine="0"/>
              <w:jc w:val="center"/>
            </w:pPr>
            <w:r>
              <w:t xml:space="preserve"> </w:t>
            </w:r>
          </w:p>
          <w:p w14:paraId="1BF16C0E" w14:textId="77777777" w:rsidR="00D037D6" w:rsidRDefault="00DB2CCF">
            <w:pPr>
              <w:spacing w:after="0" w:line="259" w:lineRule="auto"/>
              <w:ind w:left="0" w:firstLine="0"/>
              <w:jc w:val="center"/>
            </w:pPr>
            <w:r>
              <w:t xml:space="preserve"> </w:t>
            </w:r>
          </w:p>
        </w:tc>
      </w:tr>
      <w:tr w:rsidR="00D037D6" w14:paraId="3DFB562B" w14:textId="77777777">
        <w:trPr>
          <w:trHeight w:val="516"/>
        </w:trPr>
        <w:tc>
          <w:tcPr>
            <w:tcW w:w="7977" w:type="dxa"/>
            <w:tcBorders>
              <w:top w:val="single" w:sz="4" w:space="0" w:color="000000"/>
              <w:left w:val="single" w:sz="4" w:space="0" w:color="000000"/>
              <w:bottom w:val="single" w:sz="4" w:space="0" w:color="000000"/>
              <w:right w:val="single" w:sz="4" w:space="0" w:color="000000"/>
            </w:tcBorders>
          </w:tcPr>
          <w:p w14:paraId="6541F4E5" w14:textId="77777777" w:rsidR="00D037D6" w:rsidRDefault="00DB2CCF">
            <w:pPr>
              <w:spacing w:after="0" w:line="259" w:lineRule="auto"/>
              <w:ind w:left="0" w:firstLine="0"/>
              <w:jc w:val="left"/>
            </w:pPr>
            <w:r>
              <w:t xml:space="preserve">Ability to motivate students </w:t>
            </w:r>
          </w:p>
        </w:tc>
        <w:tc>
          <w:tcPr>
            <w:tcW w:w="1441" w:type="dxa"/>
            <w:tcBorders>
              <w:top w:val="single" w:sz="4" w:space="0" w:color="000000"/>
              <w:left w:val="single" w:sz="4" w:space="0" w:color="000000"/>
              <w:bottom w:val="single" w:sz="4" w:space="0" w:color="000000"/>
              <w:right w:val="single" w:sz="4" w:space="0" w:color="000000"/>
            </w:tcBorders>
          </w:tcPr>
          <w:p w14:paraId="2E5CD4BA" w14:textId="77777777" w:rsidR="00D037D6" w:rsidRDefault="00DB2CCF">
            <w:pPr>
              <w:spacing w:after="0" w:line="259" w:lineRule="auto"/>
              <w:ind w:left="0" w:right="62"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3A59ADC0" w14:textId="77777777" w:rsidR="00D037D6" w:rsidRDefault="00DB2CCF">
            <w:pPr>
              <w:spacing w:after="0" w:line="259" w:lineRule="auto"/>
              <w:ind w:left="0" w:firstLine="0"/>
              <w:jc w:val="center"/>
            </w:pPr>
            <w:r>
              <w:t xml:space="preserve"> </w:t>
            </w:r>
          </w:p>
          <w:p w14:paraId="1D6B71D9" w14:textId="77777777" w:rsidR="00D037D6" w:rsidRDefault="00DB2CCF">
            <w:pPr>
              <w:spacing w:after="0" w:line="259" w:lineRule="auto"/>
              <w:ind w:left="0" w:firstLine="0"/>
              <w:jc w:val="center"/>
            </w:pPr>
            <w:r>
              <w:t xml:space="preserve"> </w:t>
            </w:r>
          </w:p>
        </w:tc>
      </w:tr>
      <w:tr w:rsidR="00D037D6" w14:paraId="6F00C4DF" w14:textId="77777777">
        <w:trPr>
          <w:trHeight w:val="516"/>
        </w:trPr>
        <w:tc>
          <w:tcPr>
            <w:tcW w:w="7977" w:type="dxa"/>
            <w:tcBorders>
              <w:top w:val="single" w:sz="4" w:space="0" w:color="000000"/>
              <w:left w:val="single" w:sz="4" w:space="0" w:color="000000"/>
              <w:bottom w:val="single" w:sz="4" w:space="0" w:color="000000"/>
              <w:right w:val="single" w:sz="4" w:space="0" w:color="000000"/>
            </w:tcBorders>
          </w:tcPr>
          <w:p w14:paraId="6E257C45" w14:textId="77777777" w:rsidR="00D037D6" w:rsidRDefault="00DB2CCF">
            <w:pPr>
              <w:spacing w:after="0" w:line="259" w:lineRule="auto"/>
              <w:ind w:left="0" w:firstLine="0"/>
              <w:jc w:val="left"/>
            </w:pPr>
            <w:r>
              <w:t xml:space="preserve">A willingness to be involved in extra-curricular activities </w:t>
            </w:r>
          </w:p>
        </w:tc>
        <w:tc>
          <w:tcPr>
            <w:tcW w:w="1441" w:type="dxa"/>
            <w:tcBorders>
              <w:top w:val="single" w:sz="4" w:space="0" w:color="000000"/>
              <w:left w:val="single" w:sz="4" w:space="0" w:color="000000"/>
              <w:bottom w:val="single" w:sz="4" w:space="0" w:color="000000"/>
              <w:right w:val="single" w:sz="4" w:space="0" w:color="000000"/>
            </w:tcBorders>
          </w:tcPr>
          <w:p w14:paraId="2F1D5C4D" w14:textId="77777777" w:rsidR="00D037D6" w:rsidRDefault="00DB2CCF">
            <w:pPr>
              <w:spacing w:after="0" w:line="259" w:lineRule="auto"/>
              <w:ind w:left="0" w:right="62"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146ACBEB" w14:textId="77777777" w:rsidR="00D037D6" w:rsidRDefault="00DB2CCF">
            <w:pPr>
              <w:spacing w:after="0" w:line="259" w:lineRule="auto"/>
              <w:ind w:left="0" w:firstLine="0"/>
              <w:jc w:val="center"/>
            </w:pPr>
            <w:r>
              <w:t xml:space="preserve"> </w:t>
            </w:r>
          </w:p>
          <w:p w14:paraId="601DB6F5" w14:textId="77777777" w:rsidR="00D037D6" w:rsidRDefault="00DB2CCF">
            <w:pPr>
              <w:spacing w:after="0" w:line="259" w:lineRule="auto"/>
              <w:ind w:left="0" w:firstLine="0"/>
              <w:jc w:val="center"/>
            </w:pPr>
            <w:r>
              <w:t xml:space="preserve"> </w:t>
            </w:r>
          </w:p>
        </w:tc>
      </w:tr>
      <w:tr w:rsidR="00D037D6" w14:paraId="75A54977" w14:textId="77777777">
        <w:trPr>
          <w:trHeight w:val="516"/>
        </w:trPr>
        <w:tc>
          <w:tcPr>
            <w:tcW w:w="7977" w:type="dxa"/>
            <w:tcBorders>
              <w:top w:val="single" w:sz="4" w:space="0" w:color="000000"/>
              <w:left w:val="single" w:sz="4" w:space="0" w:color="000000"/>
              <w:bottom w:val="single" w:sz="4" w:space="0" w:color="000000"/>
              <w:right w:val="single" w:sz="4" w:space="0" w:color="000000"/>
            </w:tcBorders>
          </w:tcPr>
          <w:p w14:paraId="0B8D801F" w14:textId="77777777" w:rsidR="00D037D6" w:rsidRDefault="00DB2CCF">
            <w:pPr>
              <w:spacing w:after="0" w:line="259" w:lineRule="auto"/>
              <w:ind w:left="0" w:firstLine="0"/>
              <w:jc w:val="left"/>
            </w:pPr>
            <w:r>
              <w:t xml:space="preserve">A willingness to undertake additional training </w:t>
            </w:r>
          </w:p>
        </w:tc>
        <w:tc>
          <w:tcPr>
            <w:tcW w:w="1441" w:type="dxa"/>
            <w:tcBorders>
              <w:top w:val="single" w:sz="4" w:space="0" w:color="000000"/>
              <w:left w:val="single" w:sz="4" w:space="0" w:color="000000"/>
              <w:bottom w:val="single" w:sz="4" w:space="0" w:color="000000"/>
              <w:right w:val="single" w:sz="4" w:space="0" w:color="000000"/>
            </w:tcBorders>
          </w:tcPr>
          <w:p w14:paraId="4E78E852" w14:textId="77777777" w:rsidR="00D037D6" w:rsidRDefault="00DB2CCF">
            <w:pPr>
              <w:spacing w:after="0" w:line="259" w:lineRule="auto"/>
              <w:ind w:left="0" w:right="62"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F75816F" w14:textId="77777777" w:rsidR="00D037D6" w:rsidRDefault="00DB2CCF">
            <w:pPr>
              <w:spacing w:after="0" w:line="259" w:lineRule="auto"/>
              <w:ind w:left="0" w:firstLine="0"/>
              <w:jc w:val="center"/>
            </w:pPr>
            <w:r>
              <w:t xml:space="preserve"> </w:t>
            </w:r>
          </w:p>
          <w:p w14:paraId="29F34B87" w14:textId="77777777" w:rsidR="00D037D6" w:rsidRDefault="00DB2CCF">
            <w:pPr>
              <w:spacing w:after="0" w:line="259" w:lineRule="auto"/>
              <w:ind w:left="0" w:firstLine="0"/>
              <w:jc w:val="center"/>
            </w:pPr>
            <w:r>
              <w:t xml:space="preserve"> </w:t>
            </w:r>
          </w:p>
        </w:tc>
      </w:tr>
      <w:tr w:rsidR="00D037D6" w14:paraId="4A669170" w14:textId="77777777">
        <w:trPr>
          <w:trHeight w:val="516"/>
        </w:trPr>
        <w:tc>
          <w:tcPr>
            <w:tcW w:w="7977" w:type="dxa"/>
            <w:tcBorders>
              <w:top w:val="single" w:sz="4" w:space="0" w:color="000000"/>
              <w:left w:val="single" w:sz="4" w:space="0" w:color="000000"/>
              <w:bottom w:val="single" w:sz="4" w:space="0" w:color="000000"/>
              <w:right w:val="single" w:sz="4" w:space="0" w:color="000000"/>
            </w:tcBorders>
          </w:tcPr>
          <w:p w14:paraId="610048BF" w14:textId="77777777" w:rsidR="00D037D6" w:rsidRDefault="00DB2CCF">
            <w:pPr>
              <w:spacing w:after="0" w:line="259" w:lineRule="auto"/>
              <w:ind w:left="0" w:firstLine="0"/>
              <w:jc w:val="left"/>
            </w:pPr>
            <w:r>
              <w:t xml:space="preserve">Commitment to inclusive education </w:t>
            </w:r>
          </w:p>
        </w:tc>
        <w:tc>
          <w:tcPr>
            <w:tcW w:w="1441" w:type="dxa"/>
            <w:tcBorders>
              <w:top w:val="single" w:sz="4" w:space="0" w:color="000000"/>
              <w:left w:val="single" w:sz="4" w:space="0" w:color="000000"/>
              <w:bottom w:val="single" w:sz="4" w:space="0" w:color="000000"/>
              <w:right w:val="single" w:sz="4" w:space="0" w:color="000000"/>
            </w:tcBorders>
          </w:tcPr>
          <w:p w14:paraId="62F3C497" w14:textId="77777777" w:rsidR="00D037D6" w:rsidRDefault="00DB2CCF">
            <w:pPr>
              <w:spacing w:after="0" w:line="259" w:lineRule="auto"/>
              <w:ind w:left="0" w:right="62"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3CC9C2B3" w14:textId="77777777" w:rsidR="00D037D6" w:rsidRDefault="00DB2CCF">
            <w:pPr>
              <w:spacing w:after="0" w:line="259" w:lineRule="auto"/>
              <w:ind w:left="0" w:firstLine="0"/>
              <w:jc w:val="center"/>
            </w:pPr>
            <w:r>
              <w:t xml:space="preserve"> </w:t>
            </w:r>
          </w:p>
          <w:p w14:paraId="233F31CF" w14:textId="77777777" w:rsidR="00D037D6" w:rsidRDefault="00DB2CCF">
            <w:pPr>
              <w:spacing w:after="0" w:line="259" w:lineRule="auto"/>
              <w:ind w:left="0" w:firstLine="0"/>
              <w:jc w:val="center"/>
            </w:pPr>
            <w:r>
              <w:t xml:space="preserve"> </w:t>
            </w:r>
          </w:p>
        </w:tc>
      </w:tr>
      <w:tr w:rsidR="00D037D6" w14:paraId="37BDCA7A" w14:textId="77777777">
        <w:trPr>
          <w:trHeight w:val="514"/>
        </w:trPr>
        <w:tc>
          <w:tcPr>
            <w:tcW w:w="7977" w:type="dxa"/>
            <w:tcBorders>
              <w:top w:val="single" w:sz="4" w:space="0" w:color="000000"/>
              <w:left w:val="single" w:sz="4" w:space="0" w:color="000000"/>
              <w:bottom w:val="single" w:sz="4" w:space="0" w:color="000000"/>
              <w:right w:val="single" w:sz="4" w:space="0" w:color="000000"/>
            </w:tcBorders>
          </w:tcPr>
          <w:p w14:paraId="5BE65B37" w14:textId="77777777" w:rsidR="00D037D6" w:rsidRDefault="00DB2CCF">
            <w:pPr>
              <w:spacing w:after="0" w:line="259" w:lineRule="auto"/>
              <w:ind w:left="0" w:firstLine="0"/>
              <w:jc w:val="left"/>
            </w:pPr>
            <w:r>
              <w:t xml:space="preserve">Self-motivated, enthusiastic and able to work on own initiative </w:t>
            </w:r>
          </w:p>
        </w:tc>
        <w:tc>
          <w:tcPr>
            <w:tcW w:w="1441" w:type="dxa"/>
            <w:tcBorders>
              <w:top w:val="single" w:sz="4" w:space="0" w:color="000000"/>
              <w:left w:val="single" w:sz="4" w:space="0" w:color="000000"/>
              <w:bottom w:val="single" w:sz="4" w:space="0" w:color="000000"/>
              <w:right w:val="single" w:sz="4" w:space="0" w:color="000000"/>
            </w:tcBorders>
          </w:tcPr>
          <w:p w14:paraId="2F462B8B" w14:textId="77777777" w:rsidR="00D037D6" w:rsidRDefault="00DB2CCF">
            <w:pPr>
              <w:spacing w:after="0" w:line="259" w:lineRule="auto"/>
              <w:ind w:left="0" w:right="62"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32012FD1" w14:textId="77777777" w:rsidR="00D037D6" w:rsidRDefault="00DB2CCF">
            <w:pPr>
              <w:spacing w:after="0" w:line="259" w:lineRule="auto"/>
              <w:ind w:left="0" w:firstLine="0"/>
              <w:jc w:val="center"/>
            </w:pPr>
            <w:r>
              <w:t xml:space="preserve"> </w:t>
            </w:r>
          </w:p>
          <w:p w14:paraId="729420DE" w14:textId="77777777" w:rsidR="00D037D6" w:rsidRDefault="00DB2CCF">
            <w:pPr>
              <w:spacing w:after="0" w:line="259" w:lineRule="auto"/>
              <w:ind w:left="0" w:firstLine="0"/>
              <w:jc w:val="center"/>
            </w:pPr>
            <w:r>
              <w:t xml:space="preserve"> </w:t>
            </w:r>
          </w:p>
        </w:tc>
      </w:tr>
      <w:tr w:rsidR="00D037D6" w14:paraId="67D408FD" w14:textId="77777777">
        <w:trPr>
          <w:trHeight w:val="516"/>
        </w:trPr>
        <w:tc>
          <w:tcPr>
            <w:tcW w:w="7977" w:type="dxa"/>
            <w:tcBorders>
              <w:top w:val="single" w:sz="4" w:space="0" w:color="000000"/>
              <w:left w:val="single" w:sz="4" w:space="0" w:color="000000"/>
              <w:bottom w:val="single" w:sz="4" w:space="0" w:color="000000"/>
              <w:right w:val="single" w:sz="4" w:space="0" w:color="000000"/>
            </w:tcBorders>
          </w:tcPr>
          <w:p w14:paraId="070D7E78" w14:textId="77777777" w:rsidR="00D037D6" w:rsidRDefault="00DB2CCF">
            <w:pPr>
              <w:spacing w:after="0" w:line="259" w:lineRule="auto"/>
              <w:ind w:left="0" w:firstLine="0"/>
            </w:pPr>
            <w:r>
              <w:t xml:space="preserve">An understanding of and commitment to equal opportunities issues both within the workplace and the community in general </w:t>
            </w:r>
          </w:p>
        </w:tc>
        <w:tc>
          <w:tcPr>
            <w:tcW w:w="1441" w:type="dxa"/>
            <w:tcBorders>
              <w:top w:val="single" w:sz="4" w:space="0" w:color="000000"/>
              <w:left w:val="single" w:sz="4" w:space="0" w:color="000000"/>
              <w:bottom w:val="single" w:sz="4" w:space="0" w:color="000000"/>
              <w:right w:val="single" w:sz="4" w:space="0" w:color="000000"/>
            </w:tcBorders>
          </w:tcPr>
          <w:p w14:paraId="2BB97466" w14:textId="77777777" w:rsidR="00D037D6" w:rsidRDefault="00DB2CCF">
            <w:pPr>
              <w:spacing w:after="0" w:line="259" w:lineRule="auto"/>
              <w:ind w:left="0" w:right="62"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4B32661" w14:textId="77777777" w:rsidR="00D037D6" w:rsidRDefault="00DB2CCF">
            <w:pPr>
              <w:spacing w:after="0" w:line="259" w:lineRule="auto"/>
              <w:ind w:left="0" w:firstLine="0"/>
              <w:jc w:val="center"/>
            </w:pPr>
            <w:r>
              <w:t xml:space="preserve"> </w:t>
            </w:r>
          </w:p>
        </w:tc>
      </w:tr>
      <w:tr w:rsidR="00D037D6" w14:paraId="76AD559C" w14:textId="77777777">
        <w:trPr>
          <w:trHeight w:val="518"/>
        </w:trPr>
        <w:tc>
          <w:tcPr>
            <w:tcW w:w="7977" w:type="dxa"/>
            <w:tcBorders>
              <w:top w:val="single" w:sz="4" w:space="0" w:color="000000"/>
              <w:left w:val="single" w:sz="4" w:space="0" w:color="000000"/>
              <w:bottom w:val="single" w:sz="4" w:space="0" w:color="000000"/>
              <w:right w:val="single" w:sz="4" w:space="0" w:color="000000"/>
            </w:tcBorders>
          </w:tcPr>
          <w:p w14:paraId="4C69C320" w14:textId="77777777" w:rsidR="00D037D6" w:rsidRDefault="00DB2CCF">
            <w:pPr>
              <w:spacing w:after="0" w:line="259" w:lineRule="auto"/>
              <w:ind w:left="0" w:firstLine="0"/>
            </w:pPr>
            <w:r>
              <w:t xml:space="preserve">A commitment to safeguarding and promoting the welfare of children, young people and vulnerable adults </w:t>
            </w:r>
          </w:p>
        </w:tc>
        <w:tc>
          <w:tcPr>
            <w:tcW w:w="1441" w:type="dxa"/>
            <w:tcBorders>
              <w:top w:val="single" w:sz="4" w:space="0" w:color="000000"/>
              <w:left w:val="single" w:sz="4" w:space="0" w:color="000000"/>
              <w:bottom w:val="single" w:sz="4" w:space="0" w:color="000000"/>
              <w:right w:val="single" w:sz="4" w:space="0" w:color="000000"/>
            </w:tcBorders>
          </w:tcPr>
          <w:p w14:paraId="106F8E13" w14:textId="77777777" w:rsidR="00D037D6" w:rsidRDefault="00DB2CCF">
            <w:pPr>
              <w:spacing w:after="0" w:line="259" w:lineRule="auto"/>
              <w:ind w:left="0" w:right="62" w:firstLine="0"/>
              <w:jc w:val="center"/>
            </w:pPr>
            <w: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22AA3483" w14:textId="77777777" w:rsidR="00D037D6" w:rsidRDefault="00DB2CCF">
            <w:pPr>
              <w:spacing w:after="0" w:line="259" w:lineRule="auto"/>
              <w:ind w:left="0" w:firstLine="0"/>
              <w:jc w:val="center"/>
            </w:pPr>
            <w:r>
              <w:t xml:space="preserve"> </w:t>
            </w:r>
          </w:p>
        </w:tc>
      </w:tr>
    </w:tbl>
    <w:p w14:paraId="72BA4192" w14:textId="77777777" w:rsidR="00D037D6" w:rsidRDefault="00D037D6" w:rsidP="003657A8">
      <w:pPr>
        <w:spacing w:after="0" w:line="259" w:lineRule="auto"/>
        <w:ind w:left="0" w:firstLine="0"/>
        <w:jc w:val="left"/>
      </w:pPr>
    </w:p>
    <w:sectPr w:rsidR="00D037D6" w:rsidSect="008842FD">
      <w:pgSz w:w="11906" w:h="16838"/>
      <w:pgMar w:top="288" w:right="562" w:bottom="709" w:left="39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E57B2"/>
    <w:multiLevelType w:val="hybridMultilevel"/>
    <w:tmpl w:val="7188D414"/>
    <w:lvl w:ilvl="0" w:tplc="A2D8B3F6">
      <w:start w:val="1"/>
      <w:numFmt w:val="bullet"/>
      <w:lvlText w:val=""/>
      <w:lvlJc w:val="left"/>
      <w:pPr>
        <w:ind w:left="786" w:hanging="360"/>
      </w:pPr>
      <w:rPr>
        <w:rFonts w:ascii="Symbol" w:hAnsi="Symbol" w:hint="default"/>
        <w:sz w:val="18"/>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13D22231"/>
    <w:multiLevelType w:val="hybridMultilevel"/>
    <w:tmpl w:val="E4FE627A"/>
    <w:lvl w:ilvl="0" w:tplc="7DFED520">
      <w:start w:val="1"/>
      <w:numFmt w:val="bullet"/>
      <w:lvlText w:val="•"/>
      <w:lvlJc w:val="left"/>
      <w:pPr>
        <w:ind w:left="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5A4634">
      <w:start w:val="1"/>
      <w:numFmt w:val="bullet"/>
      <w:lvlText w:val="o"/>
      <w:lvlJc w:val="left"/>
      <w:pPr>
        <w:ind w:left="6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22F1F6">
      <w:start w:val="1"/>
      <w:numFmt w:val="bullet"/>
      <w:lvlText w:val="▪"/>
      <w:lvlJc w:val="left"/>
      <w:pPr>
        <w:ind w:left="14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E46F4CA">
      <w:start w:val="1"/>
      <w:numFmt w:val="bullet"/>
      <w:lvlText w:val="•"/>
      <w:lvlJc w:val="left"/>
      <w:pPr>
        <w:ind w:left="2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88C66C">
      <w:start w:val="1"/>
      <w:numFmt w:val="bullet"/>
      <w:lvlText w:val="o"/>
      <w:lvlJc w:val="left"/>
      <w:pPr>
        <w:ind w:left="28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FE970A">
      <w:start w:val="1"/>
      <w:numFmt w:val="bullet"/>
      <w:lvlText w:val="▪"/>
      <w:lvlJc w:val="left"/>
      <w:pPr>
        <w:ind w:left="35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84E930">
      <w:start w:val="1"/>
      <w:numFmt w:val="bullet"/>
      <w:lvlText w:val="•"/>
      <w:lvlJc w:val="left"/>
      <w:pPr>
        <w:ind w:left="4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806C40">
      <w:start w:val="1"/>
      <w:numFmt w:val="bullet"/>
      <w:lvlText w:val="o"/>
      <w:lvlJc w:val="left"/>
      <w:pPr>
        <w:ind w:left="50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AF0280C">
      <w:start w:val="1"/>
      <w:numFmt w:val="bullet"/>
      <w:lvlText w:val="▪"/>
      <w:lvlJc w:val="left"/>
      <w:pPr>
        <w:ind w:left="57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E314D80"/>
    <w:multiLevelType w:val="multilevel"/>
    <w:tmpl w:val="F7CE4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F231DA"/>
    <w:multiLevelType w:val="hybridMultilevel"/>
    <w:tmpl w:val="B566C1D6"/>
    <w:lvl w:ilvl="0" w:tplc="BB7897E4">
      <w:start w:val="1"/>
      <w:numFmt w:val="bullet"/>
      <w:lvlText w:val="•"/>
      <w:lvlJc w:val="left"/>
      <w:pPr>
        <w:ind w:left="4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448AB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24C484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E4A27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EE1F6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C23B4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A8F71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36544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726A5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F433A74"/>
    <w:multiLevelType w:val="hybridMultilevel"/>
    <w:tmpl w:val="690EDFA0"/>
    <w:lvl w:ilvl="0" w:tplc="A2D8B3F6">
      <w:start w:val="1"/>
      <w:numFmt w:val="bullet"/>
      <w:lvlText w:val=""/>
      <w:lvlJc w:val="left"/>
      <w:pPr>
        <w:ind w:left="786"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7D6"/>
    <w:rsid w:val="002B5E48"/>
    <w:rsid w:val="00365672"/>
    <w:rsid w:val="003657A8"/>
    <w:rsid w:val="00461FD0"/>
    <w:rsid w:val="004E7B26"/>
    <w:rsid w:val="004F3747"/>
    <w:rsid w:val="00520D9F"/>
    <w:rsid w:val="005E7B8A"/>
    <w:rsid w:val="005F106C"/>
    <w:rsid w:val="006217FB"/>
    <w:rsid w:val="008842FD"/>
    <w:rsid w:val="00A21A0D"/>
    <w:rsid w:val="00B47BAF"/>
    <w:rsid w:val="00B630E8"/>
    <w:rsid w:val="00D037D6"/>
    <w:rsid w:val="00DB2C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AB01A"/>
  <w15:docId w15:val="{C2A439FE-531C-4CCD-8C58-5E31D653E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9" w:lineRule="auto"/>
      <w:ind w:left="178"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1" w:line="256" w:lineRule="auto"/>
      <w:ind w:left="178"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20D9F"/>
    <w:pPr>
      <w:ind w:left="720"/>
      <w:contextualSpacing/>
    </w:pPr>
  </w:style>
  <w:style w:type="paragraph" w:styleId="BalloonText">
    <w:name w:val="Balloon Text"/>
    <w:basedOn w:val="Normal"/>
    <w:link w:val="BalloonTextChar"/>
    <w:uiPriority w:val="99"/>
    <w:semiHidden/>
    <w:unhideWhenUsed/>
    <w:rsid w:val="008842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2FD"/>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disclosure.gov.uk/" TargetMode="External"/><Relationship Id="rId3" Type="http://schemas.openxmlformats.org/officeDocument/2006/relationships/settings" Target="settings.xml"/><Relationship Id="rId7" Type="http://schemas.openxmlformats.org/officeDocument/2006/relationships/hyperlink" Target="http://www.disclosur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1297</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THE BUCKINGHAM SCHOOL</vt:lpstr>
    </vt:vector>
  </TitlesOfParts>
  <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BUCKINGHAM SCHOOL</dc:title>
  <dc:subject/>
  <dc:creator>Buckingham School</dc:creator>
  <cp:keywords/>
  <cp:lastModifiedBy>Mrs E Mansfield</cp:lastModifiedBy>
  <cp:revision>2</cp:revision>
  <cp:lastPrinted>2026-10-06T07:44:00Z</cp:lastPrinted>
  <dcterms:created xsi:type="dcterms:W3CDTF">2026-10-09T09:07:00Z</dcterms:created>
  <dcterms:modified xsi:type="dcterms:W3CDTF">2026-10-09T09:07:00Z</dcterms:modified>
</cp:coreProperties>
</file>